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737" w:rsidRPr="00306DF7" w:rsidRDefault="00BF4737" w:rsidP="00BF4737">
      <w:pPr>
        <w:jc w:val="center"/>
        <w:rPr>
          <w:b/>
          <w:bCs/>
          <w:sz w:val="28"/>
          <w:szCs w:val="28"/>
        </w:rPr>
      </w:pPr>
      <w:r w:rsidRPr="00306DF7">
        <w:rPr>
          <w:b/>
          <w:bCs/>
          <w:sz w:val="28"/>
          <w:szCs w:val="28"/>
        </w:rPr>
        <w:t>КРАСНОТУРАНСКИЙ РАЙОННЫЙ СОВЕТ ДЕПУТАТОВ</w:t>
      </w:r>
    </w:p>
    <w:p w:rsidR="00BF4737" w:rsidRPr="00306DF7" w:rsidRDefault="00BF4737" w:rsidP="00BF4737">
      <w:pPr>
        <w:jc w:val="center"/>
        <w:rPr>
          <w:b/>
          <w:bCs/>
          <w:sz w:val="28"/>
          <w:szCs w:val="28"/>
        </w:rPr>
      </w:pPr>
      <w:r w:rsidRPr="00306DF7">
        <w:rPr>
          <w:b/>
          <w:bCs/>
          <w:sz w:val="28"/>
          <w:szCs w:val="28"/>
        </w:rPr>
        <w:t>КРАСНОЯРСКОГО   КРАЯ</w:t>
      </w:r>
    </w:p>
    <w:p w:rsidR="00BF4737" w:rsidRPr="00306DF7" w:rsidRDefault="00BF4737" w:rsidP="00BF4737">
      <w:pPr>
        <w:jc w:val="center"/>
        <w:rPr>
          <w:b/>
          <w:sz w:val="28"/>
          <w:szCs w:val="28"/>
        </w:rPr>
      </w:pPr>
    </w:p>
    <w:p w:rsidR="00BF4737" w:rsidRPr="00306DF7" w:rsidRDefault="00BF4737" w:rsidP="00BF4737">
      <w:pPr>
        <w:jc w:val="center"/>
        <w:rPr>
          <w:b/>
          <w:sz w:val="28"/>
          <w:szCs w:val="28"/>
        </w:rPr>
      </w:pPr>
      <w:r w:rsidRPr="00306DF7">
        <w:rPr>
          <w:b/>
          <w:sz w:val="28"/>
          <w:szCs w:val="28"/>
        </w:rPr>
        <w:t>РЕШЕНИЕ</w:t>
      </w:r>
      <w:bookmarkStart w:id="0" w:name="_GoBack"/>
      <w:bookmarkEnd w:id="0"/>
    </w:p>
    <w:p w:rsidR="00BF4737" w:rsidRPr="000925B1" w:rsidRDefault="00BF4737" w:rsidP="00BF4737">
      <w:pPr>
        <w:jc w:val="center"/>
        <w:rPr>
          <w:sz w:val="28"/>
          <w:szCs w:val="28"/>
        </w:rPr>
      </w:pPr>
      <w:r w:rsidRPr="000925B1">
        <w:rPr>
          <w:sz w:val="28"/>
          <w:szCs w:val="28"/>
        </w:rPr>
        <w:t xml:space="preserve">с. Краснотуранск   </w:t>
      </w:r>
    </w:p>
    <w:p w:rsidR="00BF4737" w:rsidRPr="00306DF7" w:rsidRDefault="000925B1" w:rsidP="00BF4737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03.03</w:t>
      </w:r>
      <w:r w:rsidR="000B47C8">
        <w:rPr>
          <w:b/>
          <w:bCs/>
          <w:sz w:val="28"/>
          <w:szCs w:val="28"/>
        </w:rPr>
        <w:t>.2023</w:t>
      </w:r>
      <w:r w:rsidR="00BF4737" w:rsidRPr="00306DF7">
        <w:rPr>
          <w:b/>
          <w:bCs/>
          <w:sz w:val="28"/>
          <w:szCs w:val="28"/>
        </w:rPr>
        <w:t xml:space="preserve">                                                           </w:t>
      </w:r>
      <w:r w:rsidR="000B47C8">
        <w:rPr>
          <w:b/>
          <w:bCs/>
          <w:sz w:val="28"/>
          <w:szCs w:val="28"/>
        </w:rPr>
        <w:t xml:space="preserve">                               </w:t>
      </w:r>
      <w:r w:rsidR="00BF4737" w:rsidRPr="00306DF7">
        <w:rPr>
          <w:b/>
          <w:bCs/>
          <w:sz w:val="28"/>
          <w:szCs w:val="28"/>
        </w:rPr>
        <w:t xml:space="preserve">       №</w:t>
      </w:r>
      <w:r w:rsidR="000B47C8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26-223</w:t>
      </w:r>
      <w:r w:rsidR="00BF4737" w:rsidRPr="00306DF7">
        <w:rPr>
          <w:b/>
          <w:bCs/>
          <w:sz w:val="28"/>
          <w:szCs w:val="28"/>
        </w:rPr>
        <w:t xml:space="preserve">р             </w:t>
      </w:r>
    </w:p>
    <w:p w:rsidR="00BF4737" w:rsidRDefault="00BF4737" w:rsidP="00BF4737">
      <w:pPr>
        <w:pStyle w:val="ConsTitle"/>
        <w:widowControl/>
        <w:jc w:val="both"/>
        <w:rPr>
          <w:rFonts w:ascii="Times New Roman" w:hAnsi="Times New Roman"/>
          <w:sz w:val="28"/>
          <w:szCs w:val="28"/>
        </w:rPr>
      </w:pPr>
    </w:p>
    <w:p w:rsidR="00BF4737" w:rsidRPr="00C15F87" w:rsidRDefault="00BF4737" w:rsidP="00BF4737">
      <w:pPr>
        <w:pStyle w:val="ConsTitle"/>
        <w:widowControl/>
        <w:jc w:val="both"/>
        <w:rPr>
          <w:rFonts w:ascii="Times New Roman" w:hAnsi="Times New Roman"/>
          <w:sz w:val="28"/>
          <w:szCs w:val="28"/>
        </w:rPr>
      </w:pPr>
      <w:r w:rsidRPr="00C15F87">
        <w:rPr>
          <w:rFonts w:ascii="Times New Roman" w:hAnsi="Times New Roman"/>
          <w:sz w:val="28"/>
          <w:szCs w:val="28"/>
        </w:rPr>
        <w:t>Об утверждении плана работы Краснотуранского районного Совета депутатов на 202</w:t>
      </w:r>
      <w:r w:rsidR="000B47C8">
        <w:rPr>
          <w:rFonts w:ascii="Times New Roman" w:hAnsi="Times New Roman"/>
          <w:sz w:val="28"/>
          <w:szCs w:val="28"/>
        </w:rPr>
        <w:t xml:space="preserve">3 </w:t>
      </w:r>
      <w:r w:rsidRPr="00C15F87">
        <w:rPr>
          <w:rFonts w:ascii="Times New Roman" w:hAnsi="Times New Roman"/>
          <w:sz w:val="28"/>
          <w:szCs w:val="28"/>
        </w:rPr>
        <w:t>год</w:t>
      </w:r>
    </w:p>
    <w:p w:rsidR="00BF4737" w:rsidRDefault="00BF4737" w:rsidP="00B036FE">
      <w:pPr>
        <w:ind w:firstLine="567"/>
        <w:jc w:val="both"/>
        <w:rPr>
          <w:sz w:val="28"/>
          <w:szCs w:val="28"/>
        </w:rPr>
      </w:pPr>
    </w:p>
    <w:p w:rsidR="0017539C" w:rsidRDefault="0017539C" w:rsidP="00B036FE">
      <w:pPr>
        <w:ind w:firstLine="567"/>
        <w:jc w:val="both"/>
        <w:rPr>
          <w:sz w:val="28"/>
          <w:szCs w:val="28"/>
        </w:rPr>
      </w:pPr>
      <w:r w:rsidRPr="002D46B7">
        <w:rPr>
          <w:sz w:val="28"/>
          <w:szCs w:val="28"/>
        </w:rPr>
        <w:tab/>
      </w:r>
      <w:r w:rsidR="006B6236" w:rsidRPr="006B6236">
        <w:rPr>
          <w:sz w:val="28"/>
          <w:szCs w:val="28"/>
        </w:rPr>
        <w:t xml:space="preserve">В соответствии с Федеральным законом от 06 октября 2003 г. № 131-ФЗ «Об общих </w:t>
      </w:r>
      <w:proofErr w:type="gramStart"/>
      <w:r w:rsidR="006B6236" w:rsidRPr="006B6236">
        <w:rPr>
          <w:sz w:val="28"/>
          <w:szCs w:val="28"/>
        </w:rPr>
        <w:t>принципах  организации</w:t>
      </w:r>
      <w:proofErr w:type="gramEnd"/>
      <w:r w:rsidR="006B6236" w:rsidRPr="006B6236">
        <w:rPr>
          <w:sz w:val="28"/>
          <w:szCs w:val="28"/>
        </w:rPr>
        <w:t xml:space="preserve">  местного самоуправления в Российской Федерации», руководствуясь ст</w:t>
      </w:r>
      <w:r w:rsidR="00C42BB7">
        <w:rPr>
          <w:sz w:val="28"/>
          <w:szCs w:val="28"/>
        </w:rPr>
        <w:t>атьями</w:t>
      </w:r>
      <w:r w:rsidR="006B6236" w:rsidRPr="006B6236">
        <w:rPr>
          <w:sz w:val="28"/>
          <w:szCs w:val="28"/>
        </w:rPr>
        <w:t xml:space="preserve"> 33,</w:t>
      </w:r>
      <w:r w:rsidR="00B036FE">
        <w:rPr>
          <w:sz w:val="28"/>
          <w:szCs w:val="28"/>
        </w:rPr>
        <w:t xml:space="preserve"> 36</w:t>
      </w:r>
      <w:r w:rsidR="006B6236" w:rsidRPr="006B6236">
        <w:rPr>
          <w:sz w:val="28"/>
          <w:szCs w:val="28"/>
        </w:rPr>
        <w:t xml:space="preserve"> Устава </w:t>
      </w:r>
      <w:r w:rsidR="00B036FE" w:rsidRPr="00B036FE">
        <w:rPr>
          <w:sz w:val="28"/>
          <w:szCs w:val="28"/>
        </w:rPr>
        <w:t>Краснотуранского района Красноярского края, Краснотуранский районный Совет депутатов</w:t>
      </w:r>
    </w:p>
    <w:p w:rsidR="0017539C" w:rsidRDefault="0017539C" w:rsidP="0017539C">
      <w:pPr>
        <w:ind w:firstLine="709"/>
        <w:contextualSpacing/>
        <w:jc w:val="both"/>
        <w:rPr>
          <w:sz w:val="28"/>
          <w:szCs w:val="28"/>
        </w:rPr>
      </w:pPr>
    </w:p>
    <w:p w:rsidR="0017539C" w:rsidRPr="0051189C" w:rsidRDefault="0017539C" w:rsidP="0017539C">
      <w:pPr>
        <w:spacing w:line="360" w:lineRule="auto"/>
        <w:contextualSpacing/>
        <w:jc w:val="center"/>
        <w:rPr>
          <w:sz w:val="28"/>
          <w:szCs w:val="28"/>
        </w:rPr>
      </w:pPr>
      <w:r w:rsidRPr="00F643C3">
        <w:rPr>
          <w:b/>
          <w:sz w:val="28"/>
          <w:szCs w:val="28"/>
        </w:rPr>
        <w:t>РЕШИЛ</w:t>
      </w:r>
      <w:r w:rsidRPr="0051189C">
        <w:rPr>
          <w:sz w:val="28"/>
          <w:szCs w:val="28"/>
        </w:rPr>
        <w:t>:</w:t>
      </w:r>
    </w:p>
    <w:p w:rsidR="0017539C" w:rsidRPr="002D46B7" w:rsidRDefault="0017539C" w:rsidP="0017539C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D46B7">
        <w:rPr>
          <w:rFonts w:ascii="Times New Roman" w:hAnsi="Times New Roman"/>
          <w:b w:val="0"/>
          <w:sz w:val="28"/>
          <w:szCs w:val="28"/>
        </w:rPr>
        <w:t xml:space="preserve">1. Утвердить </w:t>
      </w:r>
      <w:proofErr w:type="gramStart"/>
      <w:r w:rsidRPr="002D46B7">
        <w:rPr>
          <w:rFonts w:ascii="Times New Roman" w:hAnsi="Times New Roman"/>
          <w:b w:val="0"/>
          <w:sz w:val="28"/>
          <w:szCs w:val="28"/>
        </w:rPr>
        <w:t>план  работы</w:t>
      </w:r>
      <w:proofErr w:type="gramEnd"/>
      <w:r w:rsidRPr="002D46B7">
        <w:rPr>
          <w:rFonts w:ascii="Times New Roman" w:hAnsi="Times New Roman"/>
          <w:b w:val="0"/>
          <w:sz w:val="28"/>
          <w:szCs w:val="28"/>
        </w:rPr>
        <w:t xml:space="preserve"> </w:t>
      </w:r>
      <w:r w:rsidR="00C93959">
        <w:rPr>
          <w:rFonts w:ascii="Times New Roman" w:hAnsi="Times New Roman"/>
          <w:b w:val="0"/>
          <w:sz w:val="28"/>
          <w:szCs w:val="28"/>
        </w:rPr>
        <w:t xml:space="preserve">Краснотуранского </w:t>
      </w:r>
      <w:r w:rsidRPr="002D46B7">
        <w:rPr>
          <w:rFonts w:ascii="Times New Roman" w:hAnsi="Times New Roman"/>
          <w:b w:val="0"/>
          <w:sz w:val="28"/>
          <w:szCs w:val="28"/>
        </w:rPr>
        <w:t>районного Совета депутатов на 20</w:t>
      </w:r>
      <w:r w:rsidR="00E33D87">
        <w:rPr>
          <w:rFonts w:ascii="Times New Roman" w:hAnsi="Times New Roman"/>
          <w:b w:val="0"/>
          <w:sz w:val="28"/>
          <w:szCs w:val="28"/>
        </w:rPr>
        <w:t>2</w:t>
      </w:r>
      <w:r w:rsidR="000B47C8">
        <w:rPr>
          <w:rFonts w:ascii="Times New Roman" w:hAnsi="Times New Roman"/>
          <w:b w:val="0"/>
          <w:sz w:val="28"/>
          <w:szCs w:val="28"/>
        </w:rPr>
        <w:t>3</w:t>
      </w:r>
      <w:r w:rsidRPr="002D46B7">
        <w:rPr>
          <w:rFonts w:ascii="Times New Roman" w:hAnsi="Times New Roman"/>
          <w:b w:val="0"/>
          <w:sz w:val="28"/>
          <w:szCs w:val="28"/>
        </w:rPr>
        <w:t xml:space="preserve"> год согласно </w:t>
      </w:r>
      <w:r w:rsidR="00B036FE">
        <w:rPr>
          <w:rFonts w:ascii="Times New Roman" w:hAnsi="Times New Roman"/>
          <w:b w:val="0"/>
          <w:sz w:val="28"/>
          <w:szCs w:val="28"/>
        </w:rPr>
        <w:t>П</w:t>
      </w:r>
      <w:r w:rsidRPr="002D46B7">
        <w:rPr>
          <w:rFonts w:ascii="Times New Roman" w:hAnsi="Times New Roman"/>
          <w:b w:val="0"/>
          <w:sz w:val="28"/>
          <w:szCs w:val="28"/>
        </w:rPr>
        <w:t>риложению.</w:t>
      </w:r>
    </w:p>
    <w:p w:rsidR="0017539C" w:rsidRDefault="0017539C" w:rsidP="0017539C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2D46B7">
        <w:rPr>
          <w:rFonts w:ascii="Times New Roman" w:hAnsi="Times New Roman"/>
          <w:b w:val="0"/>
          <w:sz w:val="28"/>
          <w:szCs w:val="28"/>
        </w:rPr>
        <w:t xml:space="preserve">. Контроль за исполнением данного решения оставляю за собой. </w:t>
      </w:r>
    </w:p>
    <w:p w:rsidR="0017539C" w:rsidRPr="002D46B7" w:rsidRDefault="0017539C" w:rsidP="0017539C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B036FE">
        <w:rPr>
          <w:rFonts w:ascii="Times New Roman" w:hAnsi="Times New Roman"/>
          <w:b w:val="0"/>
          <w:sz w:val="28"/>
          <w:szCs w:val="28"/>
        </w:rPr>
        <w:t>.Р</w:t>
      </w:r>
      <w:r>
        <w:rPr>
          <w:rFonts w:ascii="Times New Roman" w:hAnsi="Times New Roman"/>
          <w:b w:val="0"/>
          <w:sz w:val="28"/>
          <w:szCs w:val="28"/>
        </w:rPr>
        <w:t>ешение вступает в силу в день его подписания.</w:t>
      </w:r>
    </w:p>
    <w:p w:rsidR="0017539C" w:rsidRPr="002D46B7" w:rsidRDefault="0017539C" w:rsidP="0017539C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7539C" w:rsidRPr="002D46B7" w:rsidRDefault="0017539C" w:rsidP="0017539C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73783B" w:rsidRDefault="0073783B" w:rsidP="0017539C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Председатель р</w:t>
      </w:r>
      <w:r w:rsidR="00E33D87">
        <w:rPr>
          <w:rFonts w:ascii="Times New Roman" w:hAnsi="Times New Roman"/>
          <w:b w:val="0"/>
          <w:sz w:val="28"/>
          <w:szCs w:val="28"/>
        </w:rPr>
        <w:t xml:space="preserve">айонного </w:t>
      </w:r>
    </w:p>
    <w:p w:rsidR="00E33D87" w:rsidRPr="002D46B7" w:rsidRDefault="00E33D87" w:rsidP="0017539C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Совета депутатов  </w:t>
      </w:r>
      <w:r w:rsidR="0073783B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А.О.</w:t>
      </w:r>
      <w:r w:rsidR="00924AA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Мерикин</w:t>
      </w:r>
    </w:p>
    <w:p w:rsidR="0017539C" w:rsidRPr="002D46B7" w:rsidRDefault="0017539C" w:rsidP="0017539C">
      <w:pPr>
        <w:rPr>
          <w:sz w:val="28"/>
          <w:szCs w:val="28"/>
        </w:rPr>
      </w:pPr>
    </w:p>
    <w:p w:rsidR="0017539C" w:rsidRDefault="0017539C" w:rsidP="0017539C"/>
    <w:p w:rsidR="0017539C" w:rsidRDefault="0017539C" w:rsidP="0017539C"/>
    <w:p w:rsidR="0017539C" w:rsidRDefault="0017539C" w:rsidP="0017539C"/>
    <w:p w:rsidR="0017539C" w:rsidRDefault="0017539C" w:rsidP="0017539C"/>
    <w:p w:rsidR="0017539C" w:rsidRDefault="0017539C" w:rsidP="0017539C"/>
    <w:p w:rsidR="0017539C" w:rsidRDefault="0017539C" w:rsidP="0017539C">
      <w:r>
        <w:t xml:space="preserve">                                                                                             </w:t>
      </w:r>
    </w:p>
    <w:p w:rsidR="0017539C" w:rsidRDefault="0017539C" w:rsidP="0017539C"/>
    <w:p w:rsidR="0017539C" w:rsidRDefault="0017539C" w:rsidP="0017539C"/>
    <w:p w:rsidR="0017539C" w:rsidRDefault="0017539C" w:rsidP="0017539C"/>
    <w:p w:rsidR="0017539C" w:rsidRDefault="0017539C" w:rsidP="0017539C"/>
    <w:p w:rsidR="0017539C" w:rsidRDefault="0017539C" w:rsidP="0017539C"/>
    <w:p w:rsidR="0017539C" w:rsidRDefault="0017539C" w:rsidP="0017539C"/>
    <w:p w:rsidR="0017539C" w:rsidRDefault="0017539C" w:rsidP="0017539C"/>
    <w:p w:rsidR="0017539C" w:rsidRDefault="0017539C" w:rsidP="0017539C"/>
    <w:p w:rsidR="0017539C" w:rsidRDefault="0017539C" w:rsidP="0017539C"/>
    <w:p w:rsidR="006B6236" w:rsidRDefault="006B6236" w:rsidP="0017539C"/>
    <w:p w:rsidR="00C31A3E" w:rsidRDefault="00C31A3E" w:rsidP="0017539C"/>
    <w:p w:rsidR="00E36074" w:rsidRDefault="00E36074" w:rsidP="0017539C"/>
    <w:p w:rsidR="00E36074" w:rsidRDefault="00E36074" w:rsidP="0017539C"/>
    <w:p w:rsidR="0017539C" w:rsidRDefault="0017539C" w:rsidP="0017539C"/>
    <w:p w:rsidR="00B036FE" w:rsidRDefault="0017539C" w:rsidP="0017539C">
      <w:pPr>
        <w:jc w:val="right"/>
      </w:pPr>
      <w:r>
        <w:t xml:space="preserve">                                                                        </w:t>
      </w:r>
    </w:p>
    <w:p w:rsidR="00B036FE" w:rsidRDefault="00B036FE" w:rsidP="0017539C">
      <w:pPr>
        <w:jc w:val="right"/>
      </w:pPr>
    </w:p>
    <w:p w:rsidR="00B036FE" w:rsidRDefault="00B036FE" w:rsidP="0017539C">
      <w:pPr>
        <w:jc w:val="right"/>
      </w:pPr>
    </w:p>
    <w:p w:rsidR="00B036FE" w:rsidRDefault="00B036FE" w:rsidP="0017539C">
      <w:pPr>
        <w:jc w:val="right"/>
      </w:pPr>
    </w:p>
    <w:p w:rsidR="000925B1" w:rsidRDefault="0017539C" w:rsidP="00BF4737">
      <w:pPr>
        <w:jc w:val="right"/>
      </w:pPr>
      <w:r>
        <w:t xml:space="preserve">     </w:t>
      </w:r>
    </w:p>
    <w:p w:rsidR="00BF4737" w:rsidRDefault="0017539C" w:rsidP="00BF4737">
      <w:pPr>
        <w:jc w:val="right"/>
      </w:pPr>
      <w:r>
        <w:lastRenderedPageBreak/>
        <w:t xml:space="preserve"> </w:t>
      </w:r>
      <w:r w:rsidR="00BF4737">
        <w:t xml:space="preserve">Приложение </w:t>
      </w:r>
    </w:p>
    <w:p w:rsidR="00C42BB7" w:rsidRDefault="00BF4737" w:rsidP="00BF4737">
      <w:pPr>
        <w:jc w:val="right"/>
      </w:pPr>
      <w:r>
        <w:t xml:space="preserve">к решению </w:t>
      </w:r>
      <w:r w:rsidR="00C42BB7">
        <w:t xml:space="preserve">Краснотуранского </w:t>
      </w:r>
    </w:p>
    <w:p w:rsidR="00BF4737" w:rsidRDefault="00BF4737" w:rsidP="00BF4737">
      <w:pPr>
        <w:jc w:val="right"/>
      </w:pPr>
      <w:r>
        <w:t>рай</w:t>
      </w:r>
      <w:r w:rsidR="00C42BB7">
        <w:t>онного С</w:t>
      </w:r>
      <w:r>
        <w:t>овета</w:t>
      </w:r>
      <w:r w:rsidR="00C42BB7">
        <w:t xml:space="preserve"> депутатов</w:t>
      </w:r>
    </w:p>
    <w:p w:rsidR="00BF4737" w:rsidRDefault="00BF4737" w:rsidP="00BF4737">
      <w:pPr>
        <w:jc w:val="right"/>
      </w:pPr>
      <w:r>
        <w:t xml:space="preserve">от </w:t>
      </w:r>
      <w:r w:rsidR="000925B1">
        <w:t>03.03</w:t>
      </w:r>
      <w:r>
        <w:t>.202</w:t>
      </w:r>
      <w:r w:rsidR="00293994">
        <w:t>3</w:t>
      </w:r>
      <w:r>
        <w:t xml:space="preserve"> №</w:t>
      </w:r>
      <w:r w:rsidR="000B47C8">
        <w:t> </w:t>
      </w:r>
      <w:r w:rsidR="000925B1">
        <w:t>26-233</w:t>
      </w:r>
      <w:r>
        <w:t>р</w:t>
      </w:r>
    </w:p>
    <w:p w:rsidR="0017539C" w:rsidRDefault="0017539C" w:rsidP="00BF4737">
      <w:pPr>
        <w:jc w:val="right"/>
      </w:pPr>
    </w:p>
    <w:p w:rsidR="0017539C" w:rsidRDefault="0017539C" w:rsidP="0017539C"/>
    <w:p w:rsidR="0017539C" w:rsidRPr="00C50E4C" w:rsidRDefault="0017539C" w:rsidP="0017539C">
      <w:pPr>
        <w:jc w:val="center"/>
        <w:rPr>
          <w:b/>
          <w:sz w:val="28"/>
          <w:szCs w:val="28"/>
        </w:rPr>
      </w:pPr>
      <w:r w:rsidRPr="00C50E4C">
        <w:rPr>
          <w:b/>
          <w:sz w:val="28"/>
          <w:szCs w:val="28"/>
        </w:rPr>
        <w:t>ПЛАН</w:t>
      </w:r>
    </w:p>
    <w:p w:rsidR="0017539C" w:rsidRPr="00C50E4C" w:rsidRDefault="00C93959" w:rsidP="0017539C">
      <w:pPr>
        <w:jc w:val="center"/>
        <w:rPr>
          <w:sz w:val="28"/>
          <w:szCs w:val="28"/>
        </w:rPr>
      </w:pPr>
      <w:r w:rsidRPr="00C50E4C">
        <w:rPr>
          <w:sz w:val="28"/>
          <w:szCs w:val="28"/>
        </w:rPr>
        <w:t>р</w:t>
      </w:r>
      <w:r w:rsidR="0017539C" w:rsidRPr="00C50E4C">
        <w:rPr>
          <w:sz w:val="28"/>
          <w:szCs w:val="28"/>
        </w:rPr>
        <w:t>аботы</w:t>
      </w:r>
      <w:r w:rsidRPr="00C50E4C">
        <w:rPr>
          <w:sz w:val="28"/>
          <w:szCs w:val="28"/>
        </w:rPr>
        <w:t xml:space="preserve"> Краснотуранского</w:t>
      </w:r>
      <w:r w:rsidR="0017539C" w:rsidRPr="00C50E4C">
        <w:rPr>
          <w:sz w:val="28"/>
          <w:szCs w:val="28"/>
        </w:rPr>
        <w:t xml:space="preserve"> районного Совета депутатов на 20</w:t>
      </w:r>
      <w:r w:rsidR="00E33D87" w:rsidRPr="00C50E4C">
        <w:rPr>
          <w:sz w:val="28"/>
          <w:szCs w:val="28"/>
        </w:rPr>
        <w:t>2</w:t>
      </w:r>
      <w:r w:rsidR="000B47C8">
        <w:rPr>
          <w:sz w:val="28"/>
          <w:szCs w:val="28"/>
        </w:rPr>
        <w:t>3</w:t>
      </w:r>
      <w:r w:rsidR="00E33D87" w:rsidRPr="00C50E4C">
        <w:rPr>
          <w:sz w:val="28"/>
          <w:szCs w:val="28"/>
        </w:rPr>
        <w:t xml:space="preserve"> </w:t>
      </w:r>
      <w:r w:rsidR="0017539C" w:rsidRPr="00C50E4C">
        <w:rPr>
          <w:sz w:val="28"/>
          <w:szCs w:val="28"/>
        </w:rPr>
        <w:t>год</w:t>
      </w:r>
    </w:p>
    <w:p w:rsidR="0017539C" w:rsidRPr="00C50E4C" w:rsidRDefault="0017539C" w:rsidP="0017539C">
      <w:pPr>
        <w:tabs>
          <w:tab w:val="left" w:pos="5940"/>
        </w:tabs>
        <w:ind w:left="360"/>
        <w:jc w:val="center"/>
        <w:rPr>
          <w:sz w:val="28"/>
          <w:szCs w:val="28"/>
        </w:rPr>
      </w:pPr>
      <w:r w:rsidRPr="00C50E4C">
        <w:rPr>
          <w:sz w:val="28"/>
          <w:szCs w:val="28"/>
        </w:rPr>
        <w:t>Сессии районного Совета</w:t>
      </w:r>
    </w:p>
    <w:p w:rsidR="006C4389" w:rsidRPr="00C50E4C" w:rsidRDefault="006C4389" w:rsidP="0017539C">
      <w:pPr>
        <w:tabs>
          <w:tab w:val="left" w:pos="5940"/>
        </w:tabs>
        <w:ind w:left="360"/>
        <w:jc w:val="center"/>
        <w:rPr>
          <w:sz w:val="28"/>
          <w:szCs w:val="28"/>
        </w:rPr>
      </w:pPr>
    </w:p>
    <w:p w:rsidR="006C4389" w:rsidRPr="00C50E4C" w:rsidRDefault="006C4389" w:rsidP="0046703E">
      <w:pPr>
        <w:pStyle w:val="a3"/>
        <w:numPr>
          <w:ilvl w:val="0"/>
          <w:numId w:val="9"/>
        </w:numPr>
        <w:tabs>
          <w:tab w:val="left" w:pos="5940"/>
        </w:tabs>
        <w:jc w:val="center"/>
        <w:rPr>
          <w:b/>
          <w:sz w:val="28"/>
          <w:szCs w:val="28"/>
        </w:rPr>
      </w:pPr>
      <w:r w:rsidRPr="00C50E4C">
        <w:rPr>
          <w:b/>
          <w:sz w:val="28"/>
          <w:szCs w:val="28"/>
        </w:rPr>
        <w:t>Вопросы</w:t>
      </w:r>
      <w:r w:rsidR="00C50E4C">
        <w:rPr>
          <w:b/>
          <w:sz w:val="28"/>
          <w:szCs w:val="28"/>
        </w:rPr>
        <w:t>,</w:t>
      </w:r>
      <w:r w:rsidRPr="00C50E4C">
        <w:rPr>
          <w:b/>
          <w:sz w:val="28"/>
          <w:szCs w:val="28"/>
        </w:rPr>
        <w:t xml:space="preserve"> рассматриваемые на заседаниях Краснотуранского районного Совета депутатов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2268"/>
        <w:gridCol w:w="1843"/>
        <w:gridCol w:w="1276"/>
      </w:tblGrid>
      <w:tr w:rsidR="00AF1DF7" w:rsidRPr="00AF1DF7" w:rsidTr="004A7FBF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F7" w:rsidRPr="00AF1DF7" w:rsidRDefault="00AF1DF7" w:rsidP="00AF1DF7">
            <w:pPr>
              <w:jc w:val="center"/>
            </w:pPr>
            <w:r w:rsidRPr="00AF1DF7">
              <w:t xml:space="preserve">№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F7" w:rsidRPr="00AF1DF7" w:rsidRDefault="00AF1DF7" w:rsidP="00AF1DF7">
            <w:pPr>
              <w:jc w:val="both"/>
            </w:pPr>
            <w:r w:rsidRPr="00AF1DF7">
              <w:t xml:space="preserve">Наименование вопроса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F7" w:rsidRPr="00AF1DF7" w:rsidRDefault="00AF1DF7" w:rsidP="00AF1DF7">
            <w:pPr>
              <w:jc w:val="center"/>
            </w:pPr>
            <w:r w:rsidRPr="00AF1DF7">
              <w:t xml:space="preserve">Докладчик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F7" w:rsidRPr="00AF1DF7" w:rsidRDefault="00AF1DF7" w:rsidP="00AF1DF7">
            <w:pPr>
              <w:jc w:val="center"/>
            </w:pPr>
            <w:r w:rsidRPr="00AF1DF7">
              <w:t>Ответственный за подготовку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F7" w:rsidRPr="00AF1DF7" w:rsidRDefault="00AF1DF7" w:rsidP="00AF1DF7">
            <w:pPr>
              <w:jc w:val="center"/>
            </w:pPr>
            <w:r w:rsidRPr="00AF1DF7">
              <w:t>Срок рассмотрения</w:t>
            </w:r>
          </w:p>
          <w:p w:rsidR="00AF1DF7" w:rsidRPr="00AF1DF7" w:rsidRDefault="00AF1DF7" w:rsidP="00AF1DF7">
            <w:pPr>
              <w:jc w:val="center"/>
            </w:pPr>
          </w:p>
        </w:tc>
      </w:tr>
      <w:tr w:rsidR="00AF1DF7" w:rsidRPr="00AF1DF7" w:rsidTr="004A7FBF">
        <w:trPr>
          <w:trHeight w:val="294"/>
        </w:trPr>
        <w:tc>
          <w:tcPr>
            <w:tcW w:w="709" w:type="dxa"/>
          </w:tcPr>
          <w:p w:rsidR="00AF1DF7" w:rsidRPr="00AF1DF7" w:rsidRDefault="00AF1DF7" w:rsidP="00AF1DF7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44" w:type="dxa"/>
          </w:tcPr>
          <w:p w:rsidR="00AF1DF7" w:rsidRPr="00AF1DF7" w:rsidRDefault="00AF1DF7" w:rsidP="000B47C8">
            <w:pPr>
              <w:jc w:val="both"/>
            </w:pPr>
            <w:r w:rsidRPr="00AF1DF7">
              <w:t>Об утверждении плана работы ра</w:t>
            </w:r>
            <w:r w:rsidR="00EE7726">
              <w:t>йонного Совета депутатов на 202</w:t>
            </w:r>
            <w:r w:rsidR="000B47C8">
              <w:t>3</w:t>
            </w:r>
            <w:r w:rsidRPr="00AF1DF7">
              <w:t xml:space="preserve"> год</w:t>
            </w:r>
          </w:p>
        </w:tc>
        <w:tc>
          <w:tcPr>
            <w:tcW w:w="2268" w:type="dxa"/>
          </w:tcPr>
          <w:p w:rsidR="00F843E4" w:rsidRDefault="00AF1DF7" w:rsidP="00F843E4">
            <w:pPr>
              <w:jc w:val="both"/>
            </w:pPr>
            <w:r w:rsidRPr="00AF1DF7">
              <w:t>Председатель районного Совета депутатов</w:t>
            </w:r>
            <w:r w:rsidR="0046703E">
              <w:t xml:space="preserve"> </w:t>
            </w:r>
          </w:p>
          <w:p w:rsidR="00AF1DF7" w:rsidRPr="00AF1DF7" w:rsidRDefault="0046703E" w:rsidP="00F843E4">
            <w:pPr>
              <w:jc w:val="both"/>
            </w:pPr>
            <w:r>
              <w:t>Мерикин А.О.</w:t>
            </w:r>
          </w:p>
        </w:tc>
        <w:tc>
          <w:tcPr>
            <w:tcW w:w="1843" w:type="dxa"/>
          </w:tcPr>
          <w:p w:rsidR="00AF1DF7" w:rsidRPr="00AF1DF7" w:rsidRDefault="00B036FE" w:rsidP="00AF1DF7">
            <w:pPr>
              <w:jc w:val="center"/>
            </w:pPr>
            <w:r>
              <w:t>Кошелева И.Н.</w:t>
            </w:r>
          </w:p>
        </w:tc>
        <w:tc>
          <w:tcPr>
            <w:tcW w:w="1276" w:type="dxa"/>
          </w:tcPr>
          <w:p w:rsidR="00AF1DF7" w:rsidRPr="00AF1DF7" w:rsidRDefault="00CE6C11" w:rsidP="00AF1DF7">
            <w:pPr>
              <w:jc w:val="center"/>
            </w:pPr>
            <w:r>
              <w:t>март</w:t>
            </w:r>
          </w:p>
          <w:p w:rsidR="00AF1DF7" w:rsidRPr="00AF1DF7" w:rsidRDefault="00AF1DF7" w:rsidP="00AF1DF7">
            <w:pPr>
              <w:jc w:val="center"/>
            </w:pPr>
          </w:p>
        </w:tc>
      </w:tr>
      <w:tr w:rsidR="00180CA2" w:rsidRPr="00AF1DF7" w:rsidTr="0046703E">
        <w:trPr>
          <w:trHeight w:val="1626"/>
        </w:trPr>
        <w:tc>
          <w:tcPr>
            <w:tcW w:w="709" w:type="dxa"/>
          </w:tcPr>
          <w:p w:rsidR="00180CA2" w:rsidRPr="00AF1DF7" w:rsidRDefault="00AA376A" w:rsidP="00CC13AD">
            <w:pPr>
              <w:ind w:left="142"/>
              <w:contextualSpacing/>
              <w:jc w:val="center"/>
            </w:pPr>
            <w:r>
              <w:t>2</w:t>
            </w:r>
            <w:r w:rsidR="00CC13AD">
              <w:t>.</w:t>
            </w:r>
          </w:p>
        </w:tc>
        <w:tc>
          <w:tcPr>
            <w:tcW w:w="3544" w:type="dxa"/>
          </w:tcPr>
          <w:p w:rsidR="00180CA2" w:rsidRPr="00AF1DF7" w:rsidRDefault="00180CA2" w:rsidP="00AD1012">
            <w:pPr>
              <w:jc w:val="both"/>
            </w:pPr>
            <w:r w:rsidRPr="00AF1DF7">
              <w:t>О предоставлении сведений о доходах, расходах, об имуществе и обязательствах имущественного характера лицами, замещающими муниципальные должности в представительном органе МО «Краснотуранский район»</w:t>
            </w:r>
          </w:p>
        </w:tc>
        <w:tc>
          <w:tcPr>
            <w:tcW w:w="2268" w:type="dxa"/>
          </w:tcPr>
          <w:p w:rsidR="00F843E4" w:rsidRDefault="00CC13AD" w:rsidP="00F843E4">
            <w:pPr>
              <w:jc w:val="both"/>
            </w:pPr>
            <w:r w:rsidRPr="00CC13AD">
              <w:t xml:space="preserve">Председатель районного Совета депутатов </w:t>
            </w:r>
          </w:p>
          <w:p w:rsidR="00180CA2" w:rsidRPr="00AF1DF7" w:rsidRDefault="00CC13AD" w:rsidP="00F843E4">
            <w:pPr>
              <w:jc w:val="both"/>
            </w:pPr>
            <w:r w:rsidRPr="00CC13AD">
              <w:t>Мерикин А.О.</w:t>
            </w:r>
          </w:p>
        </w:tc>
        <w:tc>
          <w:tcPr>
            <w:tcW w:w="1843" w:type="dxa"/>
          </w:tcPr>
          <w:p w:rsidR="00180CA2" w:rsidRPr="00AF1DF7" w:rsidRDefault="00CC3038" w:rsidP="00AD1012">
            <w:pPr>
              <w:jc w:val="center"/>
            </w:pPr>
            <w:r w:rsidRPr="00CC3038">
              <w:t>Кошелева И.Н. – консультант-юрист районного Света депутатов</w:t>
            </w:r>
          </w:p>
        </w:tc>
        <w:tc>
          <w:tcPr>
            <w:tcW w:w="1276" w:type="dxa"/>
          </w:tcPr>
          <w:p w:rsidR="00180CA2" w:rsidRPr="00AF1DF7" w:rsidRDefault="00CE6C11" w:rsidP="00AD1012">
            <w:pPr>
              <w:jc w:val="center"/>
            </w:pPr>
            <w:r>
              <w:t>март</w:t>
            </w:r>
          </w:p>
        </w:tc>
      </w:tr>
      <w:tr w:rsidR="00CC3038" w:rsidRPr="00AF1DF7" w:rsidTr="0046703E">
        <w:trPr>
          <w:trHeight w:val="1626"/>
        </w:trPr>
        <w:tc>
          <w:tcPr>
            <w:tcW w:w="709" w:type="dxa"/>
          </w:tcPr>
          <w:p w:rsidR="00CC3038" w:rsidRDefault="00AA376A" w:rsidP="00CC13AD">
            <w:pPr>
              <w:ind w:left="142"/>
              <w:contextualSpacing/>
              <w:jc w:val="center"/>
            </w:pPr>
            <w:r>
              <w:t>3</w:t>
            </w:r>
            <w:r w:rsidR="00CC3038">
              <w:t>.</w:t>
            </w:r>
          </w:p>
        </w:tc>
        <w:tc>
          <w:tcPr>
            <w:tcW w:w="3544" w:type="dxa"/>
          </w:tcPr>
          <w:p w:rsidR="00CC3038" w:rsidRPr="00AF1DF7" w:rsidRDefault="00CC3038" w:rsidP="00C42BB7">
            <w:pPr>
              <w:jc w:val="both"/>
            </w:pPr>
            <w:r w:rsidRPr="00CC3038">
              <w:t>О внесении изменений в решение Краснотуранского районного Совета депутатов от 23.06</w:t>
            </w:r>
            <w:r w:rsidR="00C42BB7">
              <w:t>.2</w:t>
            </w:r>
            <w:r w:rsidRPr="00CC3038">
              <w:t>020 № 7-63р «Об утверждении Положения об условиях и порядке предоставления муниципальным служащим права на пенсию за счет средств бюджета МО Краснотуранский район».</w:t>
            </w:r>
          </w:p>
        </w:tc>
        <w:tc>
          <w:tcPr>
            <w:tcW w:w="2268" w:type="dxa"/>
          </w:tcPr>
          <w:p w:rsidR="00C42BB7" w:rsidRDefault="00C42BB7" w:rsidP="00C42BB7">
            <w:pPr>
              <w:jc w:val="both"/>
            </w:pPr>
            <w:r>
              <w:t>Н</w:t>
            </w:r>
            <w:r w:rsidRPr="00C42BB7">
              <w:t xml:space="preserve">ачальник отдела планирования и экономического развития администрации Краснотуранского района </w:t>
            </w:r>
          </w:p>
          <w:p w:rsidR="00C42BB7" w:rsidRPr="00C42BB7" w:rsidRDefault="00C42BB7" w:rsidP="00C42BB7">
            <w:pPr>
              <w:jc w:val="both"/>
            </w:pPr>
            <w:proofErr w:type="spellStart"/>
            <w:r w:rsidRPr="00C42BB7">
              <w:t>Резникова</w:t>
            </w:r>
            <w:proofErr w:type="spellEnd"/>
            <w:r w:rsidRPr="00C42BB7">
              <w:t xml:space="preserve"> Г.В.</w:t>
            </w:r>
          </w:p>
          <w:p w:rsidR="00CC3038" w:rsidRPr="00CC13AD" w:rsidRDefault="00CC3038" w:rsidP="00F843E4">
            <w:pPr>
              <w:jc w:val="both"/>
            </w:pPr>
          </w:p>
        </w:tc>
        <w:tc>
          <w:tcPr>
            <w:tcW w:w="1843" w:type="dxa"/>
          </w:tcPr>
          <w:p w:rsidR="00CC3038" w:rsidRPr="00AF1DF7" w:rsidRDefault="00CC3038" w:rsidP="00AD1012">
            <w:pPr>
              <w:jc w:val="center"/>
            </w:pPr>
            <w:r w:rsidRPr="00CC3038">
              <w:t>Кошелева И.Н. – консультант-юрист районного Света депутатов</w:t>
            </w:r>
          </w:p>
        </w:tc>
        <w:tc>
          <w:tcPr>
            <w:tcW w:w="1276" w:type="dxa"/>
          </w:tcPr>
          <w:p w:rsidR="00CC3038" w:rsidRPr="00AF1DF7" w:rsidRDefault="00CE6C11" w:rsidP="00AD1012">
            <w:pPr>
              <w:jc w:val="center"/>
            </w:pPr>
            <w:r>
              <w:t>март</w:t>
            </w:r>
          </w:p>
        </w:tc>
      </w:tr>
      <w:tr w:rsidR="00CC3038" w:rsidRPr="00AF1DF7" w:rsidTr="0046703E">
        <w:trPr>
          <w:trHeight w:val="1626"/>
        </w:trPr>
        <w:tc>
          <w:tcPr>
            <w:tcW w:w="709" w:type="dxa"/>
          </w:tcPr>
          <w:p w:rsidR="00CC3038" w:rsidRDefault="00AA376A" w:rsidP="00CC13AD">
            <w:pPr>
              <w:ind w:left="142"/>
              <w:contextualSpacing/>
              <w:jc w:val="center"/>
            </w:pPr>
            <w:r>
              <w:t>4</w:t>
            </w:r>
            <w:r w:rsidR="00CC3038">
              <w:t>.</w:t>
            </w:r>
          </w:p>
        </w:tc>
        <w:tc>
          <w:tcPr>
            <w:tcW w:w="3544" w:type="dxa"/>
          </w:tcPr>
          <w:p w:rsidR="00CC3038" w:rsidRPr="00CC3038" w:rsidRDefault="00CC3038" w:rsidP="00AD1012">
            <w:pPr>
              <w:jc w:val="both"/>
            </w:pPr>
            <w:r w:rsidRPr="00CC3038">
              <w:t>О внесении изменений в решения Краснотуранского районного Совета депутатов от 26.03.2010 № 5-46р «Об утверждении Положения о публичных слушаниях в Краснотуранском районе».</w:t>
            </w:r>
          </w:p>
        </w:tc>
        <w:tc>
          <w:tcPr>
            <w:tcW w:w="2268" w:type="dxa"/>
          </w:tcPr>
          <w:p w:rsidR="00C42BB7" w:rsidRDefault="00C42BB7" w:rsidP="00F843E4">
            <w:pPr>
              <w:jc w:val="both"/>
            </w:pPr>
            <w:r>
              <w:t>Н</w:t>
            </w:r>
            <w:r w:rsidRPr="00C42BB7">
              <w:t xml:space="preserve">ачальник отдела </w:t>
            </w:r>
            <w:proofErr w:type="spellStart"/>
            <w:r w:rsidRPr="00C42BB7">
              <w:t>ПОДиК</w:t>
            </w:r>
            <w:proofErr w:type="spellEnd"/>
            <w:r w:rsidRPr="00C42BB7">
              <w:t xml:space="preserve"> администрации Краснотуранского района.</w:t>
            </w:r>
          </w:p>
          <w:p w:rsidR="00CC3038" w:rsidRPr="00CC13AD" w:rsidRDefault="00CC3038" w:rsidP="00F843E4">
            <w:pPr>
              <w:jc w:val="both"/>
            </w:pPr>
            <w:proofErr w:type="spellStart"/>
            <w:r>
              <w:t>Березюк</w:t>
            </w:r>
            <w:proofErr w:type="spellEnd"/>
            <w:r>
              <w:t xml:space="preserve"> Д.В.</w:t>
            </w:r>
          </w:p>
        </w:tc>
        <w:tc>
          <w:tcPr>
            <w:tcW w:w="1843" w:type="dxa"/>
          </w:tcPr>
          <w:p w:rsidR="00CC3038" w:rsidRPr="00AF1DF7" w:rsidRDefault="00CC3038" w:rsidP="00AD1012">
            <w:pPr>
              <w:jc w:val="center"/>
            </w:pPr>
            <w:r w:rsidRPr="00CC3038">
              <w:t>Кошелева И.Н. – консультант-юрист районного Света депутатов</w:t>
            </w:r>
          </w:p>
        </w:tc>
        <w:tc>
          <w:tcPr>
            <w:tcW w:w="1276" w:type="dxa"/>
          </w:tcPr>
          <w:p w:rsidR="00CC3038" w:rsidRPr="00AF1DF7" w:rsidRDefault="00CE6C11" w:rsidP="00AD1012">
            <w:pPr>
              <w:jc w:val="center"/>
            </w:pPr>
            <w:r>
              <w:t>март</w:t>
            </w:r>
          </w:p>
        </w:tc>
      </w:tr>
      <w:tr w:rsidR="00CC3038" w:rsidRPr="00AF1DF7" w:rsidTr="0046703E">
        <w:trPr>
          <w:trHeight w:val="1626"/>
        </w:trPr>
        <w:tc>
          <w:tcPr>
            <w:tcW w:w="709" w:type="dxa"/>
          </w:tcPr>
          <w:p w:rsidR="00CC3038" w:rsidRDefault="00AA376A" w:rsidP="00CC13AD">
            <w:pPr>
              <w:ind w:left="142"/>
              <w:contextualSpacing/>
              <w:jc w:val="center"/>
            </w:pPr>
            <w:r>
              <w:t>5</w:t>
            </w:r>
            <w:r w:rsidR="00CC3038">
              <w:t>.</w:t>
            </w:r>
          </w:p>
        </w:tc>
        <w:tc>
          <w:tcPr>
            <w:tcW w:w="3544" w:type="dxa"/>
          </w:tcPr>
          <w:p w:rsidR="00CC3038" w:rsidRPr="00CC3038" w:rsidRDefault="00CC3038" w:rsidP="00AD1012">
            <w:pPr>
              <w:jc w:val="both"/>
            </w:pPr>
            <w:r w:rsidRPr="00CC3038">
              <w:t xml:space="preserve">О внесении изменений в Решение Краснотуранского районного Совета депутатов от 25.11.2010 № 11-85р «Об утверждении Положения о порядке проведения конкурса на замещение вакантных </w:t>
            </w:r>
            <w:r w:rsidRPr="00CC3038">
              <w:lastRenderedPageBreak/>
              <w:t>должностей муниципальной службы».</w:t>
            </w:r>
          </w:p>
        </w:tc>
        <w:tc>
          <w:tcPr>
            <w:tcW w:w="2268" w:type="dxa"/>
          </w:tcPr>
          <w:p w:rsidR="00C42BB7" w:rsidRDefault="00C42BB7" w:rsidP="00F843E4">
            <w:pPr>
              <w:jc w:val="both"/>
            </w:pPr>
            <w:r>
              <w:lastRenderedPageBreak/>
              <w:t>Н</w:t>
            </w:r>
            <w:r w:rsidRPr="00C42BB7">
              <w:t xml:space="preserve">ачальник отдела </w:t>
            </w:r>
            <w:proofErr w:type="spellStart"/>
            <w:r w:rsidRPr="00C42BB7">
              <w:t>ПОДиК</w:t>
            </w:r>
            <w:proofErr w:type="spellEnd"/>
            <w:r w:rsidRPr="00C42BB7">
              <w:t xml:space="preserve"> администрации Краснотуранского района.</w:t>
            </w:r>
          </w:p>
          <w:p w:rsidR="00CC3038" w:rsidRPr="00CC13AD" w:rsidRDefault="00CC3038" w:rsidP="00F843E4">
            <w:pPr>
              <w:jc w:val="both"/>
            </w:pPr>
            <w:proofErr w:type="spellStart"/>
            <w:r>
              <w:t>Березюк</w:t>
            </w:r>
            <w:proofErr w:type="spellEnd"/>
            <w:r>
              <w:t xml:space="preserve"> Д.В.</w:t>
            </w:r>
          </w:p>
        </w:tc>
        <w:tc>
          <w:tcPr>
            <w:tcW w:w="1843" w:type="dxa"/>
          </w:tcPr>
          <w:p w:rsidR="00CC3038" w:rsidRPr="00AF1DF7" w:rsidRDefault="00CC3038" w:rsidP="00AD1012">
            <w:pPr>
              <w:jc w:val="center"/>
            </w:pPr>
            <w:r w:rsidRPr="00CC3038">
              <w:t>Кошелева И.Н. – консультант-юрист районного Света депутатов</w:t>
            </w:r>
          </w:p>
        </w:tc>
        <w:tc>
          <w:tcPr>
            <w:tcW w:w="1276" w:type="dxa"/>
          </w:tcPr>
          <w:p w:rsidR="00CC3038" w:rsidRPr="00AF1DF7" w:rsidRDefault="00CE6C11" w:rsidP="00AD1012">
            <w:pPr>
              <w:jc w:val="center"/>
            </w:pPr>
            <w:r>
              <w:t>март</w:t>
            </w:r>
          </w:p>
        </w:tc>
      </w:tr>
      <w:tr w:rsidR="003978BE" w:rsidRPr="00AF1DF7" w:rsidTr="0046703E">
        <w:trPr>
          <w:trHeight w:val="1626"/>
        </w:trPr>
        <w:tc>
          <w:tcPr>
            <w:tcW w:w="709" w:type="dxa"/>
          </w:tcPr>
          <w:p w:rsidR="003978BE" w:rsidRDefault="00AA376A" w:rsidP="00CC13AD">
            <w:pPr>
              <w:ind w:left="142"/>
              <w:contextualSpacing/>
              <w:jc w:val="center"/>
            </w:pPr>
            <w:r>
              <w:t>6</w:t>
            </w:r>
            <w:r w:rsidR="003978BE">
              <w:t>.</w:t>
            </w:r>
          </w:p>
        </w:tc>
        <w:tc>
          <w:tcPr>
            <w:tcW w:w="3544" w:type="dxa"/>
          </w:tcPr>
          <w:p w:rsidR="003978BE" w:rsidRPr="00CC3038" w:rsidRDefault="003978BE" w:rsidP="00AD1012">
            <w:pPr>
              <w:jc w:val="both"/>
            </w:pPr>
            <w:r w:rsidRPr="003978BE">
              <w:t>О внесении изменений в Решение Краснотуранского районного Совета депутатов от 07.02.2022 №18-177р  «Об утверждении Положения «О контрольно-счетном органе муниципального образования Краснотуранский район»</w:t>
            </w:r>
          </w:p>
        </w:tc>
        <w:tc>
          <w:tcPr>
            <w:tcW w:w="2268" w:type="dxa"/>
          </w:tcPr>
          <w:p w:rsidR="00C42BB7" w:rsidRDefault="00C42BB7" w:rsidP="003978BE">
            <w:pPr>
              <w:jc w:val="both"/>
            </w:pPr>
            <w:r>
              <w:t>Председатель контрольно-счетного органа</w:t>
            </w:r>
          </w:p>
          <w:p w:rsidR="003978BE" w:rsidRDefault="003978BE" w:rsidP="003978BE">
            <w:pPr>
              <w:jc w:val="both"/>
            </w:pPr>
            <w:r>
              <w:t>Онисенко Л.И.</w:t>
            </w:r>
          </w:p>
        </w:tc>
        <w:tc>
          <w:tcPr>
            <w:tcW w:w="1843" w:type="dxa"/>
          </w:tcPr>
          <w:p w:rsidR="003978BE" w:rsidRPr="00CC3038" w:rsidRDefault="00C42BB7" w:rsidP="00AD1012">
            <w:pPr>
              <w:jc w:val="center"/>
            </w:pPr>
            <w:r>
              <w:t>Онисенко Л.И.</w:t>
            </w:r>
          </w:p>
        </w:tc>
        <w:tc>
          <w:tcPr>
            <w:tcW w:w="1276" w:type="dxa"/>
          </w:tcPr>
          <w:p w:rsidR="003978BE" w:rsidRDefault="00CE6C11" w:rsidP="00AD1012">
            <w:pPr>
              <w:jc w:val="center"/>
            </w:pPr>
            <w:r>
              <w:t>март</w:t>
            </w:r>
          </w:p>
        </w:tc>
      </w:tr>
      <w:tr w:rsidR="0046703E" w:rsidRPr="00AF1DF7" w:rsidTr="004A7FBF">
        <w:trPr>
          <w:trHeight w:val="294"/>
        </w:trPr>
        <w:tc>
          <w:tcPr>
            <w:tcW w:w="709" w:type="dxa"/>
          </w:tcPr>
          <w:p w:rsidR="0046703E" w:rsidRPr="00AF1DF7" w:rsidRDefault="00AA376A" w:rsidP="00924AAF">
            <w:pPr>
              <w:contextualSpacing/>
            </w:pPr>
            <w:r>
              <w:t>7</w:t>
            </w:r>
            <w:r w:rsidR="00924AAF">
              <w:t>.</w:t>
            </w:r>
          </w:p>
        </w:tc>
        <w:tc>
          <w:tcPr>
            <w:tcW w:w="3544" w:type="dxa"/>
          </w:tcPr>
          <w:p w:rsidR="0046703E" w:rsidRPr="00CE6C11" w:rsidRDefault="00CE6C11" w:rsidP="00773A6F">
            <w:pPr>
              <w:jc w:val="both"/>
            </w:pPr>
            <w:r w:rsidRPr="00773A6F">
              <w:t>О внесении изменений в решение</w:t>
            </w:r>
            <w:r w:rsidR="00773A6F" w:rsidRPr="00773A6F">
              <w:t xml:space="preserve"> от 14.12.2022 № 25-232р «</w:t>
            </w:r>
            <w:r w:rsidR="00141619" w:rsidRPr="00773A6F">
              <w:t>Об утверждении прогнозного плана (программы) приватизации муниципального</w:t>
            </w:r>
            <w:r w:rsidR="00141619" w:rsidRPr="00CE6C11">
              <w:t xml:space="preserve"> имущества на 202</w:t>
            </w:r>
            <w:r w:rsidR="00EC6544" w:rsidRPr="00CE6C11">
              <w:t>3</w:t>
            </w:r>
            <w:r w:rsidR="00141619" w:rsidRPr="00CE6C11">
              <w:t xml:space="preserve"> год</w:t>
            </w:r>
            <w:r w:rsidR="00773A6F">
              <w:t>»</w:t>
            </w:r>
            <w:r w:rsidR="00141619" w:rsidRPr="00CE6C11">
              <w:t>.</w:t>
            </w:r>
          </w:p>
        </w:tc>
        <w:tc>
          <w:tcPr>
            <w:tcW w:w="2268" w:type="dxa"/>
          </w:tcPr>
          <w:p w:rsidR="00150595" w:rsidRDefault="00150595" w:rsidP="00141619">
            <w:pPr>
              <w:jc w:val="both"/>
            </w:pPr>
            <w:r>
              <w:t>Н</w:t>
            </w:r>
            <w:r w:rsidR="00141619" w:rsidRPr="00141619">
              <w:t>ачальник отдела землепользования и земле</w:t>
            </w:r>
            <w:r>
              <w:t>устройства администрации района</w:t>
            </w:r>
          </w:p>
          <w:p w:rsidR="0046703E" w:rsidRPr="00B036FE" w:rsidRDefault="00150595" w:rsidP="00150595">
            <w:pPr>
              <w:jc w:val="both"/>
              <w:rPr>
                <w:highlight w:val="yellow"/>
              </w:rPr>
            </w:pPr>
            <w:r w:rsidRPr="00141619">
              <w:t xml:space="preserve"> Никитенко С.В. </w:t>
            </w:r>
          </w:p>
        </w:tc>
        <w:tc>
          <w:tcPr>
            <w:tcW w:w="1843" w:type="dxa"/>
          </w:tcPr>
          <w:p w:rsidR="0046703E" w:rsidRPr="00141619" w:rsidRDefault="00141619" w:rsidP="00AF1DF7">
            <w:pPr>
              <w:jc w:val="center"/>
            </w:pPr>
            <w:r w:rsidRPr="00141619">
              <w:t>Гарманова Е.М.</w:t>
            </w:r>
          </w:p>
        </w:tc>
        <w:tc>
          <w:tcPr>
            <w:tcW w:w="1276" w:type="dxa"/>
          </w:tcPr>
          <w:p w:rsidR="0046703E" w:rsidRPr="00141619" w:rsidRDefault="00CE6C11" w:rsidP="00AF1DF7">
            <w:pPr>
              <w:jc w:val="center"/>
            </w:pPr>
            <w:r>
              <w:t>март</w:t>
            </w:r>
          </w:p>
        </w:tc>
      </w:tr>
      <w:tr w:rsidR="00CC3038" w:rsidRPr="00AF1DF7" w:rsidTr="004A7FBF">
        <w:trPr>
          <w:trHeight w:val="294"/>
        </w:trPr>
        <w:tc>
          <w:tcPr>
            <w:tcW w:w="709" w:type="dxa"/>
          </w:tcPr>
          <w:p w:rsidR="00CC3038" w:rsidRDefault="00AA376A" w:rsidP="00924AAF">
            <w:pPr>
              <w:contextualSpacing/>
            </w:pPr>
            <w:r>
              <w:t>8</w:t>
            </w:r>
            <w:r w:rsidR="00CC3038">
              <w:t>.</w:t>
            </w:r>
          </w:p>
        </w:tc>
        <w:tc>
          <w:tcPr>
            <w:tcW w:w="3544" w:type="dxa"/>
          </w:tcPr>
          <w:p w:rsidR="00CC3038" w:rsidRPr="00CC13AD" w:rsidRDefault="00CC3038" w:rsidP="00EC6544">
            <w:pPr>
              <w:jc w:val="both"/>
              <w:rPr>
                <w:highlight w:val="yellow"/>
              </w:rPr>
            </w:pPr>
            <w:r w:rsidRPr="00CC3038">
              <w:t>О выполнении прогнозного плана (программы) приватизации муниципального имущества МО Краснотуранский район за 2022 год.</w:t>
            </w:r>
          </w:p>
        </w:tc>
        <w:tc>
          <w:tcPr>
            <w:tcW w:w="2268" w:type="dxa"/>
          </w:tcPr>
          <w:p w:rsidR="00CC3038" w:rsidRDefault="00CC3038" w:rsidP="00CC3038">
            <w:pPr>
              <w:jc w:val="both"/>
            </w:pPr>
            <w:r>
              <w:t>Н</w:t>
            </w:r>
            <w:r w:rsidRPr="00141619">
              <w:t>ачальник отдела землепользования и земле</w:t>
            </w:r>
            <w:r>
              <w:t>устройства администрации района</w:t>
            </w:r>
          </w:p>
          <w:p w:rsidR="00CC3038" w:rsidRDefault="00CC3038" w:rsidP="00CC3038">
            <w:pPr>
              <w:jc w:val="both"/>
            </w:pPr>
            <w:r w:rsidRPr="00141619">
              <w:t xml:space="preserve"> Никитенко С.В.</w:t>
            </w:r>
          </w:p>
        </w:tc>
        <w:tc>
          <w:tcPr>
            <w:tcW w:w="1843" w:type="dxa"/>
          </w:tcPr>
          <w:p w:rsidR="00CC3038" w:rsidRPr="00141619" w:rsidRDefault="00CC3038" w:rsidP="00AF1DF7">
            <w:pPr>
              <w:jc w:val="center"/>
            </w:pPr>
            <w:r w:rsidRPr="00141619">
              <w:t>Гарманова Е.М.</w:t>
            </w:r>
          </w:p>
        </w:tc>
        <w:tc>
          <w:tcPr>
            <w:tcW w:w="1276" w:type="dxa"/>
          </w:tcPr>
          <w:p w:rsidR="00CC3038" w:rsidRPr="00141619" w:rsidRDefault="00CE6C11" w:rsidP="00AF1DF7">
            <w:pPr>
              <w:jc w:val="center"/>
            </w:pPr>
            <w:r>
              <w:t>март</w:t>
            </w:r>
          </w:p>
        </w:tc>
      </w:tr>
      <w:tr w:rsidR="00773A6F" w:rsidRPr="00AF1DF7" w:rsidTr="004A7FBF">
        <w:trPr>
          <w:trHeight w:val="294"/>
        </w:trPr>
        <w:tc>
          <w:tcPr>
            <w:tcW w:w="709" w:type="dxa"/>
          </w:tcPr>
          <w:p w:rsidR="00773A6F" w:rsidRPr="00AF1DF7" w:rsidRDefault="00AA376A" w:rsidP="00773A6F">
            <w:pPr>
              <w:contextualSpacing/>
            </w:pPr>
            <w:r>
              <w:t>9</w:t>
            </w:r>
            <w:r w:rsidR="00773A6F">
              <w:t>.</w:t>
            </w:r>
          </w:p>
        </w:tc>
        <w:tc>
          <w:tcPr>
            <w:tcW w:w="3544" w:type="dxa"/>
          </w:tcPr>
          <w:p w:rsidR="00773A6F" w:rsidRPr="0046703E" w:rsidRDefault="00773A6F" w:rsidP="00773A6F">
            <w:pPr>
              <w:jc w:val="both"/>
            </w:pPr>
            <w:r w:rsidRPr="0046703E">
              <w:t>О внесении изменений и дополнений в решение районного Совета депутатов от 1</w:t>
            </w:r>
            <w:r>
              <w:t>4</w:t>
            </w:r>
            <w:r w:rsidRPr="0046703E">
              <w:t>.12.202</w:t>
            </w:r>
            <w:r>
              <w:t>2</w:t>
            </w:r>
            <w:r w:rsidRPr="0046703E">
              <w:t xml:space="preserve"> № </w:t>
            </w:r>
            <w:r>
              <w:t>25-231</w:t>
            </w:r>
            <w:r w:rsidRPr="00B036FE">
              <w:t xml:space="preserve">р </w:t>
            </w:r>
            <w:r w:rsidRPr="0046703E">
              <w:t>«О районном бюджете на 202</w:t>
            </w:r>
            <w:r>
              <w:t>3</w:t>
            </w:r>
            <w:r w:rsidRPr="0046703E">
              <w:t xml:space="preserve"> год и плановый период 202</w:t>
            </w:r>
            <w:r>
              <w:t>4</w:t>
            </w:r>
            <w:r w:rsidRPr="0046703E">
              <w:t>-202</w:t>
            </w:r>
            <w:r>
              <w:t>5</w:t>
            </w:r>
            <w:r w:rsidRPr="0046703E">
              <w:t xml:space="preserve"> годов МО Краснотуранский район»</w:t>
            </w:r>
          </w:p>
        </w:tc>
        <w:tc>
          <w:tcPr>
            <w:tcW w:w="2268" w:type="dxa"/>
          </w:tcPr>
          <w:p w:rsidR="00773A6F" w:rsidRDefault="00773A6F" w:rsidP="00773A6F">
            <w:r w:rsidRPr="0046703E">
              <w:t xml:space="preserve">Руководитель финансового управления администрации Краснотуранского района </w:t>
            </w:r>
          </w:p>
          <w:p w:rsidR="00773A6F" w:rsidRPr="0046703E" w:rsidRDefault="00773A6F" w:rsidP="00773A6F">
            <w:r w:rsidRPr="0046703E">
              <w:t>Макарова В.А</w:t>
            </w:r>
          </w:p>
        </w:tc>
        <w:tc>
          <w:tcPr>
            <w:tcW w:w="1843" w:type="dxa"/>
          </w:tcPr>
          <w:p w:rsidR="00773A6F" w:rsidRPr="00AF1DF7" w:rsidRDefault="00773A6F" w:rsidP="00773A6F">
            <w:pPr>
              <w:jc w:val="center"/>
            </w:pPr>
            <w:r w:rsidRPr="00D13B18">
              <w:t>Макарова В.А</w:t>
            </w:r>
          </w:p>
        </w:tc>
        <w:tc>
          <w:tcPr>
            <w:tcW w:w="1276" w:type="dxa"/>
          </w:tcPr>
          <w:p w:rsidR="00773A6F" w:rsidRPr="00AF1DF7" w:rsidRDefault="00773A6F" w:rsidP="00773A6F">
            <w:pPr>
              <w:jc w:val="center"/>
            </w:pPr>
            <w:r>
              <w:t>март, далее по мере необходимости</w:t>
            </w:r>
          </w:p>
        </w:tc>
      </w:tr>
      <w:tr w:rsidR="00773A6F" w:rsidRPr="00AF1DF7" w:rsidTr="004A7FBF">
        <w:trPr>
          <w:trHeight w:val="294"/>
        </w:trPr>
        <w:tc>
          <w:tcPr>
            <w:tcW w:w="709" w:type="dxa"/>
          </w:tcPr>
          <w:p w:rsidR="00773A6F" w:rsidRPr="00AF1DF7" w:rsidRDefault="00773A6F" w:rsidP="00AA376A">
            <w:pPr>
              <w:contextualSpacing/>
            </w:pPr>
            <w:r>
              <w:t>1</w:t>
            </w:r>
            <w:r w:rsidR="00AA376A">
              <w:t>0</w:t>
            </w:r>
            <w:r>
              <w:t>.</w:t>
            </w:r>
          </w:p>
        </w:tc>
        <w:tc>
          <w:tcPr>
            <w:tcW w:w="3544" w:type="dxa"/>
          </w:tcPr>
          <w:p w:rsidR="00773A6F" w:rsidRPr="0046703E" w:rsidRDefault="00773A6F" w:rsidP="00773A6F">
            <w:pPr>
              <w:jc w:val="both"/>
            </w:pPr>
            <w:r w:rsidRPr="0046703E">
              <w:t>Отчет председателя Краснотуранского районного Совета депутатов за 202</w:t>
            </w:r>
            <w:r>
              <w:t>2</w:t>
            </w:r>
            <w:r w:rsidRPr="0046703E">
              <w:t xml:space="preserve"> год</w:t>
            </w:r>
          </w:p>
        </w:tc>
        <w:tc>
          <w:tcPr>
            <w:tcW w:w="2268" w:type="dxa"/>
          </w:tcPr>
          <w:p w:rsidR="00773A6F" w:rsidRDefault="00773A6F" w:rsidP="00773A6F">
            <w:pPr>
              <w:jc w:val="center"/>
            </w:pPr>
            <w:r w:rsidRPr="00AF1DF7">
              <w:t>Председатель районного Совета депутатов</w:t>
            </w:r>
            <w:r>
              <w:t xml:space="preserve"> </w:t>
            </w:r>
          </w:p>
          <w:p w:rsidR="00773A6F" w:rsidRPr="0046703E" w:rsidRDefault="00773A6F" w:rsidP="00773A6F">
            <w:pPr>
              <w:jc w:val="center"/>
            </w:pPr>
            <w:r>
              <w:t>Мерикин А.О.</w:t>
            </w:r>
          </w:p>
        </w:tc>
        <w:tc>
          <w:tcPr>
            <w:tcW w:w="1843" w:type="dxa"/>
          </w:tcPr>
          <w:p w:rsidR="00773A6F" w:rsidRPr="00AF1DF7" w:rsidRDefault="00773A6F" w:rsidP="00773A6F">
            <w:pPr>
              <w:jc w:val="center"/>
            </w:pPr>
            <w:r>
              <w:t>Мерикин А.О.</w:t>
            </w:r>
          </w:p>
        </w:tc>
        <w:tc>
          <w:tcPr>
            <w:tcW w:w="1276" w:type="dxa"/>
          </w:tcPr>
          <w:p w:rsidR="00773A6F" w:rsidRPr="00AF1DF7" w:rsidRDefault="00773A6F" w:rsidP="00773A6F">
            <w:pPr>
              <w:jc w:val="center"/>
            </w:pPr>
            <w:r>
              <w:t>март</w:t>
            </w:r>
          </w:p>
        </w:tc>
      </w:tr>
      <w:tr w:rsidR="00773A6F" w:rsidRPr="00AF1DF7" w:rsidTr="004A7FBF">
        <w:trPr>
          <w:trHeight w:val="294"/>
        </w:trPr>
        <w:tc>
          <w:tcPr>
            <w:tcW w:w="709" w:type="dxa"/>
          </w:tcPr>
          <w:p w:rsidR="00773A6F" w:rsidRPr="00AF1DF7" w:rsidRDefault="00AA376A" w:rsidP="00773A6F">
            <w:pPr>
              <w:contextualSpacing/>
            </w:pPr>
            <w:r>
              <w:t>11</w:t>
            </w:r>
            <w:r w:rsidR="00773A6F">
              <w:t>.</w:t>
            </w:r>
          </w:p>
        </w:tc>
        <w:tc>
          <w:tcPr>
            <w:tcW w:w="3544" w:type="dxa"/>
          </w:tcPr>
          <w:p w:rsidR="00773A6F" w:rsidRPr="007A541B" w:rsidRDefault="00773A6F" w:rsidP="00773A6F">
            <w:pPr>
              <w:jc w:val="both"/>
              <w:rPr>
                <w:highlight w:val="yellow"/>
              </w:rPr>
            </w:pPr>
            <w:r w:rsidRPr="00CC13AD">
              <w:t>Информация директора МКУ «Служба благоустройства села Крас</w:t>
            </w:r>
            <w:r>
              <w:t>но</w:t>
            </w:r>
            <w:r w:rsidRPr="00CC13AD">
              <w:t xml:space="preserve">туранск» </w:t>
            </w:r>
            <w:r>
              <w:t>пол итогам деятельности за 2022 год и планах на 2023 год</w:t>
            </w:r>
          </w:p>
        </w:tc>
        <w:tc>
          <w:tcPr>
            <w:tcW w:w="2268" w:type="dxa"/>
          </w:tcPr>
          <w:p w:rsidR="00773A6F" w:rsidRPr="00B036FE" w:rsidRDefault="00773A6F" w:rsidP="00773A6F">
            <w:pPr>
              <w:jc w:val="both"/>
              <w:rPr>
                <w:highlight w:val="yellow"/>
              </w:rPr>
            </w:pPr>
            <w:r>
              <w:t xml:space="preserve">Директор </w:t>
            </w:r>
            <w:proofErr w:type="spellStart"/>
            <w:r w:rsidRPr="00CC13AD">
              <w:t>Степущен</w:t>
            </w:r>
            <w:r>
              <w:t>ок</w:t>
            </w:r>
            <w:proofErr w:type="spellEnd"/>
            <w:r w:rsidRPr="00CC13AD">
              <w:t xml:space="preserve"> В.Н.</w:t>
            </w:r>
          </w:p>
        </w:tc>
        <w:tc>
          <w:tcPr>
            <w:tcW w:w="1843" w:type="dxa"/>
          </w:tcPr>
          <w:p w:rsidR="00773A6F" w:rsidRPr="006E7734" w:rsidRDefault="00773A6F" w:rsidP="00773A6F">
            <w:pPr>
              <w:jc w:val="center"/>
            </w:pPr>
          </w:p>
        </w:tc>
        <w:tc>
          <w:tcPr>
            <w:tcW w:w="1276" w:type="dxa"/>
          </w:tcPr>
          <w:p w:rsidR="00773A6F" w:rsidRPr="004B3173" w:rsidRDefault="00773A6F" w:rsidP="00773A6F">
            <w:pPr>
              <w:jc w:val="center"/>
            </w:pPr>
            <w:r>
              <w:t>март</w:t>
            </w:r>
          </w:p>
        </w:tc>
      </w:tr>
      <w:tr w:rsidR="00773A6F" w:rsidRPr="00AF1DF7" w:rsidTr="004A7FBF">
        <w:trPr>
          <w:trHeight w:val="294"/>
        </w:trPr>
        <w:tc>
          <w:tcPr>
            <w:tcW w:w="709" w:type="dxa"/>
          </w:tcPr>
          <w:p w:rsidR="00773A6F" w:rsidRPr="00AF1DF7" w:rsidRDefault="00AA376A" w:rsidP="00773A6F">
            <w:pPr>
              <w:ind w:left="142"/>
              <w:contextualSpacing/>
              <w:jc w:val="center"/>
            </w:pPr>
            <w:r>
              <w:t>12.</w:t>
            </w:r>
          </w:p>
        </w:tc>
        <w:tc>
          <w:tcPr>
            <w:tcW w:w="3544" w:type="dxa"/>
          </w:tcPr>
          <w:p w:rsidR="00773A6F" w:rsidRPr="00372B21" w:rsidRDefault="00773A6F" w:rsidP="00773A6F">
            <w:pPr>
              <w:jc w:val="both"/>
            </w:pPr>
            <w:r>
              <w:t>Информация о</w:t>
            </w:r>
            <w:r w:rsidRPr="00372B21">
              <w:t xml:space="preserve"> содержании и ремонте дорог местного значения на территории МО Краснотуранский район.</w:t>
            </w:r>
          </w:p>
        </w:tc>
        <w:tc>
          <w:tcPr>
            <w:tcW w:w="2268" w:type="dxa"/>
          </w:tcPr>
          <w:p w:rsidR="00773A6F" w:rsidRPr="00054A9D" w:rsidRDefault="00773A6F" w:rsidP="00773A6F">
            <w:pPr>
              <w:pStyle w:val="5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1E1E1E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1E1E1E"/>
                <w:sz w:val="24"/>
                <w:szCs w:val="24"/>
              </w:rPr>
              <w:t xml:space="preserve">Директор </w:t>
            </w:r>
            <w:proofErr w:type="spellStart"/>
            <w:r w:rsidRPr="00054A9D">
              <w:rPr>
                <w:rFonts w:ascii="Times New Roman" w:hAnsi="Times New Roman"/>
                <w:b w:val="0"/>
                <w:bCs w:val="0"/>
                <w:i w:val="0"/>
                <w:color w:val="1E1E1E"/>
                <w:sz w:val="24"/>
                <w:szCs w:val="24"/>
              </w:rPr>
              <w:t>Идринского</w:t>
            </w:r>
            <w:proofErr w:type="spellEnd"/>
            <w:r w:rsidRPr="00054A9D">
              <w:rPr>
                <w:rFonts w:ascii="Times New Roman" w:hAnsi="Times New Roman"/>
                <w:b w:val="0"/>
                <w:bCs w:val="0"/>
                <w:i w:val="0"/>
                <w:color w:val="1E1E1E"/>
                <w:sz w:val="24"/>
                <w:szCs w:val="24"/>
              </w:rPr>
              <w:t xml:space="preserve"> филиала АО «ДРСУ-10»</w:t>
            </w:r>
          </w:p>
          <w:p w:rsidR="00773A6F" w:rsidRPr="00372B21" w:rsidRDefault="00773A6F" w:rsidP="00773A6F">
            <w:pPr>
              <w:jc w:val="both"/>
            </w:pPr>
          </w:p>
        </w:tc>
        <w:tc>
          <w:tcPr>
            <w:tcW w:w="1843" w:type="dxa"/>
          </w:tcPr>
          <w:p w:rsidR="00773A6F" w:rsidRPr="00AF1DF7" w:rsidRDefault="00773A6F" w:rsidP="00773A6F">
            <w:pPr>
              <w:jc w:val="center"/>
            </w:pPr>
          </w:p>
        </w:tc>
        <w:tc>
          <w:tcPr>
            <w:tcW w:w="1276" w:type="dxa"/>
          </w:tcPr>
          <w:p w:rsidR="00773A6F" w:rsidRPr="00AF1DF7" w:rsidRDefault="00773A6F" w:rsidP="00773A6F">
            <w:pPr>
              <w:jc w:val="center"/>
            </w:pPr>
            <w:r>
              <w:t>март</w:t>
            </w:r>
          </w:p>
        </w:tc>
      </w:tr>
      <w:tr w:rsidR="00773A6F" w:rsidRPr="00AF1DF7" w:rsidTr="004A7FBF">
        <w:trPr>
          <w:trHeight w:val="294"/>
        </w:trPr>
        <w:tc>
          <w:tcPr>
            <w:tcW w:w="709" w:type="dxa"/>
          </w:tcPr>
          <w:p w:rsidR="00773A6F" w:rsidRPr="00AF1DF7" w:rsidRDefault="00AA376A" w:rsidP="00773A6F">
            <w:pPr>
              <w:contextualSpacing/>
            </w:pPr>
            <w:r>
              <w:t>13</w:t>
            </w:r>
            <w:r w:rsidR="00773A6F">
              <w:t>.</w:t>
            </w:r>
          </w:p>
        </w:tc>
        <w:tc>
          <w:tcPr>
            <w:tcW w:w="3544" w:type="dxa"/>
          </w:tcPr>
          <w:p w:rsidR="00773A6F" w:rsidRPr="00910F7D" w:rsidRDefault="00773A6F" w:rsidP="00773A6F">
            <w:pPr>
              <w:jc w:val="both"/>
              <w:outlineLvl w:val="0"/>
            </w:pPr>
            <w:r w:rsidRPr="00910F7D">
              <w:t>Информация начальника МО МВД России «Краснотуранский»  по итогам оперативно – служебной деятельности за 202</w:t>
            </w:r>
            <w:r>
              <w:t>2</w:t>
            </w:r>
            <w:r w:rsidRPr="00910F7D">
              <w:t xml:space="preserve"> год</w:t>
            </w:r>
          </w:p>
        </w:tc>
        <w:tc>
          <w:tcPr>
            <w:tcW w:w="2268" w:type="dxa"/>
          </w:tcPr>
          <w:p w:rsidR="00773A6F" w:rsidRPr="00910F7D" w:rsidRDefault="00773A6F" w:rsidP="00773A6F">
            <w:pPr>
              <w:jc w:val="both"/>
            </w:pPr>
            <w:r w:rsidRPr="00910F7D">
              <w:t>Начальник МО МВД России «Краснотуранский»</w:t>
            </w:r>
          </w:p>
        </w:tc>
        <w:tc>
          <w:tcPr>
            <w:tcW w:w="1843" w:type="dxa"/>
          </w:tcPr>
          <w:p w:rsidR="00773A6F" w:rsidRPr="00910F7D" w:rsidRDefault="00773A6F" w:rsidP="00773A6F">
            <w:pPr>
              <w:jc w:val="center"/>
            </w:pPr>
            <w:r w:rsidRPr="00910F7D">
              <w:t>Хабаров О.В.</w:t>
            </w:r>
          </w:p>
        </w:tc>
        <w:tc>
          <w:tcPr>
            <w:tcW w:w="1276" w:type="dxa"/>
          </w:tcPr>
          <w:p w:rsidR="00773A6F" w:rsidRPr="00910F7D" w:rsidRDefault="00773A6F" w:rsidP="00773A6F">
            <w:pPr>
              <w:jc w:val="center"/>
            </w:pPr>
            <w:r>
              <w:t>март</w:t>
            </w:r>
          </w:p>
        </w:tc>
      </w:tr>
      <w:tr w:rsidR="00773A6F" w:rsidRPr="00AF1DF7" w:rsidTr="004A7FBF">
        <w:trPr>
          <w:trHeight w:val="1249"/>
        </w:trPr>
        <w:tc>
          <w:tcPr>
            <w:tcW w:w="709" w:type="dxa"/>
          </w:tcPr>
          <w:p w:rsidR="00773A6F" w:rsidRPr="00AF1DF7" w:rsidRDefault="00773A6F" w:rsidP="00AA376A">
            <w:pPr>
              <w:contextualSpacing/>
            </w:pPr>
            <w:r>
              <w:lastRenderedPageBreak/>
              <w:t>1</w:t>
            </w:r>
            <w:r w:rsidR="00AA376A">
              <w:t>4</w:t>
            </w:r>
            <w:r>
              <w:t>.</w:t>
            </w:r>
          </w:p>
        </w:tc>
        <w:tc>
          <w:tcPr>
            <w:tcW w:w="3544" w:type="dxa"/>
          </w:tcPr>
          <w:p w:rsidR="00773A6F" w:rsidRPr="005948E8" w:rsidRDefault="00773A6F" w:rsidP="00773A6F">
            <w:pPr>
              <w:jc w:val="both"/>
              <w:outlineLvl w:val="0"/>
              <w:rPr>
                <w:highlight w:val="yellow"/>
              </w:rPr>
            </w:pPr>
            <w:r w:rsidRPr="00717590">
              <w:t>Информация директора КГКУ ЦЗН Краснотуранского района</w:t>
            </w:r>
            <w:r>
              <w:t xml:space="preserve">  о деятельности центра занятости населения и итогах работы за 2022 год</w:t>
            </w:r>
          </w:p>
        </w:tc>
        <w:tc>
          <w:tcPr>
            <w:tcW w:w="2268" w:type="dxa"/>
          </w:tcPr>
          <w:p w:rsidR="00773A6F" w:rsidRDefault="00773A6F" w:rsidP="00773A6F">
            <w:pPr>
              <w:jc w:val="both"/>
            </w:pPr>
            <w:r>
              <w:t>Д</w:t>
            </w:r>
            <w:r w:rsidRPr="00717590">
              <w:t>иректор КГКУ ЦЗН Краснотуранского района</w:t>
            </w:r>
            <w:r w:rsidRPr="00150595">
              <w:t xml:space="preserve">  </w:t>
            </w:r>
          </w:p>
          <w:p w:rsidR="00773A6F" w:rsidRPr="005948E8" w:rsidRDefault="00773A6F" w:rsidP="00773A6F">
            <w:pPr>
              <w:jc w:val="both"/>
              <w:rPr>
                <w:highlight w:val="yellow"/>
              </w:rPr>
            </w:pPr>
            <w:r w:rsidRPr="00150595">
              <w:t>Кравцова И.В.</w:t>
            </w:r>
          </w:p>
        </w:tc>
        <w:tc>
          <w:tcPr>
            <w:tcW w:w="1843" w:type="dxa"/>
          </w:tcPr>
          <w:p w:rsidR="00773A6F" w:rsidRPr="005948E8" w:rsidRDefault="00773A6F" w:rsidP="00773A6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773A6F" w:rsidRPr="005948E8" w:rsidRDefault="00773A6F" w:rsidP="00773A6F">
            <w:pPr>
              <w:jc w:val="center"/>
              <w:rPr>
                <w:highlight w:val="yellow"/>
              </w:rPr>
            </w:pPr>
            <w:r>
              <w:t>апрель</w:t>
            </w:r>
          </w:p>
        </w:tc>
      </w:tr>
      <w:tr w:rsidR="00773A6F" w:rsidRPr="00AF1DF7" w:rsidTr="004A7FBF">
        <w:trPr>
          <w:trHeight w:val="294"/>
        </w:trPr>
        <w:tc>
          <w:tcPr>
            <w:tcW w:w="709" w:type="dxa"/>
          </w:tcPr>
          <w:p w:rsidR="00773A6F" w:rsidRPr="00AF1DF7" w:rsidRDefault="00773A6F" w:rsidP="00AA376A">
            <w:pPr>
              <w:contextualSpacing/>
            </w:pPr>
            <w:r>
              <w:t>1</w:t>
            </w:r>
            <w:r w:rsidR="00AA376A">
              <w:t>5</w:t>
            </w:r>
            <w:r>
              <w:t>.</w:t>
            </w:r>
          </w:p>
        </w:tc>
        <w:tc>
          <w:tcPr>
            <w:tcW w:w="3544" w:type="dxa"/>
          </w:tcPr>
          <w:p w:rsidR="00773A6F" w:rsidRPr="00AF4F06" w:rsidRDefault="00773A6F" w:rsidP="00773A6F">
            <w:pPr>
              <w:jc w:val="both"/>
            </w:pPr>
            <w:r w:rsidRPr="00AF4F06">
              <w:t>Отчет главы Краснотуранского района о работе за 202</w:t>
            </w:r>
            <w:r>
              <w:t>2</w:t>
            </w:r>
            <w:r w:rsidRPr="00AF4F06">
              <w:t xml:space="preserve"> год </w:t>
            </w:r>
          </w:p>
        </w:tc>
        <w:tc>
          <w:tcPr>
            <w:tcW w:w="2268" w:type="dxa"/>
          </w:tcPr>
          <w:p w:rsidR="00773A6F" w:rsidRDefault="00773A6F" w:rsidP="00773A6F">
            <w:pPr>
              <w:jc w:val="center"/>
            </w:pPr>
            <w:r w:rsidRPr="00AF1DF7">
              <w:t>Глава Красноту</w:t>
            </w:r>
            <w:r>
              <w:t>ранского района</w:t>
            </w:r>
          </w:p>
          <w:p w:rsidR="00773A6F" w:rsidRPr="00AF4F06" w:rsidRDefault="00773A6F" w:rsidP="00773A6F">
            <w:pPr>
              <w:jc w:val="center"/>
            </w:pPr>
            <w:r>
              <w:t xml:space="preserve"> Ванева О.В. </w:t>
            </w:r>
          </w:p>
        </w:tc>
        <w:tc>
          <w:tcPr>
            <w:tcW w:w="1843" w:type="dxa"/>
          </w:tcPr>
          <w:p w:rsidR="00773A6F" w:rsidRPr="00AF4F06" w:rsidRDefault="00773A6F" w:rsidP="00773A6F">
            <w:pPr>
              <w:jc w:val="center"/>
            </w:pPr>
            <w:r>
              <w:t>Ванева О.В.</w:t>
            </w:r>
          </w:p>
        </w:tc>
        <w:tc>
          <w:tcPr>
            <w:tcW w:w="1276" w:type="dxa"/>
          </w:tcPr>
          <w:p w:rsidR="00773A6F" w:rsidRPr="00AF1DF7" w:rsidRDefault="00773A6F" w:rsidP="00773A6F">
            <w:pPr>
              <w:jc w:val="center"/>
            </w:pPr>
            <w:r>
              <w:t>апрель</w:t>
            </w:r>
          </w:p>
        </w:tc>
      </w:tr>
      <w:tr w:rsidR="00773A6F" w:rsidRPr="00AF1DF7" w:rsidTr="004A7FBF">
        <w:trPr>
          <w:trHeight w:val="294"/>
        </w:trPr>
        <w:tc>
          <w:tcPr>
            <w:tcW w:w="709" w:type="dxa"/>
          </w:tcPr>
          <w:p w:rsidR="00773A6F" w:rsidRPr="00AF1DF7" w:rsidRDefault="00773A6F" w:rsidP="00AA376A">
            <w:pPr>
              <w:contextualSpacing/>
            </w:pPr>
            <w:r>
              <w:t>1</w:t>
            </w:r>
            <w:r w:rsidR="00AA376A">
              <w:t>6</w:t>
            </w:r>
            <w:r>
              <w:t>.</w:t>
            </w:r>
          </w:p>
        </w:tc>
        <w:tc>
          <w:tcPr>
            <w:tcW w:w="3544" w:type="dxa"/>
          </w:tcPr>
          <w:p w:rsidR="00773A6F" w:rsidRPr="00AF4F06" w:rsidRDefault="00773A6F" w:rsidP="00773A6F">
            <w:pPr>
              <w:jc w:val="both"/>
            </w:pPr>
            <w:r w:rsidRPr="00AF4F06">
              <w:t>Информация  о ходе исполнения районного бюджета за 1 квартал 202</w:t>
            </w:r>
            <w:r>
              <w:t>3</w:t>
            </w:r>
            <w:r w:rsidRPr="00AF4F06">
              <w:t>г.</w:t>
            </w:r>
          </w:p>
        </w:tc>
        <w:tc>
          <w:tcPr>
            <w:tcW w:w="2268" w:type="dxa"/>
          </w:tcPr>
          <w:p w:rsidR="00773A6F" w:rsidRDefault="00773A6F" w:rsidP="00773A6F">
            <w:pPr>
              <w:jc w:val="both"/>
            </w:pPr>
            <w:r w:rsidRPr="00AF4F06">
              <w:t xml:space="preserve">Руководитель финансового управления администрации Краснотуранского района  </w:t>
            </w:r>
            <w:r>
              <w:t xml:space="preserve">  </w:t>
            </w:r>
          </w:p>
          <w:p w:rsidR="00773A6F" w:rsidRPr="00AF4F06" w:rsidRDefault="00773A6F" w:rsidP="00773A6F">
            <w:pPr>
              <w:jc w:val="both"/>
            </w:pPr>
            <w:r w:rsidRPr="00AF4F06">
              <w:t>Макарова В.А</w:t>
            </w:r>
          </w:p>
        </w:tc>
        <w:tc>
          <w:tcPr>
            <w:tcW w:w="1843" w:type="dxa"/>
          </w:tcPr>
          <w:p w:rsidR="00773A6F" w:rsidRPr="00AF4F06" w:rsidRDefault="00773A6F" w:rsidP="00773A6F">
            <w:pPr>
              <w:jc w:val="center"/>
            </w:pPr>
            <w:r w:rsidRPr="00D13B18">
              <w:t xml:space="preserve">Макарова В.А </w:t>
            </w:r>
          </w:p>
        </w:tc>
        <w:tc>
          <w:tcPr>
            <w:tcW w:w="1276" w:type="dxa"/>
          </w:tcPr>
          <w:p w:rsidR="00773A6F" w:rsidRPr="00AF4F06" w:rsidRDefault="00773A6F" w:rsidP="00773A6F">
            <w:pPr>
              <w:jc w:val="center"/>
            </w:pPr>
            <w:r w:rsidRPr="005F5B77">
              <w:t>Апрель</w:t>
            </w:r>
            <w:r>
              <w:t xml:space="preserve"> и далее </w:t>
            </w:r>
          </w:p>
          <w:p w:rsidR="00773A6F" w:rsidRPr="00AF4F06" w:rsidRDefault="00773A6F" w:rsidP="00773A6F">
            <w:pPr>
              <w:jc w:val="center"/>
            </w:pPr>
            <w:r w:rsidRPr="00D13B18">
              <w:t>ежеквартально</w:t>
            </w:r>
          </w:p>
        </w:tc>
      </w:tr>
      <w:tr w:rsidR="00773A6F" w:rsidRPr="00AF1DF7" w:rsidTr="004A7FBF">
        <w:trPr>
          <w:trHeight w:val="294"/>
        </w:trPr>
        <w:tc>
          <w:tcPr>
            <w:tcW w:w="709" w:type="dxa"/>
          </w:tcPr>
          <w:p w:rsidR="00773A6F" w:rsidRPr="00AF1DF7" w:rsidRDefault="00773A6F" w:rsidP="00AA376A">
            <w:pPr>
              <w:contextualSpacing/>
            </w:pPr>
            <w:r>
              <w:t>1</w:t>
            </w:r>
            <w:r w:rsidR="00AA376A">
              <w:t>7</w:t>
            </w:r>
            <w:r>
              <w:t>.</w:t>
            </w:r>
          </w:p>
        </w:tc>
        <w:tc>
          <w:tcPr>
            <w:tcW w:w="3544" w:type="dxa"/>
          </w:tcPr>
          <w:p w:rsidR="00773A6F" w:rsidRPr="00AF1DF7" w:rsidRDefault="00773A6F" w:rsidP="00773A6F">
            <w:pPr>
              <w:jc w:val="both"/>
            </w:pPr>
            <w:r w:rsidRPr="00AF4F06">
              <w:t xml:space="preserve">О подготовке к проведению празднования дня Победы в Великой Отечественной войне 1941-1945г.г. </w:t>
            </w:r>
          </w:p>
        </w:tc>
        <w:tc>
          <w:tcPr>
            <w:tcW w:w="2268" w:type="dxa"/>
          </w:tcPr>
          <w:p w:rsidR="00773A6F" w:rsidRDefault="00773A6F" w:rsidP="00773A6F">
            <w:pPr>
              <w:jc w:val="center"/>
            </w:pPr>
            <w:r w:rsidRPr="006C6B16">
              <w:t xml:space="preserve">Заместитель главы района по </w:t>
            </w:r>
            <w:r>
              <w:t xml:space="preserve">общественно-политической работе </w:t>
            </w:r>
          </w:p>
          <w:p w:rsidR="00773A6F" w:rsidRPr="00AF1DF7" w:rsidRDefault="00773A6F" w:rsidP="00773A6F">
            <w:pPr>
              <w:jc w:val="center"/>
            </w:pPr>
            <w:r>
              <w:t>Кондрашина Д.А.</w:t>
            </w:r>
          </w:p>
        </w:tc>
        <w:tc>
          <w:tcPr>
            <w:tcW w:w="1843" w:type="dxa"/>
          </w:tcPr>
          <w:p w:rsidR="00773A6F" w:rsidRPr="00AF1DF7" w:rsidRDefault="00773A6F" w:rsidP="00773A6F">
            <w:pPr>
              <w:jc w:val="center"/>
            </w:pPr>
            <w:r>
              <w:t>Кондрашина Д.А.</w:t>
            </w:r>
          </w:p>
        </w:tc>
        <w:tc>
          <w:tcPr>
            <w:tcW w:w="1276" w:type="dxa"/>
          </w:tcPr>
          <w:p w:rsidR="00773A6F" w:rsidRPr="00AF1DF7" w:rsidRDefault="00773A6F" w:rsidP="00773A6F">
            <w:pPr>
              <w:jc w:val="center"/>
            </w:pPr>
            <w:r>
              <w:t>апрель</w:t>
            </w:r>
          </w:p>
        </w:tc>
      </w:tr>
      <w:tr w:rsidR="00773A6F" w:rsidRPr="00AF1DF7" w:rsidTr="004A7FBF">
        <w:trPr>
          <w:trHeight w:val="294"/>
        </w:trPr>
        <w:tc>
          <w:tcPr>
            <w:tcW w:w="709" w:type="dxa"/>
          </w:tcPr>
          <w:p w:rsidR="00773A6F" w:rsidRPr="00AF1DF7" w:rsidRDefault="00773A6F" w:rsidP="00AA376A">
            <w:pPr>
              <w:contextualSpacing/>
            </w:pPr>
            <w:r>
              <w:t>1</w:t>
            </w:r>
            <w:r w:rsidR="00AA376A">
              <w:t>8</w:t>
            </w:r>
            <w:r>
              <w:t>.</w:t>
            </w:r>
          </w:p>
        </w:tc>
        <w:tc>
          <w:tcPr>
            <w:tcW w:w="3544" w:type="dxa"/>
          </w:tcPr>
          <w:p w:rsidR="00773A6F" w:rsidRPr="00E80EB6" w:rsidRDefault="00773A6F" w:rsidP="00773A6F">
            <w:pPr>
              <w:jc w:val="both"/>
            </w:pPr>
            <w:r>
              <w:t>Информация о работе образовательных</w:t>
            </w:r>
            <w:r w:rsidRPr="00E80EB6">
              <w:t xml:space="preserve"> учреждений района. (состояние зданий, организация питания, обеспечение материальными запасами, наполняемость</w:t>
            </w:r>
            <w:r>
              <w:t xml:space="preserve"> групп в</w:t>
            </w:r>
            <w:r w:rsidRPr="00E80EB6">
              <w:t xml:space="preserve"> д/с, мониторинг числа детей не посещающих д/с и причины, стоимость родительской платы)</w:t>
            </w:r>
          </w:p>
        </w:tc>
        <w:tc>
          <w:tcPr>
            <w:tcW w:w="2268" w:type="dxa"/>
          </w:tcPr>
          <w:p w:rsidR="00773A6F" w:rsidRPr="00E80EB6" w:rsidRDefault="00773A6F" w:rsidP="00773A6F">
            <w:r w:rsidRPr="00150595">
              <w:t>Заместитель главы района по социальным вопросам – начальник отдела образования Тарасова О.Н.</w:t>
            </w:r>
          </w:p>
        </w:tc>
        <w:tc>
          <w:tcPr>
            <w:tcW w:w="1843" w:type="dxa"/>
          </w:tcPr>
          <w:p w:rsidR="00773A6F" w:rsidRPr="00E80EB6" w:rsidRDefault="00773A6F" w:rsidP="00773A6F">
            <w:pPr>
              <w:jc w:val="center"/>
            </w:pPr>
            <w:r w:rsidRPr="00E80EB6">
              <w:t>Тарасова О.Н.</w:t>
            </w:r>
          </w:p>
        </w:tc>
        <w:tc>
          <w:tcPr>
            <w:tcW w:w="1276" w:type="dxa"/>
          </w:tcPr>
          <w:p w:rsidR="00773A6F" w:rsidRPr="00E80EB6" w:rsidRDefault="00773A6F" w:rsidP="00773A6F">
            <w:pPr>
              <w:jc w:val="center"/>
            </w:pPr>
            <w:r>
              <w:t>апрель</w:t>
            </w:r>
          </w:p>
        </w:tc>
      </w:tr>
      <w:tr w:rsidR="00773A6F" w:rsidRPr="00F65359" w:rsidTr="00773A6F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F" w:rsidRPr="00AF1DF7" w:rsidRDefault="00773A6F" w:rsidP="00773A6F">
            <w:pPr>
              <w:contextualSpacing/>
            </w:pPr>
            <w: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F" w:rsidRPr="00773A6F" w:rsidRDefault="00773A6F" w:rsidP="004A2797">
            <w:pPr>
              <w:jc w:val="both"/>
            </w:pPr>
            <w:r w:rsidRPr="00773A6F">
              <w:t>Отчет о работе отдела сельского хозяйства и продовольственной безопасности (жилищные программы, гранты, субсидии, итоги работы с/х производителей за 2022 год, готовность к весенне-полевым работам 2023 года, перспектив</w:t>
            </w:r>
            <w:r w:rsidR="004A2797">
              <w:t>ы</w:t>
            </w:r>
            <w:r w:rsidRPr="00773A6F">
              <w:t xml:space="preserve"> развити</w:t>
            </w:r>
            <w:r w:rsidR="004A2797">
              <w:t>я</w:t>
            </w:r>
            <w:r w:rsidRPr="00773A6F">
              <w:t xml:space="preserve"> различных форм</w:t>
            </w:r>
            <w:r w:rsidR="004A2797">
              <w:t xml:space="preserve"> хозяйствования</w:t>
            </w:r>
            <w:r w:rsidRPr="00773A6F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F" w:rsidRPr="00F65359" w:rsidRDefault="00773A6F" w:rsidP="00773A6F">
            <w:r>
              <w:t>Н</w:t>
            </w:r>
            <w:r w:rsidRPr="00F65359">
              <w:t xml:space="preserve">ачальник отдела сельского хозяйства и продовольственной безопасности </w:t>
            </w:r>
            <w:r>
              <w:t>Анашкин Ю.Н.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F" w:rsidRPr="00F65359" w:rsidRDefault="00773A6F" w:rsidP="00773A6F">
            <w:pPr>
              <w:jc w:val="center"/>
            </w:pPr>
            <w:r w:rsidRPr="00F65359">
              <w:t>Анашкин Ю.Н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F" w:rsidRPr="00F65359" w:rsidRDefault="00773A6F" w:rsidP="00773A6F">
            <w:pPr>
              <w:jc w:val="center"/>
            </w:pPr>
            <w:r w:rsidRPr="00F65359">
              <w:t>апрель</w:t>
            </w:r>
          </w:p>
        </w:tc>
      </w:tr>
      <w:tr w:rsidR="00C909F6" w:rsidRPr="00AF1DF7" w:rsidTr="004A7FBF">
        <w:trPr>
          <w:trHeight w:val="294"/>
        </w:trPr>
        <w:tc>
          <w:tcPr>
            <w:tcW w:w="709" w:type="dxa"/>
          </w:tcPr>
          <w:p w:rsidR="00C909F6" w:rsidRPr="00AF1DF7" w:rsidRDefault="00AA376A" w:rsidP="00C909F6">
            <w:pPr>
              <w:contextualSpacing/>
            </w:pPr>
            <w:r>
              <w:t>20</w:t>
            </w:r>
            <w:r w:rsidR="00C909F6">
              <w:t>.</w:t>
            </w:r>
          </w:p>
        </w:tc>
        <w:tc>
          <w:tcPr>
            <w:tcW w:w="3544" w:type="dxa"/>
          </w:tcPr>
          <w:p w:rsidR="00C909F6" w:rsidRPr="00F65359" w:rsidRDefault="00C909F6" w:rsidP="00C909F6">
            <w:pPr>
              <w:jc w:val="both"/>
            </w:pPr>
            <w:r>
              <w:t>О внесении изменений и дополнений в Устав Краснотуранского района</w:t>
            </w:r>
          </w:p>
        </w:tc>
        <w:tc>
          <w:tcPr>
            <w:tcW w:w="2268" w:type="dxa"/>
          </w:tcPr>
          <w:p w:rsidR="00C909F6" w:rsidRPr="00F65359" w:rsidRDefault="00C909F6" w:rsidP="00C909F6">
            <w:pPr>
              <w:jc w:val="both"/>
            </w:pPr>
            <w:r w:rsidRPr="00CC3038">
              <w:t>Кошелева И.Н. – консультант-юрист районного Света депутатов</w:t>
            </w:r>
          </w:p>
        </w:tc>
        <w:tc>
          <w:tcPr>
            <w:tcW w:w="1843" w:type="dxa"/>
          </w:tcPr>
          <w:p w:rsidR="00C909F6" w:rsidRPr="00F65359" w:rsidRDefault="00C909F6" w:rsidP="00C909F6">
            <w:r>
              <w:t>Кошелева И.Н.</w:t>
            </w:r>
          </w:p>
        </w:tc>
        <w:tc>
          <w:tcPr>
            <w:tcW w:w="1276" w:type="dxa"/>
          </w:tcPr>
          <w:p w:rsidR="00C909F6" w:rsidRPr="00F65359" w:rsidRDefault="00C909F6" w:rsidP="00C909F6">
            <w:pPr>
              <w:jc w:val="center"/>
            </w:pPr>
            <w:r>
              <w:t>май</w:t>
            </w:r>
          </w:p>
        </w:tc>
      </w:tr>
      <w:tr w:rsidR="00C909F6" w:rsidRPr="00AF1DF7" w:rsidTr="004A7FBF">
        <w:trPr>
          <w:trHeight w:val="294"/>
        </w:trPr>
        <w:tc>
          <w:tcPr>
            <w:tcW w:w="709" w:type="dxa"/>
          </w:tcPr>
          <w:p w:rsidR="00C909F6" w:rsidRPr="00AF1DF7" w:rsidRDefault="00AA376A" w:rsidP="00C909F6">
            <w:pPr>
              <w:contextualSpacing/>
            </w:pPr>
            <w:r>
              <w:t>21</w:t>
            </w:r>
            <w:r w:rsidR="00C909F6">
              <w:t>.</w:t>
            </w:r>
          </w:p>
        </w:tc>
        <w:tc>
          <w:tcPr>
            <w:tcW w:w="3544" w:type="dxa"/>
          </w:tcPr>
          <w:p w:rsidR="00C909F6" w:rsidRPr="0080107B" w:rsidRDefault="00C909F6" w:rsidP="00C909F6">
            <w:pPr>
              <w:jc w:val="both"/>
              <w:outlineLvl w:val="0"/>
            </w:pPr>
            <w:r w:rsidRPr="0080107B">
              <w:t>Информация о состоянии здравоохранения в Краснотуранском районе.</w:t>
            </w:r>
          </w:p>
          <w:p w:rsidR="00C909F6" w:rsidRPr="0080107B" w:rsidRDefault="00C909F6" w:rsidP="00C909F6">
            <w:pPr>
              <w:jc w:val="both"/>
              <w:outlineLvl w:val="0"/>
            </w:pPr>
            <w:r w:rsidRPr="0080107B">
              <w:t xml:space="preserve">(Качество оказываемых услуг, организация проведения массовой вакцинации, организация работы </w:t>
            </w:r>
            <w:proofErr w:type="spellStart"/>
            <w:r w:rsidRPr="0080107B">
              <w:t>ФАПов</w:t>
            </w:r>
            <w:proofErr w:type="spellEnd"/>
            <w:r w:rsidRPr="0080107B">
              <w:t>, участковых больниц, кадровое, и медикаментозное обеспечение)</w:t>
            </w:r>
          </w:p>
        </w:tc>
        <w:tc>
          <w:tcPr>
            <w:tcW w:w="2268" w:type="dxa"/>
          </w:tcPr>
          <w:p w:rsidR="00C909F6" w:rsidRPr="0080107B" w:rsidRDefault="00C909F6" w:rsidP="00C909F6">
            <w:pPr>
              <w:jc w:val="both"/>
            </w:pPr>
            <w:r w:rsidRPr="0080107B">
              <w:t xml:space="preserve">Главный врач КГБУЗ «Краснотуранская РБ» </w:t>
            </w:r>
          </w:p>
        </w:tc>
        <w:tc>
          <w:tcPr>
            <w:tcW w:w="1843" w:type="dxa"/>
          </w:tcPr>
          <w:p w:rsidR="00C909F6" w:rsidRPr="0080107B" w:rsidRDefault="00C909F6" w:rsidP="00C909F6">
            <w:pPr>
              <w:jc w:val="center"/>
            </w:pPr>
          </w:p>
        </w:tc>
        <w:tc>
          <w:tcPr>
            <w:tcW w:w="1276" w:type="dxa"/>
          </w:tcPr>
          <w:p w:rsidR="00C909F6" w:rsidRPr="0080107B" w:rsidRDefault="00C909F6" w:rsidP="00C909F6">
            <w:pPr>
              <w:jc w:val="center"/>
            </w:pPr>
            <w:r>
              <w:t>май</w:t>
            </w:r>
          </w:p>
        </w:tc>
      </w:tr>
      <w:tr w:rsidR="00C909F6" w:rsidRPr="00AF1DF7" w:rsidTr="004A7FBF">
        <w:trPr>
          <w:trHeight w:val="294"/>
        </w:trPr>
        <w:tc>
          <w:tcPr>
            <w:tcW w:w="709" w:type="dxa"/>
          </w:tcPr>
          <w:p w:rsidR="00C909F6" w:rsidRPr="00AF1DF7" w:rsidRDefault="00C909F6" w:rsidP="00AA376A">
            <w:pPr>
              <w:contextualSpacing/>
            </w:pPr>
            <w:r>
              <w:lastRenderedPageBreak/>
              <w:t>2</w:t>
            </w:r>
            <w:r w:rsidR="00AA376A">
              <w:t>2</w:t>
            </w:r>
            <w:r>
              <w:t>.</w:t>
            </w:r>
          </w:p>
        </w:tc>
        <w:tc>
          <w:tcPr>
            <w:tcW w:w="3544" w:type="dxa"/>
          </w:tcPr>
          <w:p w:rsidR="00C909F6" w:rsidRDefault="00C909F6" w:rsidP="00C909F6">
            <w:pPr>
              <w:jc w:val="both"/>
            </w:pPr>
            <w:r w:rsidRPr="0058085F">
              <w:t>Информация об итогах деятельности КГБУ «Краснотуранское лесничество» за 202</w:t>
            </w:r>
            <w:r>
              <w:t>2</w:t>
            </w:r>
            <w:r w:rsidRPr="0058085F">
              <w:t xml:space="preserve"> год и планах на 202</w:t>
            </w:r>
            <w:r>
              <w:t>3</w:t>
            </w:r>
            <w:r w:rsidRPr="0058085F">
              <w:t>год.</w:t>
            </w:r>
          </w:p>
          <w:p w:rsidR="00C909F6" w:rsidRPr="0053519A" w:rsidRDefault="00C909F6" w:rsidP="00C909F6">
            <w:pPr>
              <w:jc w:val="both"/>
              <w:rPr>
                <w:highlight w:val="yellow"/>
              </w:rPr>
            </w:pPr>
            <w:r w:rsidRPr="00AA376A">
              <w:t>Положение дел на территории заказника «Краснотуранский бор»</w:t>
            </w:r>
          </w:p>
        </w:tc>
        <w:tc>
          <w:tcPr>
            <w:tcW w:w="2268" w:type="dxa"/>
          </w:tcPr>
          <w:p w:rsidR="00C909F6" w:rsidRPr="00F65359" w:rsidRDefault="00C909F6" w:rsidP="00C909F6">
            <w:pPr>
              <w:jc w:val="both"/>
            </w:pPr>
            <w:r w:rsidRPr="0058085F">
              <w:t>Руководитель КГБУ «Краснотуранское лесничество» -</w:t>
            </w:r>
            <w:proofErr w:type="spellStart"/>
            <w:r w:rsidRPr="0058085F">
              <w:t>Харионовский</w:t>
            </w:r>
            <w:proofErr w:type="spellEnd"/>
            <w:r w:rsidRPr="0058085F">
              <w:t xml:space="preserve"> Е.Н.</w:t>
            </w:r>
          </w:p>
        </w:tc>
        <w:tc>
          <w:tcPr>
            <w:tcW w:w="1843" w:type="dxa"/>
          </w:tcPr>
          <w:p w:rsidR="00C909F6" w:rsidRPr="00F65359" w:rsidRDefault="00C909F6" w:rsidP="00C909F6"/>
        </w:tc>
        <w:tc>
          <w:tcPr>
            <w:tcW w:w="1276" w:type="dxa"/>
          </w:tcPr>
          <w:p w:rsidR="00C909F6" w:rsidRPr="00F65359" w:rsidRDefault="00C909F6" w:rsidP="00C909F6">
            <w:pPr>
              <w:jc w:val="center"/>
            </w:pPr>
            <w:r>
              <w:t>май</w:t>
            </w:r>
          </w:p>
        </w:tc>
      </w:tr>
      <w:tr w:rsidR="00C909F6" w:rsidRPr="00AF1DF7" w:rsidTr="004A7FBF">
        <w:trPr>
          <w:trHeight w:val="294"/>
        </w:trPr>
        <w:tc>
          <w:tcPr>
            <w:tcW w:w="709" w:type="dxa"/>
          </w:tcPr>
          <w:p w:rsidR="00C909F6" w:rsidRPr="00AF1DF7" w:rsidRDefault="00C909F6" w:rsidP="00AA376A">
            <w:pPr>
              <w:contextualSpacing/>
            </w:pPr>
            <w:r>
              <w:t>2</w:t>
            </w:r>
            <w:r w:rsidR="00AA376A">
              <w:t>3</w:t>
            </w:r>
            <w:r>
              <w:t>.</w:t>
            </w:r>
          </w:p>
        </w:tc>
        <w:tc>
          <w:tcPr>
            <w:tcW w:w="3544" w:type="dxa"/>
          </w:tcPr>
          <w:p w:rsidR="00C909F6" w:rsidRPr="00AF1DF7" w:rsidRDefault="00C909F6" w:rsidP="00C909F6">
            <w:pPr>
              <w:jc w:val="both"/>
              <w:outlineLvl w:val="0"/>
            </w:pPr>
            <w:r w:rsidRPr="00AF1DF7">
              <w:t>Информация о ходе реализации стратегии социально-экономического развития Краснотуранского района  Красноярского края до 2030 года</w:t>
            </w:r>
          </w:p>
        </w:tc>
        <w:tc>
          <w:tcPr>
            <w:tcW w:w="2268" w:type="dxa"/>
          </w:tcPr>
          <w:p w:rsidR="000925B1" w:rsidRDefault="000925B1" w:rsidP="000925B1">
            <w:pPr>
              <w:jc w:val="center"/>
            </w:pPr>
            <w:r>
              <w:t>Заместитель главы района по экономическому развитию – инвестиционный уполномоченный</w:t>
            </w:r>
          </w:p>
          <w:p w:rsidR="00C909F6" w:rsidRPr="00AF1DF7" w:rsidRDefault="000925B1" w:rsidP="000925B1">
            <w:pPr>
              <w:jc w:val="center"/>
            </w:pPr>
            <w:r>
              <w:t>Пермякова О.Р.</w:t>
            </w:r>
          </w:p>
        </w:tc>
        <w:tc>
          <w:tcPr>
            <w:tcW w:w="1843" w:type="dxa"/>
          </w:tcPr>
          <w:p w:rsidR="00C909F6" w:rsidRPr="00AF1DF7" w:rsidRDefault="000925B1" w:rsidP="00C909F6">
            <w:pPr>
              <w:jc w:val="center"/>
            </w:pPr>
            <w:r w:rsidRPr="000925B1">
              <w:t>Пермякова О.Р.</w:t>
            </w:r>
          </w:p>
        </w:tc>
        <w:tc>
          <w:tcPr>
            <w:tcW w:w="1276" w:type="dxa"/>
          </w:tcPr>
          <w:p w:rsidR="00C909F6" w:rsidRPr="00AF1DF7" w:rsidRDefault="00C909F6" w:rsidP="00C909F6">
            <w:pPr>
              <w:jc w:val="center"/>
            </w:pPr>
            <w:r>
              <w:t>май</w:t>
            </w:r>
          </w:p>
        </w:tc>
      </w:tr>
      <w:tr w:rsidR="00C909F6" w:rsidRPr="00AF1DF7" w:rsidTr="004A7FBF">
        <w:trPr>
          <w:trHeight w:val="294"/>
        </w:trPr>
        <w:tc>
          <w:tcPr>
            <w:tcW w:w="709" w:type="dxa"/>
          </w:tcPr>
          <w:p w:rsidR="00C909F6" w:rsidRPr="00AF1DF7" w:rsidRDefault="00C909F6" w:rsidP="00AA376A">
            <w:pPr>
              <w:contextualSpacing/>
            </w:pPr>
            <w:r>
              <w:t>2</w:t>
            </w:r>
            <w:r w:rsidR="00AA376A">
              <w:t>4</w:t>
            </w:r>
            <w:r>
              <w:t>.</w:t>
            </w:r>
          </w:p>
        </w:tc>
        <w:tc>
          <w:tcPr>
            <w:tcW w:w="3544" w:type="dxa"/>
          </w:tcPr>
          <w:p w:rsidR="00C909F6" w:rsidRPr="00AF4F06" w:rsidRDefault="00C909F6" w:rsidP="00C909F6">
            <w:pPr>
              <w:jc w:val="both"/>
            </w:pPr>
            <w:r w:rsidRPr="00AF4F06">
              <w:t>Отчет об исполнении бюджета МО Краснотуранский район за 202</w:t>
            </w:r>
            <w:r>
              <w:t>2</w:t>
            </w:r>
            <w:r w:rsidRPr="00AF4F06">
              <w:t xml:space="preserve"> год</w:t>
            </w:r>
          </w:p>
          <w:p w:rsidR="00C909F6" w:rsidRPr="00AF4F06" w:rsidRDefault="00C909F6" w:rsidP="00C909F6">
            <w:pPr>
              <w:jc w:val="both"/>
            </w:pPr>
          </w:p>
          <w:p w:rsidR="00C909F6" w:rsidRPr="00AF4F06" w:rsidRDefault="00C909F6" w:rsidP="00C909F6">
            <w:pPr>
              <w:jc w:val="both"/>
            </w:pPr>
            <w:r w:rsidRPr="00AF4F06">
              <w:t xml:space="preserve"> </w:t>
            </w:r>
          </w:p>
        </w:tc>
        <w:tc>
          <w:tcPr>
            <w:tcW w:w="2268" w:type="dxa"/>
          </w:tcPr>
          <w:p w:rsidR="00C909F6" w:rsidRPr="00463B10" w:rsidRDefault="00C909F6" w:rsidP="00C909F6">
            <w:pPr>
              <w:jc w:val="center"/>
            </w:pPr>
            <w:r w:rsidRPr="00463B10">
              <w:t>Заместитель главы района по экономическому развитию – инвестиционный уполномоченный</w:t>
            </w:r>
          </w:p>
          <w:p w:rsidR="00C909F6" w:rsidRPr="00463B10" w:rsidRDefault="00C909F6" w:rsidP="00C909F6">
            <w:pPr>
              <w:jc w:val="center"/>
            </w:pPr>
            <w:r w:rsidRPr="00463B10">
              <w:t>Пермякова О.Р.</w:t>
            </w:r>
          </w:p>
        </w:tc>
        <w:tc>
          <w:tcPr>
            <w:tcW w:w="1843" w:type="dxa"/>
          </w:tcPr>
          <w:p w:rsidR="00C909F6" w:rsidRPr="00463B10" w:rsidRDefault="00C909F6" w:rsidP="00C909F6">
            <w:pPr>
              <w:jc w:val="center"/>
            </w:pPr>
            <w:r w:rsidRPr="00463B10">
              <w:t>Пермякова О.Р.</w:t>
            </w:r>
          </w:p>
        </w:tc>
        <w:tc>
          <w:tcPr>
            <w:tcW w:w="1276" w:type="dxa"/>
          </w:tcPr>
          <w:p w:rsidR="00C909F6" w:rsidRPr="00AF1DF7" w:rsidRDefault="00C909F6" w:rsidP="00C909F6">
            <w:pPr>
              <w:jc w:val="center"/>
            </w:pPr>
            <w:r w:rsidRPr="00AF1DF7">
              <w:t xml:space="preserve">май </w:t>
            </w:r>
          </w:p>
        </w:tc>
      </w:tr>
      <w:tr w:rsidR="00C909F6" w:rsidRPr="00AF1DF7" w:rsidTr="004A7FBF">
        <w:trPr>
          <w:trHeight w:val="782"/>
        </w:trPr>
        <w:tc>
          <w:tcPr>
            <w:tcW w:w="709" w:type="dxa"/>
          </w:tcPr>
          <w:p w:rsidR="00C909F6" w:rsidRPr="00AF1DF7" w:rsidRDefault="00C909F6" w:rsidP="00AA376A">
            <w:pPr>
              <w:contextualSpacing/>
            </w:pPr>
            <w:r>
              <w:t>2</w:t>
            </w:r>
            <w:r w:rsidR="00AA376A">
              <w:t>5</w:t>
            </w:r>
            <w:r>
              <w:t>.</w:t>
            </w:r>
          </w:p>
        </w:tc>
        <w:tc>
          <w:tcPr>
            <w:tcW w:w="3544" w:type="dxa"/>
          </w:tcPr>
          <w:p w:rsidR="00C909F6" w:rsidRPr="00463B10" w:rsidRDefault="00C909F6" w:rsidP="00C909F6">
            <w:pPr>
              <w:jc w:val="both"/>
            </w:pPr>
            <w:r w:rsidRPr="00463B10">
              <w:t>Информация об участии Краснотуранского района в национальных проектах, программах, грантах.</w:t>
            </w:r>
          </w:p>
        </w:tc>
        <w:tc>
          <w:tcPr>
            <w:tcW w:w="2268" w:type="dxa"/>
          </w:tcPr>
          <w:p w:rsidR="00C909F6" w:rsidRPr="00463B10" w:rsidRDefault="00C909F6" w:rsidP="00C909F6">
            <w:pPr>
              <w:jc w:val="center"/>
            </w:pPr>
            <w:r w:rsidRPr="00463B10">
              <w:t>Заместитель главы района по экономическому развитию – инвестиционный уполномоченный</w:t>
            </w:r>
          </w:p>
          <w:p w:rsidR="00C909F6" w:rsidRPr="00463B10" w:rsidRDefault="00C909F6" w:rsidP="00C909F6">
            <w:pPr>
              <w:jc w:val="center"/>
            </w:pPr>
            <w:r w:rsidRPr="00463B10">
              <w:t>Пермякова О.Р.</w:t>
            </w:r>
          </w:p>
        </w:tc>
        <w:tc>
          <w:tcPr>
            <w:tcW w:w="1843" w:type="dxa"/>
          </w:tcPr>
          <w:p w:rsidR="00C909F6" w:rsidRPr="00463B10" w:rsidRDefault="00C909F6" w:rsidP="00C909F6">
            <w:pPr>
              <w:jc w:val="center"/>
            </w:pPr>
            <w:r w:rsidRPr="00463B10">
              <w:t>Пермякова О.Р.</w:t>
            </w:r>
          </w:p>
        </w:tc>
        <w:tc>
          <w:tcPr>
            <w:tcW w:w="1276" w:type="dxa"/>
          </w:tcPr>
          <w:p w:rsidR="00C909F6" w:rsidRPr="00463B10" w:rsidRDefault="00C909F6" w:rsidP="00C909F6">
            <w:pPr>
              <w:jc w:val="center"/>
            </w:pPr>
            <w:r w:rsidRPr="00463B10">
              <w:t>май</w:t>
            </w:r>
          </w:p>
        </w:tc>
      </w:tr>
      <w:tr w:rsidR="00C909F6" w:rsidRPr="00AF1DF7" w:rsidTr="004A7FBF">
        <w:trPr>
          <w:trHeight w:val="782"/>
        </w:trPr>
        <w:tc>
          <w:tcPr>
            <w:tcW w:w="709" w:type="dxa"/>
          </w:tcPr>
          <w:p w:rsidR="00C909F6" w:rsidRPr="00AF1DF7" w:rsidRDefault="00C909F6" w:rsidP="00AA376A">
            <w:pPr>
              <w:contextualSpacing/>
            </w:pPr>
            <w:r>
              <w:t>2</w:t>
            </w:r>
            <w:r w:rsidR="00AA376A">
              <w:t>6</w:t>
            </w:r>
            <w:r>
              <w:t>.</w:t>
            </w:r>
          </w:p>
        </w:tc>
        <w:tc>
          <w:tcPr>
            <w:tcW w:w="3544" w:type="dxa"/>
          </w:tcPr>
          <w:p w:rsidR="00C909F6" w:rsidRPr="0000401D" w:rsidRDefault="00C909F6" w:rsidP="00C909F6">
            <w:pPr>
              <w:contextualSpacing/>
              <w:jc w:val="both"/>
            </w:pPr>
            <w:r w:rsidRPr="0000401D">
              <w:t xml:space="preserve">О положении детей в Краснотуранском районе. О положении детей-сирот, детей из многодетных семей в  Краснотуранском районе Информация об организации занятости детей и подростков в летний период и в вечернее время на территории района (готовность учреждений района к летнему оздоровительному сезону, летняя занятость) </w:t>
            </w:r>
          </w:p>
        </w:tc>
        <w:tc>
          <w:tcPr>
            <w:tcW w:w="2268" w:type="dxa"/>
          </w:tcPr>
          <w:p w:rsidR="00C909F6" w:rsidRPr="0000401D" w:rsidRDefault="00410397" w:rsidP="00C909F6">
            <w:pPr>
              <w:jc w:val="center"/>
            </w:pPr>
            <w:r w:rsidRPr="00410397">
              <w:t>Заместитель главы района по социальным вопросам – начальник отдела образования Тарасова О.Н.</w:t>
            </w:r>
          </w:p>
        </w:tc>
        <w:tc>
          <w:tcPr>
            <w:tcW w:w="1843" w:type="dxa"/>
          </w:tcPr>
          <w:p w:rsidR="00C909F6" w:rsidRPr="0000401D" w:rsidRDefault="00410397" w:rsidP="00C909F6">
            <w:pPr>
              <w:jc w:val="center"/>
            </w:pPr>
            <w:r>
              <w:t>Тарасова О.Н</w:t>
            </w:r>
            <w:r w:rsidR="00C909F6" w:rsidRPr="0000401D">
              <w:t>.</w:t>
            </w:r>
          </w:p>
        </w:tc>
        <w:tc>
          <w:tcPr>
            <w:tcW w:w="1276" w:type="dxa"/>
          </w:tcPr>
          <w:p w:rsidR="00C909F6" w:rsidRPr="0000401D" w:rsidRDefault="00C909F6" w:rsidP="00C909F6">
            <w:pPr>
              <w:jc w:val="center"/>
            </w:pPr>
            <w:r w:rsidRPr="0000401D">
              <w:t>май</w:t>
            </w:r>
          </w:p>
          <w:p w:rsidR="00C909F6" w:rsidRPr="0000401D" w:rsidRDefault="00C909F6" w:rsidP="00C909F6">
            <w:pPr>
              <w:jc w:val="center"/>
            </w:pPr>
          </w:p>
          <w:p w:rsidR="00C909F6" w:rsidRPr="0000401D" w:rsidRDefault="00C909F6" w:rsidP="00C909F6">
            <w:pPr>
              <w:jc w:val="center"/>
            </w:pPr>
          </w:p>
          <w:p w:rsidR="00C909F6" w:rsidRPr="0000401D" w:rsidRDefault="00C909F6" w:rsidP="00C909F6">
            <w:pPr>
              <w:jc w:val="center"/>
            </w:pPr>
          </w:p>
        </w:tc>
      </w:tr>
      <w:tr w:rsidR="00C909F6" w:rsidRPr="00AF1DF7" w:rsidTr="004A7FBF">
        <w:trPr>
          <w:trHeight w:val="782"/>
        </w:trPr>
        <w:tc>
          <w:tcPr>
            <w:tcW w:w="709" w:type="dxa"/>
          </w:tcPr>
          <w:p w:rsidR="00C909F6" w:rsidRPr="00AF1DF7" w:rsidRDefault="00C909F6" w:rsidP="00AA376A">
            <w:pPr>
              <w:contextualSpacing/>
            </w:pPr>
            <w:r>
              <w:t>2</w:t>
            </w:r>
            <w:r w:rsidR="00AA376A">
              <w:t>7</w:t>
            </w:r>
            <w:r>
              <w:t>.</w:t>
            </w:r>
          </w:p>
        </w:tc>
        <w:tc>
          <w:tcPr>
            <w:tcW w:w="3544" w:type="dxa"/>
          </w:tcPr>
          <w:p w:rsidR="00C909F6" w:rsidRPr="00AF4F06" w:rsidRDefault="00C909F6" w:rsidP="00C909F6">
            <w:pPr>
              <w:jc w:val="both"/>
            </w:pPr>
            <w:r w:rsidRPr="00AF4F06">
              <w:t>Отчет об итогах зимнего отопительного сезона 202</w:t>
            </w:r>
            <w:r>
              <w:t>2</w:t>
            </w:r>
            <w:r w:rsidRPr="00AF4F06">
              <w:t xml:space="preserve"> – 202</w:t>
            </w:r>
            <w:r>
              <w:t>3</w:t>
            </w:r>
            <w:r w:rsidRPr="00AF4F06">
              <w:t xml:space="preserve"> на территории района, и планах подготовки к новому отопительному периоду.</w:t>
            </w:r>
            <w:r>
              <w:t xml:space="preserve"> </w:t>
            </w:r>
            <w:r w:rsidRPr="001D1F38">
              <w:t>Об обоснованности тарифов на жилищно-коммунальные услуги</w:t>
            </w:r>
          </w:p>
        </w:tc>
        <w:tc>
          <w:tcPr>
            <w:tcW w:w="2268" w:type="dxa"/>
          </w:tcPr>
          <w:p w:rsidR="00C909F6" w:rsidRDefault="00C909F6" w:rsidP="00C909F6">
            <w:pPr>
              <w:jc w:val="center"/>
            </w:pPr>
            <w:r>
              <w:t>Д</w:t>
            </w:r>
            <w:r w:rsidRPr="00AF4F06">
              <w:t xml:space="preserve">иректор </w:t>
            </w:r>
          </w:p>
          <w:p w:rsidR="00C909F6" w:rsidRPr="00AF4F06" w:rsidRDefault="00C909F6" w:rsidP="00C909F6">
            <w:pPr>
              <w:jc w:val="center"/>
            </w:pPr>
            <w:r w:rsidRPr="00AF4F06">
              <w:t>РМПП ЖКХ Трусов В.А.</w:t>
            </w:r>
          </w:p>
        </w:tc>
        <w:tc>
          <w:tcPr>
            <w:tcW w:w="1843" w:type="dxa"/>
          </w:tcPr>
          <w:p w:rsidR="00C909F6" w:rsidRPr="00AF4F06" w:rsidRDefault="00C909F6" w:rsidP="00C909F6">
            <w:pPr>
              <w:jc w:val="center"/>
            </w:pPr>
            <w:r>
              <w:t>Трусов В.А.</w:t>
            </w:r>
          </w:p>
        </w:tc>
        <w:tc>
          <w:tcPr>
            <w:tcW w:w="1276" w:type="dxa"/>
          </w:tcPr>
          <w:p w:rsidR="00C909F6" w:rsidRPr="00AF1DF7" w:rsidRDefault="00C909F6" w:rsidP="00C909F6">
            <w:pPr>
              <w:jc w:val="center"/>
            </w:pPr>
            <w:r>
              <w:t>июнь</w:t>
            </w:r>
          </w:p>
        </w:tc>
      </w:tr>
      <w:tr w:rsidR="00C909F6" w:rsidRPr="00AF1DF7" w:rsidTr="004A7FBF">
        <w:trPr>
          <w:trHeight w:val="1092"/>
        </w:trPr>
        <w:tc>
          <w:tcPr>
            <w:tcW w:w="709" w:type="dxa"/>
          </w:tcPr>
          <w:p w:rsidR="00C909F6" w:rsidRPr="00AF1DF7" w:rsidRDefault="00AA376A" w:rsidP="00C909F6">
            <w:pPr>
              <w:contextualSpacing/>
            </w:pPr>
            <w:r>
              <w:t>28.</w:t>
            </w:r>
          </w:p>
        </w:tc>
        <w:tc>
          <w:tcPr>
            <w:tcW w:w="3544" w:type="dxa"/>
          </w:tcPr>
          <w:p w:rsidR="00C909F6" w:rsidRPr="00AF4F06" w:rsidRDefault="00C909F6" w:rsidP="00C909F6">
            <w:pPr>
              <w:jc w:val="both"/>
            </w:pPr>
            <w:r w:rsidRPr="00C909F6">
              <w:t>Отчет об итогах работы контрольно-счетного органа муниципального образования Краснотуранский район за 2022 год</w:t>
            </w:r>
            <w:r>
              <w:t xml:space="preserve">   </w:t>
            </w:r>
          </w:p>
        </w:tc>
        <w:tc>
          <w:tcPr>
            <w:tcW w:w="2268" w:type="dxa"/>
          </w:tcPr>
          <w:p w:rsidR="00C909F6" w:rsidRDefault="00C909F6" w:rsidP="00C909F6">
            <w:pPr>
              <w:jc w:val="center"/>
            </w:pPr>
            <w:r>
              <w:t>П</w:t>
            </w:r>
            <w:r w:rsidRPr="0000401D">
              <w:t xml:space="preserve">редседатель </w:t>
            </w:r>
            <w:proofErr w:type="spellStart"/>
            <w:r w:rsidRPr="0000401D">
              <w:t>контрольно</w:t>
            </w:r>
            <w:proofErr w:type="spellEnd"/>
            <w:r w:rsidRPr="0000401D">
              <w:t xml:space="preserve"> -счетного органа МО Краснотуранский район </w:t>
            </w:r>
          </w:p>
          <w:p w:rsidR="00C909F6" w:rsidRPr="0000401D" w:rsidRDefault="00C909F6" w:rsidP="00C909F6">
            <w:pPr>
              <w:jc w:val="center"/>
            </w:pPr>
            <w:r w:rsidRPr="0000401D">
              <w:t>Онисенко Л. И.</w:t>
            </w:r>
          </w:p>
        </w:tc>
        <w:tc>
          <w:tcPr>
            <w:tcW w:w="1843" w:type="dxa"/>
          </w:tcPr>
          <w:p w:rsidR="00C909F6" w:rsidRPr="0000401D" w:rsidRDefault="00C909F6" w:rsidP="00C909F6">
            <w:pPr>
              <w:jc w:val="center"/>
            </w:pPr>
            <w:r w:rsidRPr="0000401D">
              <w:t>Онисенко Л.И.</w:t>
            </w:r>
          </w:p>
        </w:tc>
        <w:tc>
          <w:tcPr>
            <w:tcW w:w="1276" w:type="dxa"/>
          </w:tcPr>
          <w:p w:rsidR="00C909F6" w:rsidRPr="00AF1DF7" w:rsidRDefault="00C909F6" w:rsidP="00C909F6">
            <w:pPr>
              <w:jc w:val="center"/>
            </w:pPr>
            <w:r>
              <w:t>июнь</w:t>
            </w:r>
          </w:p>
          <w:p w:rsidR="00C909F6" w:rsidRPr="00AF1DF7" w:rsidRDefault="00C909F6" w:rsidP="00C909F6">
            <w:pPr>
              <w:jc w:val="center"/>
            </w:pPr>
          </w:p>
          <w:p w:rsidR="00C909F6" w:rsidRPr="00AF1DF7" w:rsidRDefault="00C909F6" w:rsidP="00C909F6">
            <w:pPr>
              <w:jc w:val="center"/>
            </w:pPr>
          </w:p>
          <w:p w:rsidR="00C909F6" w:rsidRPr="00AF1DF7" w:rsidRDefault="00C909F6" w:rsidP="00C909F6">
            <w:pPr>
              <w:jc w:val="center"/>
            </w:pPr>
          </w:p>
          <w:p w:rsidR="00C909F6" w:rsidRPr="00AF1DF7" w:rsidRDefault="00C909F6" w:rsidP="00C909F6">
            <w:pPr>
              <w:jc w:val="center"/>
            </w:pPr>
          </w:p>
        </w:tc>
      </w:tr>
      <w:tr w:rsidR="00C909F6" w:rsidRPr="00AF1DF7" w:rsidTr="004A7FBF">
        <w:trPr>
          <w:trHeight w:val="1092"/>
        </w:trPr>
        <w:tc>
          <w:tcPr>
            <w:tcW w:w="709" w:type="dxa"/>
          </w:tcPr>
          <w:p w:rsidR="00C909F6" w:rsidRPr="00AF1DF7" w:rsidRDefault="00C909F6" w:rsidP="00AA376A">
            <w:pPr>
              <w:contextualSpacing/>
            </w:pPr>
            <w:r>
              <w:lastRenderedPageBreak/>
              <w:t>2</w:t>
            </w:r>
            <w:r w:rsidR="00AA376A">
              <w:t>9</w:t>
            </w:r>
            <w:r>
              <w:t>.</w:t>
            </w:r>
          </w:p>
        </w:tc>
        <w:tc>
          <w:tcPr>
            <w:tcW w:w="3544" w:type="dxa"/>
          </w:tcPr>
          <w:p w:rsidR="00C909F6" w:rsidRPr="008546A1" w:rsidRDefault="00C909F6" w:rsidP="00C909F6">
            <w:pPr>
              <w:jc w:val="both"/>
            </w:pPr>
            <w:r>
              <w:t xml:space="preserve">Информация о деятельности </w:t>
            </w:r>
            <w:r w:rsidRPr="00E724CC">
              <w:t>КГБУ СО «КЦСОН «Краснотуранский»</w:t>
            </w:r>
          </w:p>
        </w:tc>
        <w:tc>
          <w:tcPr>
            <w:tcW w:w="2268" w:type="dxa"/>
          </w:tcPr>
          <w:p w:rsidR="00C909F6" w:rsidRPr="008546A1" w:rsidRDefault="00C909F6" w:rsidP="00C909F6">
            <w:pPr>
              <w:jc w:val="center"/>
            </w:pPr>
            <w:r>
              <w:t xml:space="preserve">Директор </w:t>
            </w:r>
            <w:r w:rsidRPr="00E724CC">
              <w:t>КГБУ СО «КЦСОН «Краснотуранский»</w:t>
            </w:r>
            <w:r>
              <w:t xml:space="preserve"> Бычкова Н.Н.</w:t>
            </w:r>
          </w:p>
        </w:tc>
        <w:tc>
          <w:tcPr>
            <w:tcW w:w="1843" w:type="dxa"/>
          </w:tcPr>
          <w:p w:rsidR="00C909F6" w:rsidRPr="008546A1" w:rsidRDefault="00C909F6" w:rsidP="00C909F6">
            <w:pPr>
              <w:jc w:val="center"/>
            </w:pPr>
            <w:r>
              <w:t>Бычкова Н.Н.</w:t>
            </w:r>
          </w:p>
        </w:tc>
        <w:tc>
          <w:tcPr>
            <w:tcW w:w="1276" w:type="dxa"/>
          </w:tcPr>
          <w:p w:rsidR="00C909F6" w:rsidRPr="008546A1" w:rsidRDefault="00C909F6" w:rsidP="00C909F6">
            <w:pPr>
              <w:jc w:val="center"/>
            </w:pPr>
            <w:r>
              <w:t>июнь</w:t>
            </w:r>
          </w:p>
        </w:tc>
      </w:tr>
      <w:tr w:rsidR="00C909F6" w:rsidRPr="00D13B18" w:rsidTr="004A7FBF">
        <w:trPr>
          <w:trHeight w:val="689"/>
        </w:trPr>
        <w:tc>
          <w:tcPr>
            <w:tcW w:w="709" w:type="dxa"/>
          </w:tcPr>
          <w:p w:rsidR="00C909F6" w:rsidRPr="00AF1DF7" w:rsidRDefault="00AA376A" w:rsidP="00C909F6">
            <w:pPr>
              <w:contextualSpacing/>
            </w:pPr>
            <w:r>
              <w:t>30</w:t>
            </w:r>
            <w:r w:rsidR="00C909F6">
              <w:t>.</w:t>
            </w:r>
          </w:p>
        </w:tc>
        <w:tc>
          <w:tcPr>
            <w:tcW w:w="3544" w:type="dxa"/>
          </w:tcPr>
          <w:p w:rsidR="00C909F6" w:rsidRPr="008546A1" w:rsidRDefault="00C909F6" w:rsidP="00C909F6">
            <w:pPr>
              <w:jc w:val="both"/>
            </w:pPr>
            <w:r w:rsidRPr="008546A1">
              <w:t xml:space="preserve">О положении дел на территории Краснотуранского района по реализации «Мусорной реформы» </w:t>
            </w:r>
          </w:p>
        </w:tc>
        <w:tc>
          <w:tcPr>
            <w:tcW w:w="2268" w:type="dxa"/>
          </w:tcPr>
          <w:p w:rsidR="00C909F6" w:rsidRDefault="00C909F6" w:rsidP="00C909F6">
            <w:pPr>
              <w:jc w:val="center"/>
            </w:pPr>
            <w:r w:rsidRPr="008546A1">
              <w:t xml:space="preserve">Заместитель главы района </w:t>
            </w:r>
            <w:proofErr w:type="gramStart"/>
            <w:r w:rsidRPr="008546A1">
              <w:t>по  обеспечению</w:t>
            </w:r>
            <w:proofErr w:type="gramEnd"/>
            <w:r w:rsidRPr="008546A1">
              <w:t xml:space="preserve"> жизнедеятельности района</w:t>
            </w:r>
          </w:p>
          <w:p w:rsidR="00C909F6" w:rsidRDefault="00C909F6" w:rsidP="00C909F6">
            <w:pPr>
              <w:jc w:val="center"/>
            </w:pPr>
            <w:proofErr w:type="spellStart"/>
            <w:r w:rsidRPr="008546A1">
              <w:t>Вакенгут</w:t>
            </w:r>
            <w:proofErr w:type="spellEnd"/>
            <w:r w:rsidRPr="008546A1">
              <w:t xml:space="preserve"> Е.Г.; </w:t>
            </w:r>
          </w:p>
          <w:p w:rsidR="00C909F6" w:rsidRPr="008546A1" w:rsidRDefault="00C909F6" w:rsidP="00C909F6">
            <w:pPr>
              <w:jc w:val="center"/>
            </w:pPr>
            <w:r w:rsidRPr="008546A1">
              <w:t>представитель регионального оператора</w:t>
            </w:r>
          </w:p>
          <w:p w:rsidR="00C909F6" w:rsidRPr="008546A1" w:rsidRDefault="00C909F6" w:rsidP="00C909F6">
            <w:pPr>
              <w:jc w:val="center"/>
            </w:pPr>
          </w:p>
        </w:tc>
        <w:tc>
          <w:tcPr>
            <w:tcW w:w="1843" w:type="dxa"/>
          </w:tcPr>
          <w:p w:rsidR="00C909F6" w:rsidRPr="008546A1" w:rsidRDefault="00C909F6" w:rsidP="00C909F6">
            <w:pPr>
              <w:jc w:val="center"/>
            </w:pPr>
            <w:proofErr w:type="spellStart"/>
            <w:r w:rsidRPr="008546A1">
              <w:t>Вакенгут</w:t>
            </w:r>
            <w:proofErr w:type="spellEnd"/>
            <w:r w:rsidRPr="008546A1">
              <w:t xml:space="preserve"> Е.Г</w:t>
            </w:r>
          </w:p>
        </w:tc>
        <w:tc>
          <w:tcPr>
            <w:tcW w:w="1276" w:type="dxa"/>
          </w:tcPr>
          <w:p w:rsidR="00C909F6" w:rsidRPr="008546A1" w:rsidRDefault="00C909F6" w:rsidP="00C909F6">
            <w:pPr>
              <w:jc w:val="center"/>
            </w:pPr>
            <w:r>
              <w:t>июнь</w:t>
            </w:r>
          </w:p>
        </w:tc>
      </w:tr>
      <w:tr w:rsidR="00C909F6" w:rsidRPr="00AF1DF7" w:rsidTr="004A7FBF">
        <w:trPr>
          <w:trHeight w:val="1190"/>
        </w:trPr>
        <w:tc>
          <w:tcPr>
            <w:tcW w:w="709" w:type="dxa"/>
          </w:tcPr>
          <w:p w:rsidR="00C909F6" w:rsidRPr="00AF1DF7" w:rsidRDefault="00AA376A" w:rsidP="00C909F6">
            <w:pPr>
              <w:contextualSpacing/>
            </w:pPr>
            <w:r>
              <w:t>31</w:t>
            </w:r>
            <w:r w:rsidR="00C909F6">
              <w:t>.</w:t>
            </w:r>
          </w:p>
        </w:tc>
        <w:tc>
          <w:tcPr>
            <w:tcW w:w="3544" w:type="dxa"/>
          </w:tcPr>
          <w:p w:rsidR="00C909F6" w:rsidRPr="00372B21" w:rsidRDefault="00C909F6" w:rsidP="00C909F6">
            <w:pPr>
              <w:jc w:val="both"/>
            </w:pPr>
            <w:r w:rsidRPr="00372B21">
              <w:t>Информация о ходе исполнения районного бюджета за 1 полугодие 202</w:t>
            </w:r>
            <w:r w:rsidR="00C42BB7">
              <w:t>3</w:t>
            </w:r>
            <w:r w:rsidRPr="00372B21">
              <w:t>г.</w:t>
            </w:r>
          </w:p>
          <w:p w:rsidR="00C909F6" w:rsidRPr="00372B21" w:rsidRDefault="00C909F6" w:rsidP="00C909F6">
            <w:pPr>
              <w:jc w:val="both"/>
            </w:pPr>
          </w:p>
        </w:tc>
        <w:tc>
          <w:tcPr>
            <w:tcW w:w="2268" w:type="dxa"/>
          </w:tcPr>
          <w:p w:rsidR="00C909F6" w:rsidRDefault="00C909F6" w:rsidP="00C909F6">
            <w:pPr>
              <w:jc w:val="center"/>
            </w:pPr>
            <w:r w:rsidRPr="00372B21">
              <w:t xml:space="preserve">Руководитель финансового управления администрации Краснотуранского района  </w:t>
            </w:r>
          </w:p>
          <w:p w:rsidR="00C909F6" w:rsidRPr="00372B21" w:rsidRDefault="00C909F6" w:rsidP="00C909F6">
            <w:pPr>
              <w:jc w:val="center"/>
            </w:pPr>
            <w:r w:rsidRPr="00372B21">
              <w:t>Макарова В.А</w:t>
            </w:r>
          </w:p>
        </w:tc>
        <w:tc>
          <w:tcPr>
            <w:tcW w:w="1843" w:type="dxa"/>
          </w:tcPr>
          <w:p w:rsidR="00C909F6" w:rsidRPr="00AF1DF7" w:rsidRDefault="00C909F6" w:rsidP="00C909F6">
            <w:pPr>
              <w:jc w:val="center"/>
            </w:pPr>
            <w:r w:rsidRPr="00D13B18">
              <w:t>Макарова В.А</w:t>
            </w:r>
          </w:p>
        </w:tc>
        <w:tc>
          <w:tcPr>
            <w:tcW w:w="1276" w:type="dxa"/>
          </w:tcPr>
          <w:p w:rsidR="00C909F6" w:rsidRPr="00AF1DF7" w:rsidRDefault="00C909F6" w:rsidP="00C909F6">
            <w:pPr>
              <w:jc w:val="center"/>
            </w:pPr>
            <w:r w:rsidRPr="00AF1DF7">
              <w:t>Август</w:t>
            </w:r>
            <w:r>
              <w:t xml:space="preserve"> и далее ежеквартально</w:t>
            </w:r>
          </w:p>
        </w:tc>
      </w:tr>
      <w:tr w:rsidR="00C909F6" w:rsidRPr="00AF1DF7" w:rsidTr="004A7FBF">
        <w:trPr>
          <w:trHeight w:val="1190"/>
        </w:trPr>
        <w:tc>
          <w:tcPr>
            <w:tcW w:w="709" w:type="dxa"/>
          </w:tcPr>
          <w:p w:rsidR="00C909F6" w:rsidRPr="00AF1DF7" w:rsidRDefault="00C909F6" w:rsidP="00AA376A">
            <w:pPr>
              <w:contextualSpacing/>
            </w:pPr>
            <w:r>
              <w:t>3</w:t>
            </w:r>
            <w:r w:rsidR="00AA376A">
              <w:t>2</w:t>
            </w:r>
            <w:r>
              <w:t>.</w:t>
            </w:r>
          </w:p>
        </w:tc>
        <w:tc>
          <w:tcPr>
            <w:tcW w:w="3544" w:type="dxa"/>
          </w:tcPr>
          <w:p w:rsidR="00C909F6" w:rsidRPr="00372B21" w:rsidRDefault="00C909F6" w:rsidP="00C909F6">
            <w:pPr>
              <w:jc w:val="both"/>
            </w:pPr>
            <w:r w:rsidRPr="00372B21">
              <w:t>О ходе подготовки образовательных учреждений района к работе  в новом учебном году</w:t>
            </w:r>
          </w:p>
        </w:tc>
        <w:tc>
          <w:tcPr>
            <w:tcW w:w="2268" w:type="dxa"/>
          </w:tcPr>
          <w:p w:rsidR="00C909F6" w:rsidRPr="00372B21" w:rsidRDefault="000A4C7A" w:rsidP="00C909F6">
            <w:pPr>
              <w:jc w:val="center"/>
            </w:pPr>
            <w:r w:rsidRPr="000A4C7A">
              <w:t>Заместитель главы района по социальным вопросам – начальник отдела образования Тарасова О.Н.</w:t>
            </w:r>
          </w:p>
        </w:tc>
        <w:tc>
          <w:tcPr>
            <w:tcW w:w="1843" w:type="dxa"/>
          </w:tcPr>
          <w:p w:rsidR="00C909F6" w:rsidRPr="00AF1DF7" w:rsidRDefault="000A4C7A" w:rsidP="00C909F6">
            <w:pPr>
              <w:jc w:val="center"/>
            </w:pPr>
            <w:r>
              <w:t>Тарасова О.Н.</w:t>
            </w:r>
          </w:p>
        </w:tc>
        <w:tc>
          <w:tcPr>
            <w:tcW w:w="1276" w:type="dxa"/>
          </w:tcPr>
          <w:p w:rsidR="00C909F6" w:rsidRPr="00AF1DF7" w:rsidRDefault="00C909F6" w:rsidP="00C909F6">
            <w:pPr>
              <w:jc w:val="center"/>
            </w:pPr>
            <w:r w:rsidRPr="00AF1DF7">
              <w:t>август</w:t>
            </w:r>
          </w:p>
          <w:p w:rsidR="00C909F6" w:rsidRPr="00AF1DF7" w:rsidRDefault="00C909F6" w:rsidP="00C909F6">
            <w:pPr>
              <w:jc w:val="center"/>
            </w:pPr>
          </w:p>
        </w:tc>
      </w:tr>
      <w:tr w:rsidR="00C909F6" w:rsidRPr="00AF1DF7" w:rsidTr="004A7FBF">
        <w:trPr>
          <w:trHeight w:val="1190"/>
        </w:trPr>
        <w:tc>
          <w:tcPr>
            <w:tcW w:w="709" w:type="dxa"/>
          </w:tcPr>
          <w:p w:rsidR="00C909F6" w:rsidRPr="00AF1DF7" w:rsidRDefault="00C909F6" w:rsidP="00AA376A">
            <w:pPr>
              <w:contextualSpacing/>
            </w:pPr>
            <w:r>
              <w:t>3</w:t>
            </w:r>
            <w:r w:rsidR="00AA376A">
              <w:t>3</w:t>
            </w:r>
            <w:r>
              <w:t>.</w:t>
            </w:r>
          </w:p>
        </w:tc>
        <w:tc>
          <w:tcPr>
            <w:tcW w:w="3544" w:type="dxa"/>
          </w:tcPr>
          <w:p w:rsidR="00C909F6" w:rsidRPr="0038204D" w:rsidRDefault="00C909F6" w:rsidP="00991FDF">
            <w:pPr>
              <w:jc w:val="both"/>
            </w:pPr>
            <w:r w:rsidRPr="0038204D">
              <w:t>Информация о подготовке  к отопительному периоду 202</w:t>
            </w:r>
            <w:r w:rsidR="00991FDF">
              <w:t>3</w:t>
            </w:r>
            <w:r w:rsidRPr="0038204D">
              <w:t>-202</w:t>
            </w:r>
            <w:r w:rsidR="00991FDF">
              <w:t>4</w:t>
            </w:r>
            <w:r w:rsidRPr="0038204D">
              <w:t>г.</w:t>
            </w:r>
          </w:p>
        </w:tc>
        <w:tc>
          <w:tcPr>
            <w:tcW w:w="2268" w:type="dxa"/>
          </w:tcPr>
          <w:p w:rsidR="00C909F6" w:rsidRDefault="00C909F6" w:rsidP="00C909F6">
            <w:pPr>
              <w:jc w:val="center"/>
            </w:pPr>
            <w:r>
              <w:t>Д</w:t>
            </w:r>
            <w:r w:rsidRPr="0038204D">
              <w:t xml:space="preserve">иректор </w:t>
            </w:r>
          </w:p>
          <w:p w:rsidR="00C909F6" w:rsidRDefault="00C909F6" w:rsidP="00C909F6">
            <w:pPr>
              <w:jc w:val="center"/>
            </w:pPr>
            <w:r w:rsidRPr="0038204D">
              <w:t xml:space="preserve">РМПП ЖКХ </w:t>
            </w:r>
          </w:p>
          <w:p w:rsidR="00C909F6" w:rsidRPr="0038204D" w:rsidRDefault="00C909F6" w:rsidP="00C909F6">
            <w:pPr>
              <w:jc w:val="center"/>
            </w:pPr>
            <w:r w:rsidRPr="0038204D">
              <w:t>Трусов  В.А.</w:t>
            </w:r>
          </w:p>
        </w:tc>
        <w:tc>
          <w:tcPr>
            <w:tcW w:w="1843" w:type="dxa"/>
          </w:tcPr>
          <w:p w:rsidR="00C909F6" w:rsidRPr="0038204D" w:rsidRDefault="00C909F6" w:rsidP="00C909F6">
            <w:pPr>
              <w:jc w:val="center"/>
            </w:pPr>
            <w:r w:rsidRPr="0038204D">
              <w:t>Трусов В.А.</w:t>
            </w:r>
          </w:p>
        </w:tc>
        <w:tc>
          <w:tcPr>
            <w:tcW w:w="1276" w:type="dxa"/>
          </w:tcPr>
          <w:p w:rsidR="00C909F6" w:rsidRPr="0038204D" w:rsidRDefault="00C909F6" w:rsidP="00C909F6">
            <w:pPr>
              <w:jc w:val="center"/>
            </w:pPr>
            <w:r w:rsidRPr="0038204D">
              <w:t>август</w:t>
            </w:r>
          </w:p>
        </w:tc>
      </w:tr>
      <w:tr w:rsidR="00C909F6" w:rsidRPr="00AF1DF7" w:rsidTr="008D6C3C">
        <w:trPr>
          <w:trHeight w:val="528"/>
        </w:trPr>
        <w:tc>
          <w:tcPr>
            <w:tcW w:w="709" w:type="dxa"/>
          </w:tcPr>
          <w:p w:rsidR="00C909F6" w:rsidRPr="00AF1DF7" w:rsidRDefault="00C909F6" w:rsidP="00AA376A">
            <w:pPr>
              <w:contextualSpacing/>
            </w:pPr>
            <w:r>
              <w:t>3</w:t>
            </w:r>
            <w:r w:rsidR="00AA376A">
              <w:t>4</w:t>
            </w:r>
            <w:r>
              <w:t>.</w:t>
            </w:r>
          </w:p>
        </w:tc>
        <w:tc>
          <w:tcPr>
            <w:tcW w:w="3544" w:type="dxa"/>
          </w:tcPr>
          <w:p w:rsidR="00C909F6" w:rsidRPr="0038204D" w:rsidRDefault="00C909F6" w:rsidP="00C909F6">
            <w:pPr>
              <w:jc w:val="both"/>
            </w:pPr>
            <w:r w:rsidRPr="001212E6">
              <w:t xml:space="preserve">Отчет о работе учреждений культуры (отдел культуры, СОНКО, библиотечная система, клубная система) </w:t>
            </w:r>
            <w:r w:rsidRPr="001212E6">
              <w:tab/>
            </w:r>
          </w:p>
        </w:tc>
        <w:tc>
          <w:tcPr>
            <w:tcW w:w="2268" w:type="dxa"/>
          </w:tcPr>
          <w:p w:rsidR="00C909F6" w:rsidRPr="0038204D" w:rsidRDefault="00C909F6" w:rsidP="00C909F6">
            <w:pPr>
              <w:jc w:val="center"/>
            </w:pPr>
            <w:r>
              <w:t>Н</w:t>
            </w:r>
            <w:r w:rsidRPr="001212E6">
              <w:t xml:space="preserve">ачальник отдела </w:t>
            </w:r>
            <w:proofErr w:type="gramStart"/>
            <w:r w:rsidRPr="001212E6">
              <w:t xml:space="preserve">культуры  </w:t>
            </w:r>
            <w:proofErr w:type="spellStart"/>
            <w:r>
              <w:t>Ломанова</w:t>
            </w:r>
            <w:proofErr w:type="spellEnd"/>
            <w:proofErr w:type="gramEnd"/>
            <w:r>
              <w:t xml:space="preserve"> А.А.</w:t>
            </w:r>
            <w:r w:rsidRPr="001212E6">
              <w:tab/>
            </w:r>
          </w:p>
        </w:tc>
        <w:tc>
          <w:tcPr>
            <w:tcW w:w="1843" w:type="dxa"/>
          </w:tcPr>
          <w:p w:rsidR="00C909F6" w:rsidRPr="0038204D" w:rsidRDefault="00C909F6" w:rsidP="00C909F6">
            <w:pPr>
              <w:jc w:val="center"/>
            </w:pPr>
            <w:proofErr w:type="spellStart"/>
            <w:r>
              <w:t>Ломанова</w:t>
            </w:r>
            <w:proofErr w:type="spellEnd"/>
            <w:r>
              <w:t xml:space="preserve"> А.А</w:t>
            </w:r>
            <w:r w:rsidRPr="001212E6">
              <w:tab/>
            </w:r>
          </w:p>
        </w:tc>
        <w:tc>
          <w:tcPr>
            <w:tcW w:w="1276" w:type="dxa"/>
          </w:tcPr>
          <w:p w:rsidR="00C909F6" w:rsidRPr="0038204D" w:rsidRDefault="00C909F6" w:rsidP="00C909F6">
            <w:pPr>
              <w:jc w:val="center"/>
            </w:pPr>
            <w:r>
              <w:t>сентябрь</w:t>
            </w:r>
          </w:p>
        </w:tc>
      </w:tr>
      <w:tr w:rsidR="00434A1D" w:rsidRPr="00AF1DF7" w:rsidTr="008D6C3C">
        <w:trPr>
          <w:trHeight w:val="528"/>
        </w:trPr>
        <w:tc>
          <w:tcPr>
            <w:tcW w:w="709" w:type="dxa"/>
          </w:tcPr>
          <w:p w:rsidR="00434A1D" w:rsidRPr="00434A1D" w:rsidRDefault="00AA376A" w:rsidP="00C909F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544" w:type="dxa"/>
          </w:tcPr>
          <w:p w:rsidR="00434A1D" w:rsidRPr="00434A1D" w:rsidRDefault="00434A1D" w:rsidP="00C42BB7">
            <w:pPr>
              <w:jc w:val="both"/>
            </w:pPr>
            <w:r w:rsidRPr="00434A1D">
              <w:t xml:space="preserve">Информация </w:t>
            </w:r>
            <w:r w:rsidR="00AA376A" w:rsidRPr="00AA376A">
              <w:t>начальник</w:t>
            </w:r>
            <w:r w:rsidR="00AA376A">
              <w:t>а</w:t>
            </w:r>
            <w:r w:rsidR="00AA376A" w:rsidRPr="00AA376A">
              <w:t xml:space="preserve"> КГКУ «Краснотуранский отдел ветеринарии»</w:t>
            </w:r>
            <w:r w:rsidR="00AA376A">
              <w:t xml:space="preserve"> о состоянии и мерах улучшения эпизоотического и ветерин</w:t>
            </w:r>
            <w:r w:rsidR="00C42BB7">
              <w:t>а</w:t>
            </w:r>
            <w:r w:rsidR="00AA376A">
              <w:t>рно-санитарного благополучия в Краснотуранском районе</w:t>
            </w:r>
          </w:p>
        </w:tc>
        <w:tc>
          <w:tcPr>
            <w:tcW w:w="2268" w:type="dxa"/>
          </w:tcPr>
          <w:p w:rsidR="00434A1D" w:rsidRDefault="00DA44A3" w:rsidP="00C909F6">
            <w:pPr>
              <w:jc w:val="center"/>
            </w:pPr>
            <w:r>
              <w:t>Н</w:t>
            </w:r>
            <w:r w:rsidR="00AA376A" w:rsidRPr="00AA376A">
              <w:t>ачальник КГКУ «Краснотуранский отдел ветеринарии»</w:t>
            </w:r>
            <w:r w:rsidR="00AA376A">
              <w:t xml:space="preserve"> </w:t>
            </w:r>
            <w:r>
              <w:t>Детков И.В.</w:t>
            </w:r>
          </w:p>
        </w:tc>
        <w:tc>
          <w:tcPr>
            <w:tcW w:w="1843" w:type="dxa"/>
          </w:tcPr>
          <w:p w:rsidR="00434A1D" w:rsidRDefault="00434A1D" w:rsidP="00C909F6">
            <w:pPr>
              <w:jc w:val="center"/>
            </w:pPr>
          </w:p>
        </w:tc>
        <w:tc>
          <w:tcPr>
            <w:tcW w:w="1276" w:type="dxa"/>
          </w:tcPr>
          <w:p w:rsidR="00434A1D" w:rsidRDefault="00AA376A" w:rsidP="00C909F6">
            <w:pPr>
              <w:jc w:val="center"/>
            </w:pPr>
            <w:r>
              <w:t>сентябрь</w:t>
            </w:r>
          </w:p>
        </w:tc>
      </w:tr>
      <w:tr w:rsidR="00C909F6" w:rsidRPr="00AF1DF7" w:rsidTr="00C909F6">
        <w:trPr>
          <w:trHeight w:val="1123"/>
        </w:trPr>
        <w:tc>
          <w:tcPr>
            <w:tcW w:w="709" w:type="dxa"/>
          </w:tcPr>
          <w:p w:rsidR="00C909F6" w:rsidRPr="00AF1DF7" w:rsidRDefault="00C909F6" w:rsidP="00AA376A">
            <w:pPr>
              <w:contextualSpacing/>
            </w:pPr>
            <w:r>
              <w:t>3</w:t>
            </w:r>
            <w:r w:rsidR="00AA376A">
              <w:t>6</w:t>
            </w:r>
            <w:r>
              <w:t>.</w:t>
            </w:r>
          </w:p>
        </w:tc>
        <w:tc>
          <w:tcPr>
            <w:tcW w:w="3544" w:type="dxa"/>
          </w:tcPr>
          <w:p w:rsidR="00C909F6" w:rsidRPr="00372B21" w:rsidRDefault="00C909F6" w:rsidP="00C909F6">
            <w:pPr>
              <w:jc w:val="both"/>
            </w:pPr>
            <w:r>
              <w:t>О внесении изменений и дополнений в Устав Краснотуранского района</w:t>
            </w:r>
          </w:p>
        </w:tc>
        <w:tc>
          <w:tcPr>
            <w:tcW w:w="2268" w:type="dxa"/>
          </w:tcPr>
          <w:p w:rsidR="00C909F6" w:rsidRPr="00372B21" w:rsidRDefault="00C909F6" w:rsidP="00C909F6">
            <w:pPr>
              <w:jc w:val="center"/>
            </w:pPr>
          </w:p>
        </w:tc>
        <w:tc>
          <w:tcPr>
            <w:tcW w:w="1843" w:type="dxa"/>
          </w:tcPr>
          <w:p w:rsidR="00C909F6" w:rsidRPr="00992E61" w:rsidRDefault="00C909F6" w:rsidP="00C909F6">
            <w:pPr>
              <w:jc w:val="center"/>
            </w:pPr>
          </w:p>
        </w:tc>
        <w:tc>
          <w:tcPr>
            <w:tcW w:w="1276" w:type="dxa"/>
          </w:tcPr>
          <w:p w:rsidR="00C909F6" w:rsidRDefault="00C909F6" w:rsidP="00C909F6">
            <w:pPr>
              <w:jc w:val="center"/>
            </w:pPr>
            <w:r>
              <w:t>октябрь</w:t>
            </w:r>
          </w:p>
        </w:tc>
      </w:tr>
      <w:tr w:rsidR="00C909F6" w:rsidRPr="00AF1DF7" w:rsidTr="00F57022">
        <w:trPr>
          <w:trHeight w:val="770"/>
        </w:trPr>
        <w:tc>
          <w:tcPr>
            <w:tcW w:w="709" w:type="dxa"/>
          </w:tcPr>
          <w:p w:rsidR="00C909F6" w:rsidRPr="00AF1DF7" w:rsidRDefault="00C909F6" w:rsidP="00AA376A">
            <w:pPr>
              <w:contextualSpacing/>
            </w:pPr>
            <w:r>
              <w:t>3</w:t>
            </w:r>
            <w:r w:rsidR="00AA376A">
              <w:t>7</w:t>
            </w:r>
            <w:r>
              <w:t>.</w:t>
            </w:r>
          </w:p>
        </w:tc>
        <w:tc>
          <w:tcPr>
            <w:tcW w:w="3544" w:type="dxa"/>
          </w:tcPr>
          <w:p w:rsidR="00C909F6" w:rsidRPr="00372B21" w:rsidRDefault="00C909F6" w:rsidP="00C42BB7">
            <w:pPr>
              <w:jc w:val="both"/>
            </w:pPr>
            <w:r w:rsidRPr="00372B21">
              <w:t>Информация о ходе исполнения районного бюджета за 9 месяцев и ожидаемое исполнение за 202</w:t>
            </w:r>
            <w:r w:rsidR="00C42BB7">
              <w:t>3</w:t>
            </w:r>
            <w:r w:rsidRPr="00372B21">
              <w:t xml:space="preserve"> год. Использование средств резервного фонда</w:t>
            </w:r>
          </w:p>
        </w:tc>
        <w:tc>
          <w:tcPr>
            <w:tcW w:w="2268" w:type="dxa"/>
          </w:tcPr>
          <w:p w:rsidR="00C909F6" w:rsidRDefault="00C909F6" w:rsidP="00C909F6">
            <w:pPr>
              <w:jc w:val="center"/>
            </w:pPr>
            <w:r w:rsidRPr="00372B21">
              <w:t xml:space="preserve">Руководитель финансового управления администрации Краснотуранского района  </w:t>
            </w:r>
            <w:r>
              <w:t xml:space="preserve"> </w:t>
            </w:r>
          </w:p>
          <w:p w:rsidR="00C909F6" w:rsidRPr="00372B21" w:rsidRDefault="00C909F6" w:rsidP="00C909F6">
            <w:pPr>
              <w:jc w:val="center"/>
            </w:pPr>
            <w:r w:rsidRPr="00372B21">
              <w:t>Макарова В.А</w:t>
            </w:r>
          </w:p>
        </w:tc>
        <w:tc>
          <w:tcPr>
            <w:tcW w:w="1843" w:type="dxa"/>
          </w:tcPr>
          <w:p w:rsidR="00C909F6" w:rsidRPr="00AF1DF7" w:rsidRDefault="00C909F6" w:rsidP="00C909F6">
            <w:pPr>
              <w:jc w:val="center"/>
            </w:pPr>
            <w:r w:rsidRPr="00992E61">
              <w:t>Макарова В.А</w:t>
            </w:r>
          </w:p>
        </w:tc>
        <w:tc>
          <w:tcPr>
            <w:tcW w:w="1276" w:type="dxa"/>
          </w:tcPr>
          <w:p w:rsidR="00C909F6" w:rsidRPr="00AF1DF7" w:rsidRDefault="00C909F6" w:rsidP="00C909F6">
            <w:pPr>
              <w:jc w:val="center"/>
            </w:pPr>
            <w:r>
              <w:t>октябрь</w:t>
            </w:r>
          </w:p>
        </w:tc>
      </w:tr>
      <w:tr w:rsidR="00C909F6" w:rsidRPr="00AF1DF7" w:rsidTr="00F57022">
        <w:trPr>
          <w:trHeight w:val="770"/>
        </w:trPr>
        <w:tc>
          <w:tcPr>
            <w:tcW w:w="709" w:type="dxa"/>
          </w:tcPr>
          <w:p w:rsidR="00C909F6" w:rsidRPr="00AF1DF7" w:rsidRDefault="00C909F6" w:rsidP="000A4C7A">
            <w:pPr>
              <w:contextualSpacing/>
            </w:pPr>
            <w:r>
              <w:lastRenderedPageBreak/>
              <w:t>3</w:t>
            </w:r>
            <w:r w:rsidR="000A4C7A">
              <w:t>8</w:t>
            </w:r>
            <w:r>
              <w:t>.</w:t>
            </w:r>
          </w:p>
        </w:tc>
        <w:tc>
          <w:tcPr>
            <w:tcW w:w="3544" w:type="dxa"/>
          </w:tcPr>
          <w:p w:rsidR="00C909F6" w:rsidRPr="00266414" w:rsidRDefault="00C909F6" w:rsidP="00C909F6">
            <w:pPr>
              <w:jc w:val="both"/>
            </w:pPr>
            <w:r w:rsidRPr="00266414">
              <w:t xml:space="preserve">Отчет </w:t>
            </w:r>
            <w:r>
              <w:t xml:space="preserve">о </w:t>
            </w:r>
            <w:r w:rsidRPr="00266414">
              <w:t>работе отдела землепользования и землеустройства по эффективному использованию имущества и земель, по всем видам использования юридическими и физическими лицами</w:t>
            </w:r>
          </w:p>
        </w:tc>
        <w:tc>
          <w:tcPr>
            <w:tcW w:w="2268" w:type="dxa"/>
          </w:tcPr>
          <w:p w:rsidR="00C909F6" w:rsidRPr="00266414" w:rsidRDefault="00C909F6" w:rsidP="00C909F6">
            <w:pPr>
              <w:jc w:val="both"/>
            </w:pPr>
            <w:r>
              <w:t>Н</w:t>
            </w:r>
            <w:r w:rsidRPr="00266414">
              <w:t>ачальник отдела землепользования и землеустройства</w:t>
            </w:r>
          </w:p>
          <w:p w:rsidR="00C909F6" w:rsidRDefault="00C909F6" w:rsidP="00C909F6">
            <w:pPr>
              <w:jc w:val="center"/>
            </w:pPr>
            <w:r w:rsidRPr="00266414">
              <w:t xml:space="preserve">района </w:t>
            </w:r>
          </w:p>
          <w:p w:rsidR="00C909F6" w:rsidRPr="00266414" w:rsidRDefault="00C909F6" w:rsidP="00C909F6">
            <w:pPr>
              <w:jc w:val="center"/>
            </w:pPr>
            <w:r w:rsidRPr="00266414">
              <w:t>Никитенко С.В.</w:t>
            </w:r>
          </w:p>
        </w:tc>
        <w:tc>
          <w:tcPr>
            <w:tcW w:w="1843" w:type="dxa"/>
          </w:tcPr>
          <w:p w:rsidR="00C909F6" w:rsidRPr="00266414" w:rsidRDefault="00C909F6" w:rsidP="00C909F6">
            <w:pPr>
              <w:jc w:val="center"/>
            </w:pPr>
            <w:r w:rsidRPr="00266414">
              <w:t>Никитенко  С.В.</w:t>
            </w:r>
          </w:p>
        </w:tc>
        <w:tc>
          <w:tcPr>
            <w:tcW w:w="1276" w:type="dxa"/>
          </w:tcPr>
          <w:p w:rsidR="00C909F6" w:rsidRPr="00266414" w:rsidRDefault="00C909F6" w:rsidP="00C909F6">
            <w:pPr>
              <w:jc w:val="center"/>
            </w:pPr>
            <w:r>
              <w:t>октябрь</w:t>
            </w:r>
          </w:p>
        </w:tc>
      </w:tr>
      <w:tr w:rsidR="00C909F6" w:rsidRPr="00AF1DF7" w:rsidTr="003D394C">
        <w:trPr>
          <w:trHeight w:val="1125"/>
        </w:trPr>
        <w:tc>
          <w:tcPr>
            <w:tcW w:w="709" w:type="dxa"/>
          </w:tcPr>
          <w:p w:rsidR="00C909F6" w:rsidRPr="00AF1DF7" w:rsidRDefault="000A4C7A" w:rsidP="00C909F6">
            <w:pPr>
              <w:contextualSpacing/>
            </w:pPr>
            <w:r>
              <w:t>39.</w:t>
            </w:r>
          </w:p>
        </w:tc>
        <w:tc>
          <w:tcPr>
            <w:tcW w:w="3544" w:type="dxa"/>
          </w:tcPr>
          <w:p w:rsidR="00C909F6" w:rsidRPr="00AF1DF7" w:rsidRDefault="00C909F6" w:rsidP="00C909F6">
            <w:pPr>
              <w:jc w:val="both"/>
            </w:pPr>
            <w:r w:rsidRPr="00AF1DF7">
              <w:t>Утверждение Соглашений по передаче полномочий органов местного самоуправления</w:t>
            </w:r>
          </w:p>
        </w:tc>
        <w:tc>
          <w:tcPr>
            <w:tcW w:w="2268" w:type="dxa"/>
          </w:tcPr>
          <w:p w:rsidR="00C909F6" w:rsidRDefault="00C909F6" w:rsidP="00C909F6">
            <w:pPr>
              <w:jc w:val="center"/>
            </w:pPr>
            <w:r>
              <w:t>Н</w:t>
            </w:r>
            <w:r w:rsidRPr="00AF1DF7">
              <w:t xml:space="preserve">ачальник отдела </w:t>
            </w:r>
            <w:proofErr w:type="spellStart"/>
            <w:r w:rsidRPr="00AF1DF7">
              <w:t>ПОДиК</w:t>
            </w:r>
            <w:proofErr w:type="spellEnd"/>
            <w:r>
              <w:t xml:space="preserve"> </w:t>
            </w:r>
          </w:p>
          <w:p w:rsidR="00C909F6" w:rsidRPr="00AF1DF7" w:rsidRDefault="00C909F6" w:rsidP="00C909F6">
            <w:pPr>
              <w:jc w:val="center"/>
            </w:pPr>
            <w:proofErr w:type="spellStart"/>
            <w:r>
              <w:t>Березюк</w:t>
            </w:r>
            <w:proofErr w:type="spellEnd"/>
            <w:r>
              <w:t xml:space="preserve"> Д.Н.</w:t>
            </w:r>
          </w:p>
        </w:tc>
        <w:tc>
          <w:tcPr>
            <w:tcW w:w="1843" w:type="dxa"/>
          </w:tcPr>
          <w:p w:rsidR="00C909F6" w:rsidRPr="00AF1DF7" w:rsidRDefault="00C909F6" w:rsidP="00C909F6">
            <w:pPr>
              <w:jc w:val="center"/>
            </w:pPr>
            <w:proofErr w:type="spellStart"/>
            <w:r w:rsidRPr="00992E61">
              <w:t>Березюк</w:t>
            </w:r>
            <w:proofErr w:type="spellEnd"/>
            <w:r w:rsidRPr="00992E61">
              <w:t xml:space="preserve"> Д.Н.</w:t>
            </w:r>
          </w:p>
        </w:tc>
        <w:tc>
          <w:tcPr>
            <w:tcW w:w="1276" w:type="dxa"/>
          </w:tcPr>
          <w:p w:rsidR="00C909F6" w:rsidRPr="00AF1DF7" w:rsidRDefault="00C909F6" w:rsidP="00C909F6">
            <w:pPr>
              <w:jc w:val="center"/>
            </w:pPr>
            <w:r>
              <w:t>ноябрь</w:t>
            </w:r>
          </w:p>
        </w:tc>
      </w:tr>
      <w:tr w:rsidR="00C909F6" w:rsidRPr="00AF1DF7" w:rsidTr="003D394C">
        <w:trPr>
          <w:trHeight w:val="1125"/>
        </w:trPr>
        <w:tc>
          <w:tcPr>
            <w:tcW w:w="709" w:type="dxa"/>
          </w:tcPr>
          <w:p w:rsidR="00C909F6" w:rsidRDefault="00AA376A" w:rsidP="000A4C7A">
            <w:pPr>
              <w:contextualSpacing/>
            </w:pPr>
            <w:r>
              <w:t>4</w:t>
            </w:r>
            <w:r w:rsidR="000A4C7A">
              <w:t>0</w:t>
            </w:r>
            <w:r w:rsidR="00C909F6">
              <w:t>.</w:t>
            </w:r>
          </w:p>
        </w:tc>
        <w:tc>
          <w:tcPr>
            <w:tcW w:w="3544" w:type="dxa"/>
          </w:tcPr>
          <w:p w:rsidR="00C909F6" w:rsidRPr="00463D54" w:rsidRDefault="00C909F6" w:rsidP="00C909F6">
            <w:pPr>
              <w:jc w:val="both"/>
            </w:pPr>
            <w:r w:rsidRPr="001D1F38">
              <w:t>Информация об улучшении работы связи на территории района</w:t>
            </w:r>
          </w:p>
        </w:tc>
        <w:tc>
          <w:tcPr>
            <w:tcW w:w="2268" w:type="dxa"/>
          </w:tcPr>
          <w:p w:rsidR="00C909F6" w:rsidRPr="00372B21" w:rsidRDefault="00C909F6" w:rsidP="00C909F6">
            <w:pPr>
              <w:jc w:val="both"/>
            </w:pPr>
            <w:r>
              <w:t xml:space="preserve">Ростелеком </w:t>
            </w:r>
          </w:p>
        </w:tc>
        <w:tc>
          <w:tcPr>
            <w:tcW w:w="1843" w:type="dxa"/>
          </w:tcPr>
          <w:p w:rsidR="00C909F6" w:rsidRPr="00AF1DF7" w:rsidRDefault="00C909F6" w:rsidP="00C909F6">
            <w:pPr>
              <w:jc w:val="center"/>
            </w:pPr>
          </w:p>
        </w:tc>
        <w:tc>
          <w:tcPr>
            <w:tcW w:w="1276" w:type="dxa"/>
          </w:tcPr>
          <w:p w:rsidR="00C909F6" w:rsidRPr="00AF1DF7" w:rsidRDefault="00C909F6" w:rsidP="00C909F6">
            <w:pPr>
              <w:jc w:val="center"/>
            </w:pPr>
            <w:r>
              <w:t>ноябрь</w:t>
            </w:r>
          </w:p>
        </w:tc>
      </w:tr>
      <w:tr w:rsidR="00C909F6" w:rsidRPr="00992E61" w:rsidTr="004A7FBF">
        <w:trPr>
          <w:trHeight w:val="1659"/>
        </w:trPr>
        <w:tc>
          <w:tcPr>
            <w:tcW w:w="709" w:type="dxa"/>
          </w:tcPr>
          <w:p w:rsidR="00C909F6" w:rsidRPr="00AF1DF7" w:rsidRDefault="00AA376A" w:rsidP="000A4C7A">
            <w:pPr>
              <w:contextualSpacing/>
            </w:pPr>
            <w:r>
              <w:t>4</w:t>
            </w:r>
            <w:r w:rsidR="000A4C7A">
              <w:t>1</w:t>
            </w:r>
            <w:r w:rsidR="00C909F6">
              <w:t>.</w:t>
            </w:r>
          </w:p>
        </w:tc>
        <w:tc>
          <w:tcPr>
            <w:tcW w:w="3544" w:type="dxa"/>
          </w:tcPr>
          <w:p w:rsidR="00C909F6" w:rsidRPr="00372B21" w:rsidRDefault="00C909F6" w:rsidP="00C909F6">
            <w:pPr>
              <w:jc w:val="both"/>
            </w:pPr>
            <w:r w:rsidRPr="00372B21">
              <w:t xml:space="preserve">Об утверждении </w:t>
            </w:r>
            <w:r w:rsidRPr="00566F75">
              <w:t>районно</w:t>
            </w:r>
            <w:r>
              <w:t>го</w:t>
            </w:r>
            <w:r w:rsidRPr="00566F75">
              <w:t xml:space="preserve"> бюджет</w:t>
            </w:r>
            <w:r>
              <w:t>а</w:t>
            </w:r>
            <w:r w:rsidRPr="00566F75">
              <w:t xml:space="preserve">  на 202</w:t>
            </w:r>
            <w:r>
              <w:t>4</w:t>
            </w:r>
            <w:r w:rsidRPr="00566F75">
              <w:t xml:space="preserve"> год и плановый период 202</w:t>
            </w:r>
            <w:r>
              <w:t>5</w:t>
            </w:r>
            <w:r w:rsidRPr="00566F75">
              <w:t>-202</w:t>
            </w:r>
            <w:r>
              <w:t>6</w:t>
            </w:r>
            <w:r w:rsidRPr="00566F75">
              <w:t xml:space="preserve"> годов муниципального образования Краснотуранский район».</w:t>
            </w:r>
          </w:p>
        </w:tc>
        <w:tc>
          <w:tcPr>
            <w:tcW w:w="2268" w:type="dxa"/>
          </w:tcPr>
          <w:p w:rsidR="00C909F6" w:rsidRPr="00463B10" w:rsidRDefault="00C909F6" w:rsidP="00C909F6">
            <w:pPr>
              <w:jc w:val="center"/>
            </w:pPr>
            <w:r w:rsidRPr="00463B10">
              <w:t>Заместитель главы района по экономическому развитию – инвестиционный уполномоченный</w:t>
            </w:r>
          </w:p>
          <w:p w:rsidR="00C909F6" w:rsidRPr="00463B10" w:rsidRDefault="00C909F6" w:rsidP="00C909F6">
            <w:pPr>
              <w:jc w:val="center"/>
            </w:pPr>
            <w:r w:rsidRPr="00463B10">
              <w:t>Пермякова О.Р.</w:t>
            </w:r>
          </w:p>
        </w:tc>
        <w:tc>
          <w:tcPr>
            <w:tcW w:w="1843" w:type="dxa"/>
          </w:tcPr>
          <w:p w:rsidR="00C909F6" w:rsidRPr="00463B10" w:rsidRDefault="00C909F6" w:rsidP="00C909F6">
            <w:pPr>
              <w:jc w:val="center"/>
            </w:pPr>
            <w:r w:rsidRPr="00463B10">
              <w:t>Пермякова О.Р.</w:t>
            </w:r>
          </w:p>
        </w:tc>
        <w:tc>
          <w:tcPr>
            <w:tcW w:w="1276" w:type="dxa"/>
          </w:tcPr>
          <w:p w:rsidR="00C909F6" w:rsidRPr="00AF1DF7" w:rsidRDefault="00C909F6" w:rsidP="00C909F6">
            <w:pPr>
              <w:jc w:val="center"/>
            </w:pPr>
            <w:r w:rsidRPr="00AF1DF7">
              <w:t xml:space="preserve">декабрь </w:t>
            </w:r>
          </w:p>
        </w:tc>
      </w:tr>
      <w:tr w:rsidR="00C909F6" w:rsidRPr="00AF1DF7" w:rsidTr="00401905">
        <w:trPr>
          <w:trHeight w:val="399"/>
        </w:trPr>
        <w:tc>
          <w:tcPr>
            <w:tcW w:w="709" w:type="dxa"/>
          </w:tcPr>
          <w:p w:rsidR="00C909F6" w:rsidRPr="00AF1DF7" w:rsidRDefault="00AA376A" w:rsidP="000A4C7A">
            <w:pPr>
              <w:contextualSpacing/>
            </w:pPr>
            <w:r>
              <w:t>4</w:t>
            </w:r>
            <w:r w:rsidR="000A4C7A">
              <w:t>2</w:t>
            </w:r>
            <w:r w:rsidR="00C909F6">
              <w:t>.</w:t>
            </w:r>
          </w:p>
        </w:tc>
        <w:tc>
          <w:tcPr>
            <w:tcW w:w="3544" w:type="dxa"/>
          </w:tcPr>
          <w:p w:rsidR="00C909F6" w:rsidRPr="00372B21" w:rsidRDefault="00C909F6" w:rsidP="00C909F6">
            <w:pPr>
              <w:jc w:val="both"/>
            </w:pPr>
            <w:r w:rsidRPr="00463D54">
              <w:t>Информация глав сельск</w:t>
            </w:r>
            <w:r>
              <w:t>их</w:t>
            </w:r>
            <w:r w:rsidRPr="00463D54">
              <w:t xml:space="preserve"> совет</w:t>
            </w:r>
            <w:r>
              <w:t>ов о деятельности за 2022-2023 годы</w:t>
            </w:r>
          </w:p>
        </w:tc>
        <w:tc>
          <w:tcPr>
            <w:tcW w:w="2268" w:type="dxa"/>
          </w:tcPr>
          <w:p w:rsidR="00C909F6" w:rsidRPr="00372B21" w:rsidRDefault="00C909F6" w:rsidP="00C909F6">
            <w:pPr>
              <w:jc w:val="both"/>
            </w:pPr>
          </w:p>
        </w:tc>
        <w:tc>
          <w:tcPr>
            <w:tcW w:w="1843" w:type="dxa"/>
          </w:tcPr>
          <w:p w:rsidR="00C909F6" w:rsidRPr="00AF1DF7" w:rsidRDefault="00C909F6" w:rsidP="00C909F6">
            <w:pPr>
              <w:jc w:val="center"/>
            </w:pPr>
          </w:p>
        </w:tc>
        <w:tc>
          <w:tcPr>
            <w:tcW w:w="1276" w:type="dxa"/>
          </w:tcPr>
          <w:p w:rsidR="00C909F6" w:rsidRPr="00AF1DF7" w:rsidRDefault="00C909F6" w:rsidP="00C909F6">
            <w:pPr>
              <w:jc w:val="center"/>
            </w:pPr>
            <w:r>
              <w:t>В течение года</w:t>
            </w:r>
          </w:p>
        </w:tc>
      </w:tr>
      <w:tr w:rsidR="00C909F6" w:rsidRPr="00AF1DF7" w:rsidTr="00401905">
        <w:trPr>
          <w:trHeight w:val="399"/>
        </w:trPr>
        <w:tc>
          <w:tcPr>
            <w:tcW w:w="709" w:type="dxa"/>
          </w:tcPr>
          <w:p w:rsidR="00C909F6" w:rsidRPr="00AF1DF7" w:rsidRDefault="00AA376A" w:rsidP="000A4C7A">
            <w:pPr>
              <w:contextualSpacing/>
            </w:pPr>
            <w:r>
              <w:t>4</w:t>
            </w:r>
            <w:r w:rsidR="000A4C7A">
              <w:t>3</w:t>
            </w:r>
            <w:r w:rsidR="00C909F6">
              <w:t>.</w:t>
            </w:r>
          </w:p>
        </w:tc>
        <w:tc>
          <w:tcPr>
            <w:tcW w:w="3544" w:type="dxa"/>
          </w:tcPr>
          <w:p w:rsidR="00C909F6" w:rsidRPr="0046703E" w:rsidRDefault="00C909F6" w:rsidP="00506DE4">
            <w:pPr>
              <w:jc w:val="both"/>
            </w:pPr>
            <w:r w:rsidRPr="00C909F6">
              <w:t xml:space="preserve">Внесение изменений в </w:t>
            </w:r>
            <w:r w:rsidR="00506DE4">
              <w:t>р</w:t>
            </w:r>
            <w:r w:rsidRPr="00C909F6">
              <w:t xml:space="preserve">ешения Краснотуранского районного Совета депутатов </w:t>
            </w:r>
          </w:p>
        </w:tc>
        <w:tc>
          <w:tcPr>
            <w:tcW w:w="2268" w:type="dxa"/>
          </w:tcPr>
          <w:p w:rsidR="00C909F6" w:rsidRPr="00B036FE" w:rsidRDefault="00C909F6" w:rsidP="00C909F6">
            <w:pPr>
              <w:jc w:val="both"/>
              <w:rPr>
                <w:highlight w:val="yellow"/>
              </w:rPr>
            </w:pPr>
            <w:r w:rsidRPr="006E7734">
              <w:t>Кошелева И.Н. – консультант-юрист районного Света депутатов</w:t>
            </w:r>
          </w:p>
        </w:tc>
        <w:tc>
          <w:tcPr>
            <w:tcW w:w="1843" w:type="dxa"/>
          </w:tcPr>
          <w:p w:rsidR="00C909F6" w:rsidRPr="006E7734" w:rsidRDefault="00C909F6" w:rsidP="00C909F6">
            <w:pPr>
              <w:jc w:val="center"/>
            </w:pPr>
            <w:r w:rsidRPr="006E7734">
              <w:t>Кошелева И.Н.</w:t>
            </w:r>
          </w:p>
        </w:tc>
        <w:tc>
          <w:tcPr>
            <w:tcW w:w="1276" w:type="dxa"/>
          </w:tcPr>
          <w:p w:rsidR="00C909F6" w:rsidRPr="004B3173" w:rsidRDefault="00C909F6" w:rsidP="00C909F6">
            <w:pPr>
              <w:jc w:val="center"/>
            </w:pPr>
            <w:r>
              <w:t>По мере необходимости</w:t>
            </w:r>
          </w:p>
        </w:tc>
      </w:tr>
      <w:tr w:rsidR="00C909F6" w:rsidRPr="00AF1DF7" w:rsidTr="00401905">
        <w:trPr>
          <w:trHeight w:val="399"/>
        </w:trPr>
        <w:tc>
          <w:tcPr>
            <w:tcW w:w="709" w:type="dxa"/>
          </w:tcPr>
          <w:p w:rsidR="00C909F6" w:rsidRPr="00C909F6" w:rsidRDefault="00AA376A" w:rsidP="000A4C7A">
            <w:pPr>
              <w:ind w:left="142"/>
              <w:contextualSpacing/>
            </w:pPr>
            <w:r>
              <w:t>4</w:t>
            </w:r>
            <w:r w:rsidR="000A4C7A">
              <w:t>4</w:t>
            </w:r>
            <w:r>
              <w:t>.</w:t>
            </w:r>
          </w:p>
        </w:tc>
        <w:tc>
          <w:tcPr>
            <w:tcW w:w="3544" w:type="dxa"/>
          </w:tcPr>
          <w:p w:rsidR="00C909F6" w:rsidRPr="00C909F6" w:rsidRDefault="00C909F6" w:rsidP="00C909F6">
            <w:pPr>
              <w:jc w:val="both"/>
            </w:pPr>
            <w:r w:rsidRPr="00C909F6">
              <w:t>Информация о деятельности МБОУДО «Краснотуранская ДЮСШ»  и итогах работы за 2022-2023 годы</w:t>
            </w:r>
          </w:p>
        </w:tc>
        <w:tc>
          <w:tcPr>
            <w:tcW w:w="2268" w:type="dxa"/>
          </w:tcPr>
          <w:p w:rsidR="00C909F6" w:rsidRPr="00C909F6" w:rsidRDefault="00C909F6" w:rsidP="00C909F6">
            <w:pPr>
              <w:jc w:val="center"/>
            </w:pPr>
            <w:r w:rsidRPr="00C909F6">
              <w:t xml:space="preserve">Директор МБОУДО «Краснотуранская ДЮСШ»  </w:t>
            </w:r>
          </w:p>
          <w:p w:rsidR="00C909F6" w:rsidRPr="00C909F6" w:rsidRDefault="00C909F6" w:rsidP="00C909F6">
            <w:pPr>
              <w:jc w:val="center"/>
            </w:pPr>
            <w:r w:rsidRPr="00C909F6">
              <w:t>Щербина К.М.</w:t>
            </w:r>
          </w:p>
        </w:tc>
        <w:tc>
          <w:tcPr>
            <w:tcW w:w="1843" w:type="dxa"/>
          </w:tcPr>
          <w:p w:rsidR="00C909F6" w:rsidRPr="00C909F6" w:rsidRDefault="00C909F6" w:rsidP="00C909F6">
            <w:pPr>
              <w:jc w:val="center"/>
            </w:pPr>
            <w:r w:rsidRPr="00C909F6">
              <w:t>Щербина К.М.</w:t>
            </w:r>
          </w:p>
        </w:tc>
        <w:tc>
          <w:tcPr>
            <w:tcW w:w="1276" w:type="dxa"/>
          </w:tcPr>
          <w:p w:rsidR="00C909F6" w:rsidRPr="00773A6F" w:rsidRDefault="000A4C7A" w:rsidP="000A4C7A">
            <w:pPr>
              <w:rPr>
                <w:highlight w:val="yellow"/>
              </w:rPr>
            </w:pPr>
            <w:r>
              <w:t>декабрь</w:t>
            </w:r>
          </w:p>
        </w:tc>
      </w:tr>
    </w:tbl>
    <w:p w:rsidR="006C4389" w:rsidRDefault="006C4389" w:rsidP="00C31A3E">
      <w:pPr>
        <w:spacing w:after="120"/>
        <w:rPr>
          <w:b/>
          <w:sz w:val="28"/>
          <w:szCs w:val="28"/>
        </w:rPr>
      </w:pPr>
    </w:p>
    <w:p w:rsidR="000A4C7A" w:rsidRDefault="000A4C7A" w:rsidP="00C31A3E">
      <w:pPr>
        <w:spacing w:after="120"/>
        <w:rPr>
          <w:b/>
          <w:sz w:val="28"/>
          <w:szCs w:val="28"/>
        </w:rPr>
      </w:pPr>
    </w:p>
    <w:p w:rsidR="000A4C7A" w:rsidRPr="00C50E4C" w:rsidRDefault="000A4C7A" w:rsidP="00C31A3E">
      <w:pPr>
        <w:spacing w:after="120"/>
        <w:rPr>
          <w:b/>
          <w:sz w:val="28"/>
          <w:szCs w:val="28"/>
        </w:rPr>
      </w:pPr>
    </w:p>
    <w:p w:rsidR="009A47E6" w:rsidRPr="000A4C7A" w:rsidRDefault="006C4389" w:rsidP="000A4C7A">
      <w:pPr>
        <w:pStyle w:val="a3"/>
        <w:numPr>
          <w:ilvl w:val="0"/>
          <w:numId w:val="1"/>
        </w:numPr>
        <w:spacing w:after="120"/>
        <w:rPr>
          <w:b/>
        </w:rPr>
      </w:pPr>
      <w:r w:rsidRPr="000A4C7A">
        <w:rPr>
          <w:b/>
        </w:rPr>
        <w:t>Вопросы, рассматриваемые на заседании постоянной комиссии по финансам, бюджету, налоговой политике, малому и среднему бизнесу:</w:t>
      </w:r>
    </w:p>
    <w:p w:rsidR="000A4C7A" w:rsidRPr="000A4C7A" w:rsidRDefault="000A4C7A" w:rsidP="000A4C7A">
      <w:pPr>
        <w:spacing w:after="120"/>
        <w:rPr>
          <w:b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2126"/>
        <w:gridCol w:w="2127"/>
        <w:gridCol w:w="1276"/>
      </w:tblGrid>
      <w:tr w:rsidR="006C4389" w:rsidRPr="00372B21" w:rsidTr="00EF5C5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89" w:rsidRPr="00372B21" w:rsidRDefault="006C4389" w:rsidP="004A7FBF">
            <w:pPr>
              <w:jc w:val="center"/>
            </w:pPr>
            <w:r w:rsidRPr="00372B21">
              <w:t xml:space="preserve">№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89" w:rsidRPr="00372B21" w:rsidRDefault="006C4389" w:rsidP="004A7FBF">
            <w:pPr>
              <w:jc w:val="both"/>
            </w:pPr>
            <w:r w:rsidRPr="00372B21">
              <w:t xml:space="preserve">Наименование вопроса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89" w:rsidRPr="00372B21" w:rsidRDefault="006C4389" w:rsidP="004A7FBF">
            <w:pPr>
              <w:jc w:val="center"/>
            </w:pPr>
            <w:r w:rsidRPr="00372B21">
              <w:t xml:space="preserve">Докладчик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89" w:rsidRPr="00372B21" w:rsidRDefault="006C4389" w:rsidP="004A7FBF">
            <w:pPr>
              <w:jc w:val="center"/>
            </w:pPr>
            <w:r w:rsidRPr="00372B21">
              <w:t>Ответственный за подготовку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89" w:rsidRPr="00372B21" w:rsidRDefault="006C4389" w:rsidP="004A7FBF">
            <w:pPr>
              <w:jc w:val="center"/>
            </w:pPr>
            <w:r w:rsidRPr="00372B21">
              <w:t>Сроки рассмотрения</w:t>
            </w:r>
          </w:p>
          <w:p w:rsidR="006C4389" w:rsidRPr="00372B21" w:rsidRDefault="006C4389" w:rsidP="004A7FBF">
            <w:pPr>
              <w:jc w:val="center"/>
            </w:pPr>
          </w:p>
        </w:tc>
      </w:tr>
      <w:tr w:rsidR="00336870" w:rsidRPr="00372B21" w:rsidTr="00EF5C5E">
        <w:trPr>
          <w:trHeight w:val="294"/>
        </w:trPr>
        <w:tc>
          <w:tcPr>
            <w:tcW w:w="709" w:type="dxa"/>
          </w:tcPr>
          <w:p w:rsidR="00336870" w:rsidRPr="00372B21" w:rsidRDefault="00336870" w:rsidP="00336870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70" w:rsidRPr="00372B21" w:rsidRDefault="00336870" w:rsidP="00336870">
            <w:pPr>
              <w:contextualSpacing/>
            </w:pPr>
            <w:r w:rsidRPr="00372B21">
              <w:t>Повышение эффективности бюджетных расходов с использованием механизма муниципальных  программ Краснотуранского района и расширение их использ</w:t>
            </w:r>
            <w:r w:rsidR="00464ECE" w:rsidRPr="00372B21">
              <w:t>ования в бюджетном планировании</w:t>
            </w:r>
            <w:r w:rsidRPr="00372B21">
              <w:t>,</w:t>
            </w:r>
            <w:r w:rsidR="00464ECE" w:rsidRPr="00372B21">
              <w:t xml:space="preserve"> </w:t>
            </w:r>
            <w:r w:rsidRPr="00372B21">
              <w:lastRenderedPageBreak/>
              <w:t>повышение эффективности оказания муниципальных  услуг, повышение эффективности использования муниципального имущества,  обеспечение  исполнения в полном объеме Указа Президента Российской  Федерации  2018г. « О национальных целях и стратегических задачах развития Российской Федерации на период до 2024 года.</w:t>
            </w:r>
          </w:p>
        </w:tc>
        <w:tc>
          <w:tcPr>
            <w:tcW w:w="2126" w:type="dxa"/>
          </w:tcPr>
          <w:p w:rsidR="00150595" w:rsidRDefault="00336870" w:rsidP="00336870">
            <w:pPr>
              <w:jc w:val="both"/>
            </w:pPr>
            <w:r w:rsidRPr="00372B21">
              <w:lastRenderedPageBreak/>
              <w:t xml:space="preserve">Руководитель финансового управления администрации Краснотуранского района </w:t>
            </w:r>
          </w:p>
          <w:p w:rsidR="00336870" w:rsidRPr="00372B21" w:rsidRDefault="00336870" w:rsidP="00336870">
            <w:pPr>
              <w:jc w:val="both"/>
            </w:pPr>
            <w:r w:rsidRPr="00372B21">
              <w:t xml:space="preserve"> Макарова В.А</w:t>
            </w:r>
          </w:p>
        </w:tc>
        <w:tc>
          <w:tcPr>
            <w:tcW w:w="2127" w:type="dxa"/>
          </w:tcPr>
          <w:p w:rsidR="00336870" w:rsidRPr="00372B21" w:rsidRDefault="00336870" w:rsidP="00336870">
            <w:pPr>
              <w:jc w:val="center"/>
            </w:pPr>
            <w:r w:rsidRPr="00372B21">
              <w:t>Бычкова Н.Н., Никитенко Т.А.</w:t>
            </w:r>
          </w:p>
        </w:tc>
        <w:tc>
          <w:tcPr>
            <w:tcW w:w="1276" w:type="dxa"/>
          </w:tcPr>
          <w:p w:rsidR="00336870" w:rsidRPr="00372B21" w:rsidRDefault="00336870" w:rsidP="00372B21">
            <w:pPr>
              <w:jc w:val="center"/>
            </w:pPr>
            <w:r w:rsidRPr="00372B21">
              <w:t>Апрель, июль, сентябрь</w:t>
            </w:r>
          </w:p>
        </w:tc>
      </w:tr>
      <w:tr w:rsidR="00464ECE" w:rsidRPr="00372B21" w:rsidTr="00C3691F">
        <w:trPr>
          <w:trHeight w:val="294"/>
        </w:trPr>
        <w:tc>
          <w:tcPr>
            <w:tcW w:w="709" w:type="dxa"/>
          </w:tcPr>
          <w:p w:rsidR="00464ECE" w:rsidRPr="00372B21" w:rsidRDefault="00464ECE" w:rsidP="00464ECE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CE" w:rsidRPr="00372B21" w:rsidRDefault="00464ECE" w:rsidP="00C42BB7">
            <w:pPr>
              <w:contextualSpacing/>
            </w:pPr>
            <w:r w:rsidRPr="00372B21">
              <w:t>Проведение комиссии по финансам, бюджету, налоговой политике, малому и среднему бизнесу по отчету об исполнении районного бюджета  муниципального района за 202</w:t>
            </w:r>
            <w:r w:rsidR="00C42BB7">
              <w:t>2</w:t>
            </w:r>
            <w:r w:rsidRPr="00372B21"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05" w:rsidRDefault="004D7305" w:rsidP="004D7305">
            <w:pPr>
              <w:contextualSpacing/>
            </w:pPr>
            <w:r>
              <w:t>Заместитель главы района по экономическому развитию – инвестиционный уполномоченный</w:t>
            </w:r>
          </w:p>
          <w:p w:rsidR="00464ECE" w:rsidRDefault="004D7305" w:rsidP="004D7305">
            <w:pPr>
              <w:contextualSpacing/>
            </w:pPr>
            <w:r>
              <w:t>Пермякова</w:t>
            </w:r>
            <w:r w:rsidR="00DA44A3">
              <w:t xml:space="preserve"> О.Р.</w:t>
            </w:r>
            <w:r w:rsidR="00C94484">
              <w:t>,</w:t>
            </w:r>
          </w:p>
          <w:p w:rsidR="00C94484" w:rsidRPr="00372B21" w:rsidRDefault="00C94484" w:rsidP="004D7305">
            <w:pPr>
              <w:contextualSpacing/>
            </w:pPr>
            <w:r w:rsidRPr="00C94484">
              <w:t>Макарова В.А. – руководитель финансового управления        администрации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CE" w:rsidRPr="00372B21" w:rsidRDefault="00464ECE" w:rsidP="00464ECE">
            <w:pPr>
              <w:contextualSpacing/>
            </w:pPr>
            <w:r w:rsidRPr="00372B21">
              <w:t>Бычкова Н.Н., Никитенко Т.А.</w:t>
            </w:r>
          </w:p>
        </w:tc>
        <w:tc>
          <w:tcPr>
            <w:tcW w:w="1276" w:type="dxa"/>
          </w:tcPr>
          <w:p w:rsidR="00464ECE" w:rsidRPr="00372B21" w:rsidRDefault="00464ECE" w:rsidP="00372B21">
            <w:pPr>
              <w:jc w:val="center"/>
            </w:pPr>
            <w:r w:rsidRPr="00372B21">
              <w:t>май</w:t>
            </w:r>
          </w:p>
        </w:tc>
      </w:tr>
      <w:tr w:rsidR="00464ECE" w:rsidRPr="00372B21" w:rsidTr="00EF5C5E">
        <w:trPr>
          <w:trHeight w:val="294"/>
        </w:trPr>
        <w:tc>
          <w:tcPr>
            <w:tcW w:w="709" w:type="dxa"/>
          </w:tcPr>
          <w:p w:rsidR="00464ECE" w:rsidRPr="00372B21" w:rsidRDefault="00464ECE" w:rsidP="00464ECE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3544" w:type="dxa"/>
          </w:tcPr>
          <w:p w:rsidR="00464ECE" w:rsidRPr="00372B21" w:rsidRDefault="001212E6" w:rsidP="00C42BB7">
            <w:pPr>
              <w:jc w:val="both"/>
            </w:pPr>
            <w:r>
              <w:t>О резолюции п</w:t>
            </w:r>
            <w:r w:rsidR="00464ECE" w:rsidRPr="00372B21">
              <w:t>убличны</w:t>
            </w:r>
            <w:r>
              <w:t>х</w:t>
            </w:r>
            <w:r w:rsidR="00464ECE" w:rsidRPr="00372B21">
              <w:t xml:space="preserve"> слушани</w:t>
            </w:r>
            <w:r>
              <w:t>й</w:t>
            </w:r>
            <w:r w:rsidR="00464ECE" w:rsidRPr="00372B21">
              <w:t xml:space="preserve"> по отчёту об исполнении районного бюджета муниципального образования за 202</w:t>
            </w:r>
            <w:r w:rsidR="00C42BB7">
              <w:t>2</w:t>
            </w:r>
            <w:r w:rsidR="00464ECE" w:rsidRPr="00372B21">
              <w:t xml:space="preserve"> год</w:t>
            </w:r>
          </w:p>
        </w:tc>
        <w:tc>
          <w:tcPr>
            <w:tcW w:w="2126" w:type="dxa"/>
          </w:tcPr>
          <w:p w:rsidR="00962CDB" w:rsidRDefault="00962CDB" w:rsidP="00962CDB">
            <w:pPr>
              <w:jc w:val="both"/>
            </w:pPr>
            <w:r>
              <w:t>Заместитель главы района по экономическому развитию – инвестиционный уполномоченный</w:t>
            </w:r>
          </w:p>
          <w:p w:rsidR="00C94484" w:rsidRDefault="00962CDB" w:rsidP="00962CDB">
            <w:pPr>
              <w:jc w:val="both"/>
            </w:pPr>
            <w:r>
              <w:t>Пермякова</w:t>
            </w:r>
            <w:r w:rsidR="00DA44A3">
              <w:t xml:space="preserve"> О.Р.</w:t>
            </w:r>
          </w:p>
          <w:p w:rsidR="00464ECE" w:rsidRPr="004D7305" w:rsidRDefault="00962CDB" w:rsidP="00962CDB">
            <w:pPr>
              <w:jc w:val="both"/>
              <w:rPr>
                <w:highlight w:val="yellow"/>
              </w:rPr>
            </w:pPr>
            <w:r>
              <w:tab/>
            </w:r>
          </w:p>
        </w:tc>
        <w:tc>
          <w:tcPr>
            <w:tcW w:w="2127" w:type="dxa"/>
          </w:tcPr>
          <w:p w:rsidR="00464ECE" w:rsidRPr="004D7305" w:rsidRDefault="001212E6" w:rsidP="00464ECE">
            <w:pPr>
              <w:jc w:val="center"/>
              <w:rPr>
                <w:highlight w:val="yellow"/>
              </w:rPr>
            </w:pPr>
            <w:r w:rsidRPr="001212E6">
              <w:t>Бычкова Н.Н., Никитенко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CE" w:rsidRPr="00372B21" w:rsidRDefault="00464ECE" w:rsidP="00372B21">
            <w:pPr>
              <w:contextualSpacing/>
              <w:jc w:val="center"/>
            </w:pPr>
            <w:r w:rsidRPr="00372B21">
              <w:t>Май</w:t>
            </w:r>
          </w:p>
        </w:tc>
      </w:tr>
      <w:tr w:rsidR="00464ECE" w:rsidRPr="00372B21" w:rsidTr="00C3691F">
        <w:trPr>
          <w:trHeight w:val="294"/>
        </w:trPr>
        <w:tc>
          <w:tcPr>
            <w:tcW w:w="709" w:type="dxa"/>
          </w:tcPr>
          <w:p w:rsidR="00464ECE" w:rsidRPr="00372B21" w:rsidRDefault="00464ECE" w:rsidP="00464ECE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CE" w:rsidRPr="00372B21" w:rsidRDefault="00464ECE" w:rsidP="00464ECE">
            <w:pPr>
              <w:contextualSpacing/>
            </w:pPr>
            <w:proofErr w:type="gramStart"/>
            <w:r w:rsidRPr="00372B21">
              <w:t>О результатах</w:t>
            </w:r>
            <w:proofErr w:type="gramEnd"/>
            <w:r w:rsidRPr="00372B21">
              <w:t xml:space="preserve"> проведенных контрольно-счётным</w:t>
            </w:r>
          </w:p>
          <w:p w:rsidR="00464ECE" w:rsidRPr="00372B21" w:rsidRDefault="00464ECE" w:rsidP="00464ECE">
            <w:pPr>
              <w:contextualSpacing/>
            </w:pPr>
            <w:r w:rsidRPr="00372B21">
              <w:t>органом  экспертно-аналитических мероприятий:</w:t>
            </w:r>
          </w:p>
          <w:p w:rsidR="00464ECE" w:rsidRPr="00372B21" w:rsidRDefault="00464ECE" w:rsidP="00464ECE">
            <w:pPr>
              <w:contextualSpacing/>
            </w:pPr>
            <w:r w:rsidRPr="00372B21">
              <w:t xml:space="preserve"> заключения на годовой отчёт об исполнении</w:t>
            </w:r>
          </w:p>
          <w:p w:rsidR="00464ECE" w:rsidRPr="00372B21" w:rsidRDefault="00464ECE" w:rsidP="00464ECE">
            <w:pPr>
              <w:contextualSpacing/>
            </w:pPr>
            <w:r w:rsidRPr="00372B21">
              <w:t>бюджета;</w:t>
            </w:r>
          </w:p>
          <w:p w:rsidR="00464ECE" w:rsidRPr="00372B21" w:rsidRDefault="00464ECE" w:rsidP="00464ECE">
            <w:pPr>
              <w:contextualSpacing/>
            </w:pPr>
            <w:r w:rsidRPr="00372B21">
              <w:t xml:space="preserve"> отчёта о проведении анализа исполнения бюджета;</w:t>
            </w:r>
          </w:p>
          <w:p w:rsidR="00464ECE" w:rsidRPr="00372B21" w:rsidRDefault="00464ECE" w:rsidP="00464ECE">
            <w:pPr>
              <w:contextualSpacing/>
            </w:pPr>
            <w:r w:rsidRPr="00372B21">
              <w:t xml:space="preserve"> заключений на проекты решений о внесении изменений и дополнений в бюджет </w:t>
            </w:r>
            <w:r w:rsidR="004D7305">
              <w:t xml:space="preserve">за </w:t>
            </w:r>
            <w:r w:rsidRPr="00372B21">
              <w:t>202</w:t>
            </w:r>
            <w:r w:rsidR="00C42BB7">
              <w:t>2</w:t>
            </w:r>
            <w:r w:rsidR="004D7305">
              <w:t xml:space="preserve"> г.</w:t>
            </w:r>
            <w:r w:rsidRPr="00372B21">
              <w:t>;</w:t>
            </w:r>
          </w:p>
          <w:p w:rsidR="00464ECE" w:rsidRPr="00372B21" w:rsidRDefault="00464ECE" w:rsidP="00464ECE">
            <w:pPr>
              <w:contextualSpacing/>
            </w:pPr>
            <w:r w:rsidRPr="00372B21">
              <w:t xml:space="preserve"> финансово-экономической экспертизы проектов муниципальных правовых актов, муниципальных программ; </w:t>
            </w:r>
          </w:p>
          <w:p w:rsidR="00464ECE" w:rsidRPr="00372B21" w:rsidRDefault="00464ECE" w:rsidP="00C42BB7">
            <w:pPr>
              <w:contextualSpacing/>
            </w:pPr>
            <w:r w:rsidRPr="00372B21">
              <w:lastRenderedPageBreak/>
              <w:t>отчёт о деятельности контрольно-счётного органа  за  202</w:t>
            </w:r>
            <w:r w:rsidR="00C42BB7">
              <w:t>2</w:t>
            </w:r>
            <w:r w:rsidRPr="00372B21"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CE" w:rsidRPr="00F26B07" w:rsidRDefault="004C09B3" w:rsidP="00464ECE">
            <w:pPr>
              <w:contextualSpacing/>
            </w:pPr>
            <w:r>
              <w:lastRenderedPageBreak/>
              <w:t xml:space="preserve">Председатель контрольно-счетного органа МО Краснотуранский район - </w:t>
            </w:r>
            <w:r w:rsidRPr="00962CDB">
              <w:t>Онисенко Л.И.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CE" w:rsidRPr="00372B21" w:rsidRDefault="00464ECE" w:rsidP="00464ECE">
            <w:pPr>
              <w:contextualSpacing/>
            </w:pPr>
            <w:r w:rsidRPr="00372B21">
              <w:t>Бычкова Н.Н., Никитенко Т.А.</w:t>
            </w:r>
          </w:p>
          <w:p w:rsidR="00464ECE" w:rsidRPr="00372B21" w:rsidRDefault="00464ECE" w:rsidP="00464ECE">
            <w:pPr>
              <w:contextualSpacing/>
            </w:pPr>
          </w:p>
          <w:p w:rsidR="00464ECE" w:rsidRPr="00372B21" w:rsidRDefault="00464ECE" w:rsidP="00464ECE">
            <w:pPr>
              <w:contextualSpacing/>
            </w:pPr>
          </w:p>
          <w:p w:rsidR="00464ECE" w:rsidRPr="00372B21" w:rsidRDefault="00464ECE" w:rsidP="00464ECE">
            <w:pPr>
              <w:contextualSpacing/>
            </w:pPr>
          </w:p>
          <w:p w:rsidR="00464ECE" w:rsidRPr="00372B21" w:rsidRDefault="00464ECE" w:rsidP="00464ECE">
            <w:pPr>
              <w:contextualSpacing/>
            </w:pPr>
          </w:p>
          <w:p w:rsidR="00464ECE" w:rsidRPr="00372B21" w:rsidRDefault="00464ECE" w:rsidP="00464ECE">
            <w:pPr>
              <w:contextualSpacing/>
            </w:pPr>
          </w:p>
          <w:p w:rsidR="00464ECE" w:rsidRPr="00372B21" w:rsidRDefault="00464ECE" w:rsidP="00464ECE">
            <w:pPr>
              <w:contextualSpacing/>
            </w:pPr>
          </w:p>
          <w:p w:rsidR="00464ECE" w:rsidRPr="00372B21" w:rsidRDefault="00464ECE" w:rsidP="00464ECE">
            <w:pPr>
              <w:contextualSpacing/>
            </w:pPr>
          </w:p>
          <w:p w:rsidR="00464ECE" w:rsidRPr="00372B21" w:rsidRDefault="00464ECE" w:rsidP="00464ECE">
            <w:pPr>
              <w:contextualSpacing/>
            </w:pPr>
          </w:p>
          <w:p w:rsidR="00464ECE" w:rsidRPr="00372B21" w:rsidRDefault="00464ECE" w:rsidP="00464ECE">
            <w:pPr>
              <w:contextualSpacing/>
            </w:pPr>
          </w:p>
          <w:p w:rsidR="00464ECE" w:rsidRPr="00372B21" w:rsidRDefault="00464ECE" w:rsidP="00464ECE">
            <w:pPr>
              <w:contextualSpacing/>
            </w:pPr>
          </w:p>
          <w:p w:rsidR="00464ECE" w:rsidRPr="00372B21" w:rsidRDefault="00464ECE" w:rsidP="00464ECE">
            <w:pPr>
              <w:contextualSpacing/>
            </w:pPr>
          </w:p>
          <w:p w:rsidR="00464ECE" w:rsidRPr="00372B21" w:rsidRDefault="00464ECE" w:rsidP="00464ECE">
            <w:pPr>
              <w:contextualSpacing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CE" w:rsidRPr="00372B21" w:rsidRDefault="00464ECE" w:rsidP="001212E6">
            <w:pPr>
              <w:contextualSpacing/>
              <w:jc w:val="center"/>
            </w:pPr>
            <w:r w:rsidRPr="00372B21">
              <w:t>Май</w:t>
            </w:r>
            <w:r w:rsidR="001212E6">
              <w:t>, далее по мере  необходимости</w:t>
            </w:r>
          </w:p>
        </w:tc>
      </w:tr>
      <w:tr w:rsidR="00464ECE" w:rsidRPr="00372B21" w:rsidTr="00C3691F">
        <w:trPr>
          <w:trHeight w:val="294"/>
        </w:trPr>
        <w:tc>
          <w:tcPr>
            <w:tcW w:w="709" w:type="dxa"/>
          </w:tcPr>
          <w:p w:rsidR="00464ECE" w:rsidRPr="00372B21" w:rsidRDefault="00464ECE" w:rsidP="00464ECE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CE" w:rsidRPr="00372B21" w:rsidRDefault="00DF4DC0" w:rsidP="00DF4DC0">
            <w:pPr>
              <w:contextualSpacing/>
            </w:pPr>
            <w:r>
              <w:t>Доходы, получаемые бюджетом района от продажи, аренды муниципального имущества за 202</w:t>
            </w:r>
            <w:r w:rsidR="00C42BB7">
              <w:t>2</w:t>
            </w:r>
            <w:r>
              <w:t xml:space="preserve"> год и план на 202</w:t>
            </w:r>
            <w:r w:rsidR="00C42BB7">
              <w:t>3</w:t>
            </w:r>
            <w:r>
              <w:t xml:space="preserve"> год;</w:t>
            </w:r>
          </w:p>
          <w:p w:rsidR="00464ECE" w:rsidRPr="00372B21" w:rsidRDefault="00464ECE" w:rsidP="00464ECE">
            <w:pPr>
              <w:contextualSpacing/>
            </w:pPr>
            <w:r w:rsidRPr="00372B21">
              <w:t>2) в части налогообложения физических лиц:</w:t>
            </w:r>
          </w:p>
          <w:p w:rsidR="00464ECE" w:rsidRPr="00372B21" w:rsidRDefault="00464ECE" w:rsidP="00464ECE">
            <w:pPr>
              <w:contextualSpacing/>
            </w:pPr>
            <w:r w:rsidRPr="00372B21">
              <w:t>обеспечение полноты налогообложения недвижимого имущества физических лиц;</w:t>
            </w:r>
          </w:p>
          <w:p w:rsidR="00464ECE" w:rsidRPr="00372B21" w:rsidRDefault="00464ECE" w:rsidP="00464ECE">
            <w:pPr>
              <w:contextualSpacing/>
            </w:pPr>
            <w:r w:rsidRPr="00372B21">
              <w:t>проведение мероприятий, направленных на повышение собираемости налогов, взимаемых с физических лиц;</w:t>
            </w:r>
          </w:p>
          <w:p w:rsidR="00464ECE" w:rsidRPr="00372B21" w:rsidRDefault="00464ECE" w:rsidP="00464ECE">
            <w:pPr>
              <w:contextualSpacing/>
            </w:pPr>
            <w:r w:rsidRPr="00372B21">
              <w:t>проведение мероприятий по легализации доходов;</w:t>
            </w:r>
          </w:p>
          <w:p w:rsidR="00464ECE" w:rsidRPr="00372B21" w:rsidRDefault="00464ECE" w:rsidP="00464ECE">
            <w:pPr>
              <w:contextualSpacing/>
            </w:pPr>
            <w:r w:rsidRPr="00372B21">
              <w:t>сохранение налоговых льгот для социально незащищенных групп населения;</w:t>
            </w:r>
          </w:p>
          <w:p w:rsidR="00464ECE" w:rsidRPr="00372B21" w:rsidRDefault="00464ECE" w:rsidP="00464ECE">
            <w:pPr>
              <w:contextualSpacing/>
            </w:pPr>
            <w:r w:rsidRPr="00372B21">
              <w:t>повышение качества администрирования.</w:t>
            </w:r>
          </w:p>
          <w:p w:rsidR="00464ECE" w:rsidRPr="00372B21" w:rsidRDefault="00464ECE" w:rsidP="00464ECE">
            <w:pPr>
              <w:contextualSpacing/>
            </w:pPr>
            <w:r w:rsidRPr="00372B21">
              <w:t>3)в части неналоговых доходов – повышение эффективности использования муниципального имущества.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CE" w:rsidRDefault="00DF4DC0" w:rsidP="004D7305">
            <w:pPr>
              <w:contextualSpacing/>
            </w:pPr>
            <w:r w:rsidRPr="00DF4DC0">
              <w:t>Руководитель финансового управления администрации Краснотуранского района - Макарова В.А</w:t>
            </w:r>
            <w:r>
              <w:t>,</w:t>
            </w:r>
          </w:p>
          <w:p w:rsidR="00D9083D" w:rsidRDefault="00D9083D" w:rsidP="004D7305">
            <w:pPr>
              <w:contextualSpacing/>
            </w:pPr>
          </w:p>
          <w:p w:rsidR="00DF4DC0" w:rsidRPr="00372B21" w:rsidRDefault="00DF4DC0" w:rsidP="00B13254">
            <w:pPr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CE" w:rsidRPr="00372B21" w:rsidRDefault="00464ECE" w:rsidP="00464ECE">
            <w:pPr>
              <w:contextualSpacing/>
            </w:pPr>
            <w:r w:rsidRPr="00372B21">
              <w:t>Бычкова Н.Н., Никитенко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CE" w:rsidRPr="00372B21" w:rsidRDefault="00464ECE" w:rsidP="00372B21">
            <w:pPr>
              <w:contextualSpacing/>
              <w:jc w:val="center"/>
              <w:rPr>
                <w:lang w:val="en-US"/>
              </w:rPr>
            </w:pPr>
            <w:proofErr w:type="spellStart"/>
            <w:r w:rsidRPr="00372B21">
              <w:rPr>
                <w:lang w:val="en-US"/>
              </w:rPr>
              <w:t>Апрель</w:t>
            </w:r>
            <w:proofErr w:type="spellEnd"/>
            <w:r w:rsidRPr="00372B21">
              <w:rPr>
                <w:lang w:val="en-US"/>
              </w:rPr>
              <w:t xml:space="preserve">, </w:t>
            </w:r>
            <w:proofErr w:type="spellStart"/>
            <w:r w:rsidRPr="00372B21">
              <w:rPr>
                <w:lang w:val="en-US"/>
              </w:rPr>
              <w:t>июль</w:t>
            </w:r>
            <w:proofErr w:type="spellEnd"/>
            <w:r w:rsidRPr="00372B21">
              <w:rPr>
                <w:lang w:val="en-US"/>
              </w:rPr>
              <w:t xml:space="preserve">, </w:t>
            </w:r>
            <w:proofErr w:type="spellStart"/>
            <w:r w:rsidRPr="00372B21">
              <w:rPr>
                <w:lang w:val="en-US"/>
              </w:rPr>
              <w:t>сентябрь</w:t>
            </w:r>
            <w:proofErr w:type="spellEnd"/>
          </w:p>
        </w:tc>
      </w:tr>
      <w:tr w:rsidR="00464ECE" w:rsidRPr="00372B21" w:rsidTr="00C3691F">
        <w:trPr>
          <w:trHeight w:val="294"/>
        </w:trPr>
        <w:tc>
          <w:tcPr>
            <w:tcW w:w="709" w:type="dxa"/>
          </w:tcPr>
          <w:p w:rsidR="00464ECE" w:rsidRPr="00372B21" w:rsidRDefault="00464ECE" w:rsidP="00464ECE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CE" w:rsidRPr="00372B21" w:rsidRDefault="00464ECE" w:rsidP="00464ECE">
            <w:pPr>
              <w:contextualSpacing/>
            </w:pPr>
            <w:r w:rsidRPr="00372B21">
              <w:t xml:space="preserve">Повышение эффективности бюджетных расходов с использованием механизма </w:t>
            </w:r>
            <w:proofErr w:type="gramStart"/>
            <w:r w:rsidRPr="00372B21">
              <w:t>муниципальных  программ</w:t>
            </w:r>
            <w:proofErr w:type="gramEnd"/>
            <w:r w:rsidRPr="00372B21">
              <w:t xml:space="preserve"> Краснотуранского района и расширение их использования в бюджетном планировании ,повышение эффективности оказания муниципальных  услуг, повышение эффективности использования муниципального имущества,  обеспечение  исполнения в полном объеме Указа Президента Российской  Федерации  2018г. « О национальных целях и стратегических задачах развития Российской Федерации на период до </w:t>
            </w:r>
            <w:r w:rsidRPr="009620E2">
              <w:t>2024</w:t>
            </w:r>
            <w:r w:rsidRPr="00372B21">
              <w:t xml:space="preserve"> года.</w:t>
            </w:r>
          </w:p>
        </w:tc>
        <w:tc>
          <w:tcPr>
            <w:tcW w:w="2126" w:type="dxa"/>
          </w:tcPr>
          <w:p w:rsidR="004779F9" w:rsidRDefault="009620E2" w:rsidP="004779F9">
            <w:pPr>
              <w:jc w:val="both"/>
            </w:pPr>
            <w:r w:rsidRPr="009620E2">
              <w:t>Руководитель финансового управления администрации Краснотуранского района - Макарова В.А</w:t>
            </w:r>
            <w:r>
              <w:t>.</w:t>
            </w:r>
            <w:r w:rsidR="004779F9">
              <w:t xml:space="preserve">, </w:t>
            </w:r>
          </w:p>
          <w:p w:rsidR="004779F9" w:rsidRDefault="004779F9" w:rsidP="004779F9">
            <w:pPr>
              <w:jc w:val="both"/>
            </w:pPr>
          </w:p>
          <w:p w:rsidR="004779F9" w:rsidRPr="00372B21" w:rsidRDefault="004779F9" w:rsidP="004779F9">
            <w:pPr>
              <w:jc w:val="both"/>
            </w:pPr>
            <w:r w:rsidRPr="00141619">
              <w:t>Никитенко С.В. - начальник отдела землепользования и землеустройства администрации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CE" w:rsidRPr="00372B21" w:rsidRDefault="00464ECE" w:rsidP="00464ECE">
            <w:pPr>
              <w:contextualSpacing/>
            </w:pPr>
            <w:r w:rsidRPr="00372B21">
              <w:t>Бычкова Н.Н., Никитенко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CE" w:rsidRPr="00372B21" w:rsidRDefault="00464ECE" w:rsidP="00372B21">
            <w:pPr>
              <w:contextualSpacing/>
              <w:jc w:val="center"/>
              <w:rPr>
                <w:lang w:val="en-US"/>
              </w:rPr>
            </w:pPr>
            <w:proofErr w:type="spellStart"/>
            <w:r w:rsidRPr="00372B21">
              <w:rPr>
                <w:lang w:val="en-US"/>
              </w:rPr>
              <w:t>Апрель</w:t>
            </w:r>
            <w:proofErr w:type="spellEnd"/>
            <w:r w:rsidRPr="00372B21">
              <w:rPr>
                <w:lang w:val="en-US"/>
              </w:rPr>
              <w:t xml:space="preserve">, </w:t>
            </w:r>
            <w:proofErr w:type="spellStart"/>
            <w:r w:rsidRPr="00372B21">
              <w:rPr>
                <w:lang w:val="en-US"/>
              </w:rPr>
              <w:t>июль</w:t>
            </w:r>
            <w:proofErr w:type="spellEnd"/>
            <w:r w:rsidRPr="00372B21">
              <w:rPr>
                <w:lang w:val="en-US"/>
              </w:rPr>
              <w:t xml:space="preserve">, </w:t>
            </w:r>
            <w:proofErr w:type="spellStart"/>
            <w:r w:rsidRPr="00372B21">
              <w:rPr>
                <w:lang w:val="en-US"/>
              </w:rPr>
              <w:t>сентябрь</w:t>
            </w:r>
            <w:proofErr w:type="spellEnd"/>
          </w:p>
        </w:tc>
      </w:tr>
      <w:tr w:rsidR="00464ECE" w:rsidRPr="00372B21" w:rsidTr="00EF5C5E">
        <w:trPr>
          <w:trHeight w:val="294"/>
        </w:trPr>
        <w:tc>
          <w:tcPr>
            <w:tcW w:w="709" w:type="dxa"/>
          </w:tcPr>
          <w:p w:rsidR="00464ECE" w:rsidRPr="00372B21" w:rsidRDefault="00464ECE" w:rsidP="00464ECE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3544" w:type="dxa"/>
          </w:tcPr>
          <w:p w:rsidR="00464ECE" w:rsidRPr="00372B21" w:rsidRDefault="00B13254" w:rsidP="00C42BB7">
            <w:pPr>
              <w:jc w:val="both"/>
            </w:pPr>
            <w:r>
              <w:t>Совместно с комиссией по рассмотрению вопросов, связанных с разработкой, формированием, реализацией муниципальных программ и проверки оценки эффективности р</w:t>
            </w:r>
            <w:r w:rsidR="00464ECE" w:rsidRPr="00372B21">
              <w:t xml:space="preserve">ассмотрение </w:t>
            </w:r>
            <w:r w:rsidR="00464ECE" w:rsidRPr="00372B21">
              <w:lastRenderedPageBreak/>
              <w:t>муниципальных программ Краснотуранского района на 202</w:t>
            </w:r>
            <w:r w:rsidR="00C42BB7">
              <w:t>4</w:t>
            </w:r>
            <w:r w:rsidR="00F1304D">
              <w:t xml:space="preserve"> </w:t>
            </w:r>
            <w:r w:rsidR="00464ECE" w:rsidRPr="00372B21">
              <w:t>год и  плановый период 202</w:t>
            </w:r>
            <w:r w:rsidR="00C42BB7">
              <w:t>5</w:t>
            </w:r>
            <w:r w:rsidR="00464ECE" w:rsidRPr="00372B21">
              <w:t>-202</w:t>
            </w:r>
            <w:r w:rsidR="00C42BB7">
              <w:t>6</w:t>
            </w:r>
            <w:r w:rsidR="004D7305">
              <w:t xml:space="preserve"> </w:t>
            </w:r>
            <w:r w:rsidR="00464ECE" w:rsidRPr="00372B21">
              <w:t>годы</w:t>
            </w:r>
          </w:p>
        </w:tc>
        <w:tc>
          <w:tcPr>
            <w:tcW w:w="2126" w:type="dxa"/>
          </w:tcPr>
          <w:p w:rsidR="00F1304D" w:rsidRDefault="00B13254" w:rsidP="00464ECE">
            <w:pPr>
              <w:jc w:val="both"/>
            </w:pPr>
            <w:r>
              <w:lastRenderedPageBreak/>
              <w:t xml:space="preserve"> </w:t>
            </w:r>
          </w:p>
          <w:p w:rsidR="00F1304D" w:rsidRPr="00372B21" w:rsidRDefault="00F1304D" w:rsidP="00464ECE">
            <w:pPr>
              <w:jc w:val="both"/>
            </w:pPr>
          </w:p>
        </w:tc>
        <w:tc>
          <w:tcPr>
            <w:tcW w:w="2127" w:type="dxa"/>
          </w:tcPr>
          <w:p w:rsidR="00464ECE" w:rsidRPr="00372B21" w:rsidRDefault="00464ECE" w:rsidP="00464ECE">
            <w:pPr>
              <w:jc w:val="center"/>
            </w:pPr>
            <w:r w:rsidRPr="00372B21">
              <w:t>Бычкова Н.Н., Никитенко Т.А.</w:t>
            </w:r>
          </w:p>
        </w:tc>
        <w:tc>
          <w:tcPr>
            <w:tcW w:w="1276" w:type="dxa"/>
          </w:tcPr>
          <w:p w:rsidR="00464ECE" w:rsidRPr="00372B21" w:rsidRDefault="004C09B3" w:rsidP="00B13254">
            <w:pPr>
              <w:jc w:val="center"/>
            </w:pPr>
            <w:r>
              <w:t>Август-</w:t>
            </w:r>
            <w:r w:rsidR="00B13254">
              <w:t>октябрь</w:t>
            </w:r>
          </w:p>
        </w:tc>
      </w:tr>
      <w:tr w:rsidR="004D7305" w:rsidRPr="00372B21" w:rsidTr="00EF5C5E">
        <w:trPr>
          <w:trHeight w:val="294"/>
        </w:trPr>
        <w:tc>
          <w:tcPr>
            <w:tcW w:w="709" w:type="dxa"/>
          </w:tcPr>
          <w:p w:rsidR="004D7305" w:rsidRPr="00372B21" w:rsidRDefault="004D7305" w:rsidP="00464ECE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3544" w:type="dxa"/>
          </w:tcPr>
          <w:p w:rsidR="004D7305" w:rsidRPr="00372B21" w:rsidRDefault="004D7305" w:rsidP="00C42BB7">
            <w:pPr>
              <w:jc w:val="both"/>
            </w:pPr>
            <w:r w:rsidRPr="00372B21">
              <w:t>Публичные слушания по вопросу «</w:t>
            </w:r>
            <w:r w:rsidR="00566F75" w:rsidRPr="00566F75">
              <w:t>О районном бюджете  на 202</w:t>
            </w:r>
            <w:r w:rsidR="00C42BB7">
              <w:t>4</w:t>
            </w:r>
            <w:r w:rsidR="00566F75" w:rsidRPr="00566F75">
              <w:t xml:space="preserve"> год и плановый период 202</w:t>
            </w:r>
            <w:r w:rsidR="00C42BB7">
              <w:t>5</w:t>
            </w:r>
            <w:r w:rsidR="00566F75" w:rsidRPr="00566F75">
              <w:t>-202</w:t>
            </w:r>
            <w:r w:rsidR="00C42BB7">
              <w:t>6</w:t>
            </w:r>
            <w:r w:rsidR="00566F75" w:rsidRPr="00566F75">
              <w:t xml:space="preserve"> годов муниципального образования Краснотуранский район».</w:t>
            </w:r>
          </w:p>
        </w:tc>
        <w:tc>
          <w:tcPr>
            <w:tcW w:w="2126" w:type="dxa"/>
          </w:tcPr>
          <w:p w:rsidR="004D7305" w:rsidRPr="00717590" w:rsidRDefault="004D7305" w:rsidP="00DA44A3">
            <w:r w:rsidRPr="00717590">
              <w:t xml:space="preserve">Заместитель главы района по экономическому развитию – инвестиционный уполномоченный Пермякова </w:t>
            </w:r>
            <w:r w:rsidR="00DA44A3">
              <w:t>О.Р</w:t>
            </w:r>
            <w:r w:rsidRPr="00717590">
              <w:t>.</w:t>
            </w:r>
          </w:p>
        </w:tc>
        <w:tc>
          <w:tcPr>
            <w:tcW w:w="2127" w:type="dxa"/>
          </w:tcPr>
          <w:p w:rsidR="004D7305" w:rsidRPr="00717590" w:rsidRDefault="004D7305" w:rsidP="00DA44A3">
            <w:r w:rsidRPr="00717590">
              <w:t xml:space="preserve">Заместитель главы района по экономическому развитию – инвестиционный уполномоченный Пермякова </w:t>
            </w:r>
            <w:r w:rsidR="00DA44A3">
              <w:t>О.Р</w:t>
            </w:r>
            <w:r w:rsidRPr="00717590">
              <w:t>,</w:t>
            </w:r>
          </w:p>
        </w:tc>
        <w:tc>
          <w:tcPr>
            <w:tcW w:w="1276" w:type="dxa"/>
          </w:tcPr>
          <w:p w:rsidR="004D7305" w:rsidRPr="00372B21" w:rsidRDefault="004D7305" w:rsidP="00372B21">
            <w:pPr>
              <w:jc w:val="center"/>
            </w:pPr>
            <w:r w:rsidRPr="00372B21">
              <w:t>декабрь</w:t>
            </w:r>
          </w:p>
        </w:tc>
      </w:tr>
      <w:tr w:rsidR="004D7305" w:rsidRPr="00372B21" w:rsidTr="00EF5C5E">
        <w:trPr>
          <w:trHeight w:val="294"/>
        </w:trPr>
        <w:tc>
          <w:tcPr>
            <w:tcW w:w="709" w:type="dxa"/>
          </w:tcPr>
          <w:p w:rsidR="004D7305" w:rsidRPr="00372B21" w:rsidRDefault="004D7305" w:rsidP="00464ECE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3544" w:type="dxa"/>
          </w:tcPr>
          <w:p w:rsidR="004D7305" w:rsidRPr="00372B21" w:rsidRDefault="004D7305" w:rsidP="00C42BB7">
            <w:pPr>
              <w:jc w:val="both"/>
            </w:pPr>
            <w:r w:rsidRPr="00372B21">
              <w:t>Об утверждении бюджета муниципального образования на 202</w:t>
            </w:r>
            <w:r w:rsidR="00C42BB7">
              <w:t>4</w:t>
            </w:r>
            <w:r w:rsidRPr="00372B21">
              <w:t xml:space="preserve"> год и плановый период 202</w:t>
            </w:r>
            <w:r w:rsidR="00C42BB7">
              <w:t>5</w:t>
            </w:r>
            <w:r w:rsidRPr="00372B21">
              <w:t>-202</w:t>
            </w:r>
            <w:r w:rsidR="00C42BB7">
              <w:t>6</w:t>
            </w:r>
            <w:r w:rsidRPr="00372B21">
              <w:t xml:space="preserve"> годов</w:t>
            </w:r>
          </w:p>
        </w:tc>
        <w:tc>
          <w:tcPr>
            <w:tcW w:w="2126" w:type="dxa"/>
          </w:tcPr>
          <w:p w:rsidR="004D7305" w:rsidRPr="00717590" w:rsidRDefault="004D7305" w:rsidP="00DA44A3">
            <w:r w:rsidRPr="00717590">
              <w:t xml:space="preserve">Заместитель главы района по экономическому развитию – инвестиционный уполномоченный Пермякова </w:t>
            </w:r>
            <w:r w:rsidR="00DA44A3">
              <w:t>О.Р</w:t>
            </w:r>
            <w:r w:rsidRPr="00717590">
              <w:t>.</w:t>
            </w:r>
          </w:p>
        </w:tc>
        <w:tc>
          <w:tcPr>
            <w:tcW w:w="2127" w:type="dxa"/>
          </w:tcPr>
          <w:p w:rsidR="004D7305" w:rsidRPr="00717590" w:rsidRDefault="004D7305" w:rsidP="00DA44A3">
            <w:r w:rsidRPr="00717590">
              <w:t xml:space="preserve">Заместитель главы района по экономическому развитию – инвестиционный уполномоченный Пермякова </w:t>
            </w:r>
            <w:r w:rsidR="00DA44A3">
              <w:t>О.Р</w:t>
            </w:r>
            <w:r w:rsidRPr="00717590">
              <w:t>.</w:t>
            </w:r>
          </w:p>
        </w:tc>
        <w:tc>
          <w:tcPr>
            <w:tcW w:w="1276" w:type="dxa"/>
          </w:tcPr>
          <w:p w:rsidR="004D7305" w:rsidRPr="00372B21" w:rsidRDefault="004D7305" w:rsidP="00372B21">
            <w:pPr>
              <w:jc w:val="center"/>
            </w:pPr>
            <w:r w:rsidRPr="00372B21">
              <w:t>декабрь</w:t>
            </w:r>
          </w:p>
        </w:tc>
      </w:tr>
      <w:tr w:rsidR="00464ECE" w:rsidRPr="00372B21" w:rsidTr="00EF5C5E">
        <w:trPr>
          <w:trHeight w:val="294"/>
        </w:trPr>
        <w:tc>
          <w:tcPr>
            <w:tcW w:w="709" w:type="dxa"/>
          </w:tcPr>
          <w:p w:rsidR="00464ECE" w:rsidRPr="00372B21" w:rsidRDefault="00464ECE" w:rsidP="00464ECE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3544" w:type="dxa"/>
          </w:tcPr>
          <w:p w:rsidR="00464ECE" w:rsidRPr="00372B21" w:rsidRDefault="00464ECE" w:rsidP="00464ECE">
            <w:pPr>
              <w:jc w:val="both"/>
            </w:pPr>
            <w:r w:rsidRPr="00372B21">
              <w:t>Работа с обращения</w:t>
            </w:r>
            <w:r w:rsidR="00372B21">
              <w:t>ми</w:t>
            </w:r>
            <w:r w:rsidRPr="00372B21">
              <w:t xml:space="preserve"> предприятий, организаций, граждан</w:t>
            </w:r>
          </w:p>
        </w:tc>
        <w:tc>
          <w:tcPr>
            <w:tcW w:w="2126" w:type="dxa"/>
          </w:tcPr>
          <w:p w:rsidR="00464ECE" w:rsidRPr="00372B21" w:rsidRDefault="00464ECE" w:rsidP="00464ECE">
            <w:pPr>
              <w:jc w:val="both"/>
            </w:pPr>
            <w:r w:rsidRPr="00372B21">
              <w:t>Председатель комиссии</w:t>
            </w:r>
          </w:p>
        </w:tc>
        <w:tc>
          <w:tcPr>
            <w:tcW w:w="2127" w:type="dxa"/>
          </w:tcPr>
          <w:p w:rsidR="00464ECE" w:rsidRPr="00372B21" w:rsidRDefault="00464ECE" w:rsidP="00464ECE">
            <w:pPr>
              <w:jc w:val="center"/>
            </w:pPr>
          </w:p>
        </w:tc>
        <w:tc>
          <w:tcPr>
            <w:tcW w:w="1276" w:type="dxa"/>
          </w:tcPr>
          <w:p w:rsidR="00464ECE" w:rsidRPr="00372B21" w:rsidRDefault="00464ECE" w:rsidP="00372B21">
            <w:pPr>
              <w:jc w:val="center"/>
            </w:pPr>
            <w:r w:rsidRPr="00372B21">
              <w:t>По мере поступления</w:t>
            </w:r>
          </w:p>
        </w:tc>
      </w:tr>
    </w:tbl>
    <w:p w:rsidR="006C4389" w:rsidRPr="00372B21" w:rsidRDefault="006C4389" w:rsidP="00C31A3E">
      <w:pPr>
        <w:spacing w:after="120"/>
        <w:rPr>
          <w:b/>
        </w:rPr>
      </w:pPr>
    </w:p>
    <w:p w:rsidR="006C4389" w:rsidRPr="00372B21" w:rsidRDefault="006C4389" w:rsidP="00C31A3E">
      <w:pPr>
        <w:spacing w:after="120"/>
        <w:rPr>
          <w:b/>
        </w:rPr>
      </w:pPr>
      <w:r w:rsidRPr="00372B21">
        <w:rPr>
          <w:b/>
        </w:rPr>
        <w:t>3. Вопросы, рассматриваемые на заседании постоянной комиссии по аграрной политике, землепользованию, природным ресурсам и экологии: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2268"/>
        <w:gridCol w:w="1843"/>
        <w:gridCol w:w="1276"/>
      </w:tblGrid>
      <w:tr w:rsidR="006C4389" w:rsidRPr="00372B21" w:rsidTr="004A7FBF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89" w:rsidRPr="00372B21" w:rsidRDefault="006C4389" w:rsidP="004A7FBF">
            <w:pPr>
              <w:jc w:val="center"/>
            </w:pPr>
            <w:r w:rsidRPr="00372B21">
              <w:t xml:space="preserve">№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89" w:rsidRPr="00372B21" w:rsidRDefault="006C4389" w:rsidP="004A7FBF">
            <w:pPr>
              <w:jc w:val="both"/>
            </w:pPr>
            <w:r w:rsidRPr="00372B21">
              <w:t xml:space="preserve">Наименование вопроса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89" w:rsidRPr="00372B21" w:rsidRDefault="006C4389" w:rsidP="004A7FBF">
            <w:pPr>
              <w:jc w:val="center"/>
            </w:pPr>
            <w:r w:rsidRPr="00372B21">
              <w:t xml:space="preserve">Докладчик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89" w:rsidRPr="00372B21" w:rsidRDefault="006C4389" w:rsidP="004A7FBF">
            <w:pPr>
              <w:jc w:val="center"/>
            </w:pPr>
            <w:r w:rsidRPr="00372B21">
              <w:t>Ответственный за подготовку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89" w:rsidRPr="00372B21" w:rsidRDefault="006C4389" w:rsidP="004A7FBF">
            <w:pPr>
              <w:jc w:val="center"/>
            </w:pPr>
            <w:r w:rsidRPr="00372B21">
              <w:t>Сроки рассмотрения</w:t>
            </w:r>
          </w:p>
          <w:p w:rsidR="006C4389" w:rsidRPr="00372B21" w:rsidRDefault="006C4389" w:rsidP="004A7FBF">
            <w:pPr>
              <w:jc w:val="center"/>
            </w:pPr>
          </w:p>
        </w:tc>
      </w:tr>
      <w:tr w:rsidR="003C20B8" w:rsidRPr="00372B21" w:rsidTr="004A7FBF">
        <w:trPr>
          <w:trHeight w:val="294"/>
        </w:trPr>
        <w:tc>
          <w:tcPr>
            <w:tcW w:w="709" w:type="dxa"/>
          </w:tcPr>
          <w:p w:rsidR="003C20B8" w:rsidRPr="00372B21" w:rsidRDefault="003C20B8" w:rsidP="003C20B8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544" w:type="dxa"/>
          </w:tcPr>
          <w:p w:rsidR="003C20B8" w:rsidRPr="00933B9A" w:rsidRDefault="00AA376A" w:rsidP="00933B9A">
            <w:pPr>
              <w:jc w:val="both"/>
              <w:rPr>
                <w:highlight w:val="yellow"/>
              </w:rPr>
            </w:pPr>
            <w:r>
              <w:t>О состоянии и мерах улучшения плодородия земель сельскохозяйственного назначения в Краснотуранском районе</w:t>
            </w:r>
          </w:p>
        </w:tc>
        <w:tc>
          <w:tcPr>
            <w:tcW w:w="2268" w:type="dxa"/>
          </w:tcPr>
          <w:p w:rsidR="003C20B8" w:rsidRPr="00372B21" w:rsidRDefault="00933B9A" w:rsidP="003C20B8">
            <w:pPr>
              <w:jc w:val="both"/>
            </w:pPr>
            <w:r w:rsidRPr="00933B9A">
              <w:t>Анашкин Ю.Н.- начальник отдела сельского хозяйства и продовольственной безопасности</w:t>
            </w:r>
          </w:p>
        </w:tc>
        <w:tc>
          <w:tcPr>
            <w:tcW w:w="1843" w:type="dxa"/>
          </w:tcPr>
          <w:p w:rsidR="00C21DB6" w:rsidRDefault="00C21DB6" w:rsidP="00C21DB6">
            <w:pPr>
              <w:jc w:val="center"/>
            </w:pPr>
            <w:r>
              <w:t>Макаров В.И.</w:t>
            </w:r>
          </w:p>
          <w:p w:rsidR="003C20B8" w:rsidRPr="00372B21" w:rsidRDefault="00C21DB6" w:rsidP="00C21DB6">
            <w:pPr>
              <w:jc w:val="center"/>
            </w:pPr>
            <w:r>
              <w:t>Перец Е.К.</w:t>
            </w:r>
          </w:p>
        </w:tc>
        <w:tc>
          <w:tcPr>
            <w:tcW w:w="1276" w:type="dxa"/>
          </w:tcPr>
          <w:p w:rsidR="003C20B8" w:rsidRPr="00372B21" w:rsidRDefault="005572A4" w:rsidP="003C20B8">
            <w:pPr>
              <w:jc w:val="center"/>
            </w:pPr>
            <w:r>
              <w:t xml:space="preserve">апрель </w:t>
            </w:r>
          </w:p>
        </w:tc>
      </w:tr>
      <w:tr w:rsidR="00717590" w:rsidRPr="00372B21" w:rsidTr="004A7FBF">
        <w:trPr>
          <w:trHeight w:val="294"/>
        </w:trPr>
        <w:tc>
          <w:tcPr>
            <w:tcW w:w="709" w:type="dxa"/>
          </w:tcPr>
          <w:p w:rsidR="00717590" w:rsidRPr="00717590" w:rsidRDefault="00717590" w:rsidP="005572A4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544" w:type="dxa"/>
          </w:tcPr>
          <w:p w:rsidR="00717590" w:rsidRPr="00717590" w:rsidRDefault="00160DB6" w:rsidP="00160DB6">
            <w:pPr>
              <w:jc w:val="both"/>
            </w:pPr>
            <w:r>
              <w:t>О состоянии охраны окружающей среды рекреационных зон Краснотуранского района</w:t>
            </w:r>
          </w:p>
        </w:tc>
        <w:tc>
          <w:tcPr>
            <w:tcW w:w="2268" w:type="dxa"/>
          </w:tcPr>
          <w:p w:rsidR="00717590" w:rsidRPr="00717590" w:rsidRDefault="00717590" w:rsidP="00160DB6">
            <w:pPr>
              <w:jc w:val="center"/>
            </w:pPr>
          </w:p>
        </w:tc>
        <w:tc>
          <w:tcPr>
            <w:tcW w:w="1843" w:type="dxa"/>
          </w:tcPr>
          <w:p w:rsidR="00717590" w:rsidRDefault="00717590" w:rsidP="005572A4">
            <w:pPr>
              <w:jc w:val="center"/>
            </w:pPr>
            <w:r>
              <w:t>Макаров В.И.</w:t>
            </w:r>
          </w:p>
          <w:p w:rsidR="00717590" w:rsidRPr="00372B21" w:rsidRDefault="00717590" w:rsidP="005572A4">
            <w:pPr>
              <w:jc w:val="center"/>
            </w:pPr>
            <w:r>
              <w:t>Перец Е.К.</w:t>
            </w:r>
          </w:p>
        </w:tc>
        <w:tc>
          <w:tcPr>
            <w:tcW w:w="1276" w:type="dxa"/>
          </w:tcPr>
          <w:p w:rsidR="00717590" w:rsidRPr="00372B21" w:rsidRDefault="00717590" w:rsidP="005572A4">
            <w:pPr>
              <w:jc w:val="center"/>
            </w:pPr>
            <w:r>
              <w:t>апрель</w:t>
            </w:r>
          </w:p>
        </w:tc>
      </w:tr>
      <w:tr w:rsidR="008B4E40" w:rsidRPr="00372B21" w:rsidTr="00933B9A">
        <w:trPr>
          <w:trHeight w:val="360"/>
        </w:trPr>
        <w:tc>
          <w:tcPr>
            <w:tcW w:w="709" w:type="dxa"/>
          </w:tcPr>
          <w:p w:rsidR="008B4E40" w:rsidRPr="00372B21" w:rsidRDefault="008B4E40" w:rsidP="005572A4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544" w:type="dxa"/>
          </w:tcPr>
          <w:p w:rsidR="008B4E40" w:rsidRDefault="00160DB6" w:rsidP="005572A4">
            <w:pPr>
              <w:jc w:val="both"/>
            </w:pPr>
            <w:r>
              <w:t>О регулировании отношений в области охоты и сохранения охотничьих ресурсов района</w:t>
            </w:r>
          </w:p>
          <w:p w:rsidR="008B4E40" w:rsidRPr="00372B21" w:rsidRDefault="008B4E40" w:rsidP="005572A4">
            <w:pPr>
              <w:jc w:val="both"/>
            </w:pPr>
          </w:p>
        </w:tc>
        <w:tc>
          <w:tcPr>
            <w:tcW w:w="2268" w:type="dxa"/>
          </w:tcPr>
          <w:p w:rsidR="008B4E40" w:rsidRPr="00372B21" w:rsidRDefault="008B4E40" w:rsidP="005572A4">
            <w:pPr>
              <w:jc w:val="both"/>
            </w:pPr>
          </w:p>
        </w:tc>
        <w:tc>
          <w:tcPr>
            <w:tcW w:w="1843" w:type="dxa"/>
          </w:tcPr>
          <w:p w:rsidR="008B4E40" w:rsidRDefault="008B4E40" w:rsidP="00717590">
            <w:pPr>
              <w:jc w:val="center"/>
            </w:pPr>
            <w:r>
              <w:t>Макаров В.И.</w:t>
            </w:r>
          </w:p>
          <w:p w:rsidR="008B4E40" w:rsidRPr="00372B21" w:rsidRDefault="008B4E40" w:rsidP="00717590">
            <w:pPr>
              <w:jc w:val="center"/>
            </w:pPr>
            <w:r>
              <w:t>Перец Е.К.</w:t>
            </w:r>
          </w:p>
        </w:tc>
        <w:tc>
          <w:tcPr>
            <w:tcW w:w="1276" w:type="dxa"/>
          </w:tcPr>
          <w:p w:rsidR="008B4E40" w:rsidRPr="00372B21" w:rsidRDefault="008B4E40" w:rsidP="00717590">
            <w:pPr>
              <w:jc w:val="center"/>
            </w:pPr>
            <w:r>
              <w:t>май</w:t>
            </w:r>
          </w:p>
        </w:tc>
      </w:tr>
      <w:tr w:rsidR="00160DB6" w:rsidRPr="00372B21" w:rsidTr="00933B9A">
        <w:trPr>
          <w:trHeight w:val="360"/>
        </w:trPr>
        <w:tc>
          <w:tcPr>
            <w:tcW w:w="709" w:type="dxa"/>
          </w:tcPr>
          <w:p w:rsidR="00160DB6" w:rsidRPr="00372B21" w:rsidRDefault="00160DB6" w:rsidP="00160DB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544" w:type="dxa"/>
          </w:tcPr>
          <w:p w:rsidR="00160DB6" w:rsidRPr="00372B21" w:rsidRDefault="00160DB6" w:rsidP="00160DB6">
            <w:r>
              <w:t xml:space="preserve">О мерах по организации рыбного хозяйства на водоемах Краснотуранского района </w:t>
            </w:r>
          </w:p>
        </w:tc>
        <w:tc>
          <w:tcPr>
            <w:tcW w:w="2268" w:type="dxa"/>
          </w:tcPr>
          <w:p w:rsidR="00160DB6" w:rsidRPr="00372B21" w:rsidRDefault="00160DB6" w:rsidP="00160DB6">
            <w:pPr>
              <w:jc w:val="both"/>
            </w:pPr>
          </w:p>
        </w:tc>
        <w:tc>
          <w:tcPr>
            <w:tcW w:w="1843" w:type="dxa"/>
          </w:tcPr>
          <w:p w:rsidR="00160DB6" w:rsidRPr="00372B21" w:rsidRDefault="00160DB6" w:rsidP="00160DB6">
            <w:pPr>
              <w:jc w:val="center"/>
            </w:pPr>
          </w:p>
        </w:tc>
        <w:tc>
          <w:tcPr>
            <w:tcW w:w="1276" w:type="dxa"/>
          </w:tcPr>
          <w:p w:rsidR="00160DB6" w:rsidRPr="00372B21" w:rsidRDefault="00160DB6" w:rsidP="00160DB6">
            <w:pPr>
              <w:jc w:val="center"/>
            </w:pPr>
            <w:r>
              <w:t>май</w:t>
            </w:r>
          </w:p>
        </w:tc>
      </w:tr>
      <w:tr w:rsidR="00160DB6" w:rsidRPr="00372B21" w:rsidTr="004A7FBF">
        <w:trPr>
          <w:trHeight w:val="294"/>
        </w:trPr>
        <w:tc>
          <w:tcPr>
            <w:tcW w:w="709" w:type="dxa"/>
          </w:tcPr>
          <w:p w:rsidR="00160DB6" w:rsidRPr="00372B21" w:rsidRDefault="00160DB6" w:rsidP="00160DB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544" w:type="dxa"/>
          </w:tcPr>
          <w:p w:rsidR="00160DB6" w:rsidRPr="00372B21" w:rsidRDefault="00160DB6" w:rsidP="00160DB6">
            <w:pPr>
              <w:jc w:val="both"/>
            </w:pPr>
            <w:r>
              <w:t>О решении вопросов обращения с животными без владельцев на территории района</w:t>
            </w:r>
          </w:p>
        </w:tc>
        <w:tc>
          <w:tcPr>
            <w:tcW w:w="2268" w:type="dxa"/>
          </w:tcPr>
          <w:p w:rsidR="00160DB6" w:rsidRPr="00372B21" w:rsidRDefault="00160DB6" w:rsidP="00160DB6">
            <w:pPr>
              <w:jc w:val="center"/>
            </w:pPr>
          </w:p>
        </w:tc>
        <w:tc>
          <w:tcPr>
            <w:tcW w:w="1843" w:type="dxa"/>
          </w:tcPr>
          <w:p w:rsidR="00160DB6" w:rsidRDefault="00160DB6" w:rsidP="00160DB6">
            <w:pPr>
              <w:jc w:val="center"/>
            </w:pPr>
            <w:r>
              <w:t>Макаров В.И.</w:t>
            </w:r>
          </w:p>
          <w:p w:rsidR="00160DB6" w:rsidRPr="00372B21" w:rsidRDefault="00160DB6" w:rsidP="00160DB6">
            <w:pPr>
              <w:jc w:val="center"/>
            </w:pPr>
            <w:r>
              <w:t>Перец Е.К.</w:t>
            </w:r>
          </w:p>
        </w:tc>
        <w:tc>
          <w:tcPr>
            <w:tcW w:w="1276" w:type="dxa"/>
          </w:tcPr>
          <w:p w:rsidR="00160DB6" w:rsidRPr="00372B21" w:rsidRDefault="00160DB6" w:rsidP="00160DB6">
            <w:pPr>
              <w:jc w:val="center"/>
            </w:pPr>
            <w:r>
              <w:t>ноябрь</w:t>
            </w:r>
          </w:p>
        </w:tc>
      </w:tr>
      <w:tr w:rsidR="00160DB6" w:rsidRPr="00372B21" w:rsidTr="004A7FBF">
        <w:trPr>
          <w:trHeight w:val="294"/>
        </w:trPr>
        <w:tc>
          <w:tcPr>
            <w:tcW w:w="709" w:type="dxa"/>
          </w:tcPr>
          <w:p w:rsidR="00160DB6" w:rsidRPr="00372B21" w:rsidRDefault="00160DB6" w:rsidP="00160DB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544" w:type="dxa"/>
          </w:tcPr>
          <w:p w:rsidR="00160DB6" w:rsidRPr="00372B21" w:rsidRDefault="00160DB6" w:rsidP="00160DB6">
            <w:pPr>
              <w:jc w:val="both"/>
            </w:pPr>
            <w:r w:rsidRPr="00372B21">
              <w:t>Об экологической обстановке  в Краснотуранском районе</w:t>
            </w:r>
          </w:p>
        </w:tc>
        <w:tc>
          <w:tcPr>
            <w:tcW w:w="2268" w:type="dxa"/>
          </w:tcPr>
          <w:p w:rsidR="00160DB6" w:rsidRPr="00372B21" w:rsidRDefault="00160DB6" w:rsidP="00160DB6">
            <w:pPr>
              <w:jc w:val="center"/>
            </w:pPr>
            <w:r w:rsidRPr="00372B21">
              <w:t>Комиссия по аграрной политике, землепользованию, природным ресурсам и экологии</w:t>
            </w:r>
          </w:p>
        </w:tc>
        <w:tc>
          <w:tcPr>
            <w:tcW w:w="1843" w:type="dxa"/>
          </w:tcPr>
          <w:p w:rsidR="00160DB6" w:rsidRDefault="00160DB6" w:rsidP="00160DB6">
            <w:pPr>
              <w:jc w:val="center"/>
            </w:pPr>
            <w:r>
              <w:t>Макаров В.И.</w:t>
            </w:r>
          </w:p>
          <w:p w:rsidR="00160DB6" w:rsidRPr="00372B21" w:rsidRDefault="00160DB6" w:rsidP="00160DB6">
            <w:pPr>
              <w:jc w:val="center"/>
            </w:pPr>
            <w:r>
              <w:t>Перец Е.К.</w:t>
            </w:r>
          </w:p>
        </w:tc>
        <w:tc>
          <w:tcPr>
            <w:tcW w:w="1276" w:type="dxa"/>
          </w:tcPr>
          <w:p w:rsidR="00160DB6" w:rsidRPr="00372B21" w:rsidRDefault="00160DB6" w:rsidP="00160DB6">
            <w:pPr>
              <w:jc w:val="center"/>
            </w:pPr>
            <w:r>
              <w:t>ноябрь</w:t>
            </w:r>
          </w:p>
        </w:tc>
      </w:tr>
      <w:tr w:rsidR="00160DB6" w:rsidRPr="00372B21" w:rsidTr="004A7FBF">
        <w:trPr>
          <w:trHeight w:val="294"/>
        </w:trPr>
        <w:tc>
          <w:tcPr>
            <w:tcW w:w="709" w:type="dxa"/>
          </w:tcPr>
          <w:p w:rsidR="00160DB6" w:rsidRPr="00372B21" w:rsidRDefault="00160DB6" w:rsidP="00160DB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544" w:type="dxa"/>
          </w:tcPr>
          <w:p w:rsidR="00160DB6" w:rsidRPr="00372B21" w:rsidRDefault="00160DB6" w:rsidP="00160DB6">
            <w:pPr>
              <w:jc w:val="both"/>
            </w:pPr>
            <w:r w:rsidRPr="00372B21">
              <w:t>Участие в обсуждени</w:t>
            </w:r>
            <w:r>
              <w:t>и</w:t>
            </w:r>
            <w:r w:rsidRPr="00372B21">
              <w:t xml:space="preserve"> всех вопросов, рассматриваемых на заседаниях Краснотуранского районного Совета депутатов</w:t>
            </w:r>
          </w:p>
        </w:tc>
        <w:tc>
          <w:tcPr>
            <w:tcW w:w="2268" w:type="dxa"/>
          </w:tcPr>
          <w:p w:rsidR="00160DB6" w:rsidRPr="00372B21" w:rsidRDefault="00160DB6" w:rsidP="00160DB6">
            <w:pPr>
              <w:jc w:val="both"/>
            </w:pPr>
            <w:r>
              <w:t>Докладчики по вопросам рассматриваемых на сессии райсовета</w:t>
            </w:r>
          </w:p>
        </w:tc>
        <w:tc>
          <w:tcPr>
            <w:tcW w:w="1843" w:type="dxa"/>
          </w:tcPr>
          <w:p w:rsidR="00160DB6" w:rsidRDefault="00160DB6" w:rsidP="00160DB6">
            <w:pPr>
              <w:jc w:val="center"/>
            </w:pPr>
            <w:r>
              <w:t>Макаров В.И.</w:t>
            </w:r>
          </w:p>
          <w:p w:rsidR="00160DB6" w:rsidRPr="00372B21" w:rsidRDefault="00160DB6" w:rsidP="00160DB6">
            <w:pPr>
              <w:jc w:val="center"/>
            </w:pPr>
            <w:r>
              <w:t>Перец Е.К.</w:t>
            </w:r>
          </w:p>
        </w:tc>
        <w:tc>
          <w:tcPr>
            <w:tcW w:w="1276" w:type="dxa"/>
          </w:tcPr>
          <w:p w:rsidR="00160DB6" w:rsidRPr="00372B21" w:rsidRDefault="00160DB6" w:rsidP="00160DB6">
            <w:pPr>
              <w:jc w:val="center"/>
            </w:pPr>
            <w:r>
              <w:t>В течение года</w:t>
            </w:r>
          </w:p>
        </w:tc>
      </w:tr>
      <w:tr w:rsidR="00160DB6" w:rsidRPr="00372B21" w:rsidTr="004A7FBF">
        <w:trPr>
          <w:trHeight w:val="294"/>
        </w:trPr>
        <w:tc>
          <w:tcPr>
            <w:tcW w:w="709" w:type="dxa"/>
          </w:tcPr>
          <w:p w:rsidR="00160DB6" w:rsidRPr="00372B21" w:rsidRDefault="00160DB6" w:rsidP="00160DB6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3544" w:type="dxa"/>
          </w:tcPr>
          <w:p w:rsidR="00160DB6" w:rsidRPr="00372B21" w:rsidRDefault="00160DB6" w:rsidP="00DA44A3">
            <w:pPr>
              <w:jc w:val="both"/>
            </w:pPr>
            <w:r w:rsidRPr="00372B21">
              <w:t>Работа с обращения</w:t>
            </w:r>
            <w:r>
              <w:t>ми</w:t>
            </w:r>
            <w:r w:rsidRPr="00372B21">
              <w:t xml:space="preserve"> </w:t>
            </w:r>
            <w:r w:rsidR="00DA44A3" w:rsidRPr="00372B21">
              <w:t>граждан</w:t>
            </w:r>
            <w:r w:rsidR="00DA44A3">
              <w:t>, руководителями</w:t>
            </w:r>
            <w:r w:rsidR="00DA44A3" w:rsidRPr="00372B21">
              <w:t xml:space="preserve"> </w:t>
            </w:r>
            <w:r w:rsidRPr="00372B21">
              <w:t>предприятий</w:t>
            </w:r>
            <w:r w:rsidR="00DA44A3">
              <w:t xml:space="preserve"> и</w:t>
            </w:r>
            <w:r w:rsidRPr="00372B21">
              <w:t xml:space="preserve"> организаций </w:t>
            </w:r>
          </w:p>
        </w:tc>
        <w:tc>
          <w:tcPr>
            <w:tcW w:w="2268" w:type="dxa"/>
          </w:tcPr>
          <w:p w:rsidR="00160DB6" w:rsidRPr="00372B21" w:rsidRDefault="00160DB6" w:rsidP="00160DB6">
            <w:pPr>
              <w:jc w:val="both"/>
            </w:pPr>
            <w:r w:rsidRPr="00372B21">
              <w:t>Председатель комиссии</w:t>
            </w:r>
          </w:p>
        </w:tc>
        <w:tc>
          <w:tcPr>
            <w:tcW w:w="1843" w:type="dxa"/>
          </w:tcPr>
          <w:p w:rsidR="00160DB6" w:rsidRPr="00372B21" w:rsidRDefault="00160DB6" w:rsidP="00160DB6">
            <w:pPr>
              <w:jc w:val="center"/>
            </w:pPr>
            <w:r>
              <w:t>Члены комиссии</w:t>
            </w:r>
          </w:p>
        </w:tc>
        <w:tc>
          <w:tcPr>
            <w:tcW w:w="1276" w:type="dxa"/>
          </w:tcPr>
          <w:p w:rsidR="00160DB6" w:rsidRPr="00372B21" w:rsidRDefault="00160DB6" w:rsidP="00160DB6">
            <w:pPr>
              <w:jc w:val="center"/>
            </w:pPr>
            <w:r w:rsidRPr="00372B21">
              <w:t>По мере поступления</w:t>
            </w:r>
          </w:p>
        </w:tc>
      </w:tr>
    </w:tbl>
    <w:p w:rsidR="006C4389" w:rsidRPr="00372B21" w:rsidRDefault="006C4389" w:rsidP="00C31A3E">
      <w:pPr>
        <w:spacing w:after="120"/>
        <w:rPr>
          <w:b/>
        </w:rPr>
      </w:pPr>
    </w:p>
    <w:p w:rsidR="006C4389" w:rsidRPr="00C67A9A" w:rsidRDefault="00C67A9A" w:rsidP="00C67A9A">
      <w:pPr>
        <w:spacing w:after="120"/>
        <w:ind w:left="142"/>
        <w:rPr>
          <w:b/>
        </w:rPr>
      </w:pPr>
      <w:r>
        <w:rPr>
          <w:b/>
        </w:rPr>
        <w:t>4.</w:t>
      </w:r>
      <w:r w:rsidR="006C4389" w:rsidRPr="00C67A9A">
        <w:rPr>
          <w:b/>
        </w:rPr>
        <w:t>Вопросы, рассматриваемые на заседании постоянной комиссии по социальной и молодежной политике, спорту и туризму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2410"/>
        <w:gridCol w:w="1843"/>
        <w:gridCol w:w="1276"/>
      </w:tblGrid>
      <w:tr w:rsidR="006C4389" w:rsidRPr="00372B21" w:rsidTr="00061493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89" w:rsidRPr="00372B21" w:rsidRDefault="006C4389" w:rsidP="004A7FBF">
            <w:pPr>
              <w:jc w:val="center"/>
            </w:pPr>
            <w:r w:rsidRPr="00372B21">
              <w:t xml:space="preserve">№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89" w:rsidRPr="00372B21" w:rsidRDefault="006C4389" w:rsidP="004A7FBF">
            <w:pPr>
              <w:jc w:val="both"/>
            </w:pPr>
            <w:r w:rsidRPr="00372B21">
              <w:t xml:space="preserve">Наименование вопроса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89" w:rsidRPr="00372B21" w:rsidRDefault="006C4389" w:rsidP="004A7FBF">
            <w:pPr>
              <w:jc w:val="center"/>
            </w:pPr>
            <w:r w:rsidRPr="00372B21">
              <w:t xml:space="preserve">Докладчик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89" w:rsidRPr="00372B21" w:rsidRDefault="006C4389" w:rsidP="004A7FBF">
            <w:pPr>
              <w:jc w:val="center"/>
            </w:pPr>
            <w:r w:rsidRPr="00372B21">
              <w:t>Ответственный за подготовку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89" w:rsidRPr="00372B21" w:rsidRDefault="006C4389" w:rsidP="004A7FBF">
            <w:pPr>
              <w:jc w:val="center"/>
            </w:pPr>
            <w:r w:rsidRPr="00372B21">
              <w:t>Сроки рассмотрения</w:t>
            </w:r>
          </w:p>
          <w:p w:rsidR="006C4389" w:rsidRPr="00372B21" w:rsidRDefault="006C4389" w:rsidP="004A7FBF">
            <w:pPr>
              <w:jc w:val="center"/>
            </w:pPr>
          </w:p>
        </w:tc>
      </w:tr>
      <w:tr w:rsidR="006C4389" w:rsidRPr="00372B21" w:rsidTr="00061493">
        <w:trPr>
          <w:trHeight w:val="294"/>
        </w:trPr>
        <w:tc>
          <w:tcPr>
            <w:tcW w:w="709" w:type="dxa"/>
          </w:tcPr>
          <w:p w:rsidR="006C4389" w:rsidRPr="00372B21" w:rsidRDefault="006C4389" w:rsidP="006C438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544" w:type="dxa"/>
          </w:tcPr>
          <w:p w:rsidR="006C4389" w:rsidRPr="00594364" w:rsidRDefault="00DA7F81" w:rsidP="00C42BB7">
            <w:pPr>
              <w:jc w:val="both"/>
            </w:pPr>
            <w:r>
              <w:t>О методах и и</w:t>
            </w:r>
            <w:r w:rsidR="00061493" w:rsidRPr="00594364">
              <w:t>нструментах популяризации спорта на территории Краснотуранского района в 202</w:t>
            </w:r>
            <w:r w:rsidR="008268BA">
              <w:t>2</w:t>
            </w:r>
            <w:r w:rsidR="00061493" w:rsidRPr="00594364">
              <w:t xml:space="preserve"> году, рассмотрени</w:t>
            </w:r>
            <w:r w:rsidR="00594364" w:rsidRPr="00594364">
              <w:t>е</w:t>
            </w:r>
            <w:r w:rsidR="00061493" w:rsidRPr="00594364">
              <w:t xml:space="preserve"> календаря спортивно-массовых мероприятий на 202</w:t>
            </w:r>
            <w:r w:rsidR="00C42BB7">
              <w:t>3</w:t>
            </w:r>
            <w:r w:rsidR="00061493" w:rsidRPr="00594364">
              <w:t>год.</w:t>
            </w:r>
          </w:p>
        </w:tc>
        <w:tc>
          <w:tcPr>
            <w:tcW w:w="2410" w:type="dxa"/>
          </w:tcPr>
          <w:p w:rsidR="006C4389" w:rsidRDefault="00061493" w:rsidP="00DA44A3">
            <w:r w:rsidRPr="00594364">
              <w:t>Заместитель главы района по социальным, общественно-политическим вопросам</w:t>
            </w:r>
            <w:r w:rsidR="00DA44A3">
              <w:t xml:space="preserve"> – </w:t>
            </w:r>
            <w:r w:rsidRPr="00594364">
              <w:t>Кондрашина</w:t>
            </w:r>
            <w:r w:rsidR="00DA44A3">
              <w:t xml:space="preserve"> Д.А.</w:t>
            </w:r>
          </w:p>
          <w:p w:rsidR="009112B8" w:rsidRDefault="009112B8" w:rsidP="004A7FBF">
            <w:pPr>
              <w:jc w:val="both"/>
            </w:pPr>
          </w:p>
          <w:p w:rsidR="009112B8" w:rsidRDefault="009112B8" w:rsidP="004A7FBF">
            <w:pPr>
              <w:jc w:val="both"/>
            </w:pPr>
            <w:proofErr w:type="gramStart"/>
            <w:r>
              <w:t>директор  МБУ</w:t>
            </w:r>
            <w:proofErr w:type="gramEnd"/>
            <w:r>
              <w:t xml:space="preserve"> «Центр физической культуры и спорта Краснотуранского района»</w:t>
            </w:r>
            <w:r w:rsidR="00DA44A3">
              <w:t xml:space="preserve"> </w:t>
            </w:r>
            <w:r>
              <w:t xml:space="preserve">- </w:t>
            </w:r>
            <w:r w:rsidR="00DA44A3">
              <w:t>Фоменко Н.А.</w:t>
            </w:r>
          </w:p>
          <w:p w:rsidR="009112B8" w:rsidRDefault="009112B8" w:rsidP="004A7FBF">
            <w:pPr>
              <w:jc w:val="both"/>
            </w:pPr>
          </w:p>
          <w:p w:rsidR="009112B8" w:rsidRDefault="009112B8" w:rsidP="004A7FBF">
            <w:pPr>
              <w:jc w:val="both"/>
            </w:pPr>
            <w:r>
              <w:t>д</w:t>
            </w:r>
            <w:r w:rsidRPr="009112B8">
              <w:t xml:space="preserve">иректор МБОУДО «Краснотуранская ДЮСШ» </w:t>
            </w:r>
            <w:r>
              <w:t>-</w:t>
            </w:r>
            <w:r w:rsidRPr="009112B8">
              <w:t xml:space="preserve"> </w:t>
            </w:r>
          </w:p>
          <w:p w:rsidR="008268BA" w:rsidRPr="00594364" w:rsidRDefault="008268BA" w:rsidP="009112B8">
            <w:pPr>
              <w:jc w:val="both"/>
            </w:pPr>
            <w:r w:rsidRPr="009112B8">
              <w:t>Щербина К.М.</w:t>
            </w:r>
          </w:p>
        </w:tc>
        <w:tc>
          <w:tcPr>
            <w:tcW w:w="1843" w:type="dxa"/>
          </w:tcPr>
          <w:p w:rsidR="006C4389" w:rsidRPr="00372B21" w:rsidRDefault="006C4389" w:rsidP="004A7FBF">
            <w:pPr>
              <w:jc w:val="center"/>
            </w:pPr>
          </w:p>
        </w:tc>
        <w:tc>
          <w:tcPr>
            <w:tcW w:w="1276" w:type="dxa"/>
          </w:tcPr>
          <w:p w:rsidR="006C4389" w:rsidRPr="00372B21" w:rsidRDefault="00F26B07" w:rsidP="004A7FBF">
            <w:pPr>
              <w:jc w:val="center"/>
            </w:pPr>
            <w:r>
              <w:t>март</w:t>
            </w:r>
          </w:p>
        </w:tc>
      </w:tr>
      <w:tr w:rsidR="00AB28F2" w:rsidRPr="00372B21" w:rsidTr="00C67A9A">
        <w:trPr>
          <w:trHeight w:val="3624"/>
        </w:trPr>
        <w:tc>
          <w:tcPr>
            <w:tcW w:w="709" w:type="dxa"/>
          </w:tcPr>
          <w:p w:rsidR="00AB28F2" w:rsidRPr="00372B21" w:rsidRDefault="00AB28F2" w:rsidP="00AB28F2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544" w:type="dxa"/>
          </w:tcPr>
          <w:p w:rsidR="00AB28F2" w:rsidRPr="00372B21" w:rsidRDefault="00AB28F2" w:rsidP="00AB28F2">
            <w:pPr>
              <w:jc w:val="both"/>
            </w:pPr>
            <w:r w:rsidRPr="00372B21">
              <w:t>Готовность учреждений района к летнему оздоровительному сезону, организация досуга детей и молодежи в летний период, летняя занятость молодежи, план реализации акции «Большая перемена»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28F2" w:rsidRPr="00372B21" w:rsidRDefault="00C42BB7" w:rsidP="00DA44A3">
            <w:pPr>
              <w:contextualSpacing/>
            </w:pPr>
            <w:r w:rsidRPr="00C42BB7">
              <w:t>Заместитель главы района по социальным вопросам – начальник отдела образования Тарасова О.Н.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7A9A" w:rsidRPr="00372B21" w:rsidRDefault="00AB28F2" w:rsidP="00AB28F2">
            <w:pPr>
              <w:contextualSpacing/>
              <w:jc w:val="both"/>
            </w:pPr>
            <w:r w:rsidRPr="00372B21">
              <w:t>Отдел культуры, молодёжи и спорта, молодёжный центр «Жемчужина», отдел образования, центр занятости, социальная защита</w:t>
            </w:r>
          </w:p>
        </w:tc>
        <w:tc>
          <w:tcPr>
            <w:tcW w:w="1276" w:type="dxa"/>
          </w:tcPr>
          <w:p w:rsidR="00AB28F2" w:rsidRPr="00372B21" w:rsidRDefault="00F26B07" w:rsidP="00AB28F2">
            <w:pPr>
              <w:jc w:val="center"/>
            </w:pPr>
            <w:r>
              <w:t>май</w:t>
            </w:r>
          </w:p>
        </w:tc>
      </w:tr>
      <w:tr w:rsidR="00C67A9A" w:rsidRPr="00372B21" w:rsidTr="004A7FBF">
        <w:trPr>
          <w:trHeight w:val="504"/>
        </w:trPr>
        <w:tc>
          <w:tcPr>
            <w:tcW w:w="709" w:type="dxa"/>
          </w:tcPr>
          <w:p w:rsidR="00C67A9A" w:rsidRPr="00372B21" w:rsidRDefault="00C67A9A" w:rsidP="00AB28F2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544" w:type="dxa"/>
          </w:tcPr>
          <w:p w:rsidR="00C67A9A" w:rsidRPr="00372B21" w:rsidRDefault="00C67A9A" w:rsidP="00C67A9A">
            <w:pPr>
              <w:jc w:val="both"/>
            </w:pPr>
            <w:r>
              <w:t>Информация о развитии туризма на территории Краснотуранского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7A9A" w:rsidRPr="00372B21" w:rsidRDefault="00C67A9A" w:rsidP="00DA44A3">
            <w:pPr>
              <w:contextualSpacing/>
            </w:pPr>
            <w:r w:rsidRPr="00C67A9A">
              <w:t xml:space="preserve">Заместитель главы района по социальным, общественно-политическим вопросам </w:t>
            </w:r>
            <w:r w:rsidR="00DA44A3">
              <w:t xml:space="preserve">– </w:t>
            </w:r>
            <w:r w:rsidRPr="00C67A9A">
              <w:t>Кондрашина</w:t>
            </w:r>
            <w:r w:rsidR="00DA44A3">
              <w:t xml:space="preserve"> Д.А.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7A9A" w:rsidRDefault="00C67A9A" w:rsidP="00AB28F2">
            <w:pPr>
              <w:contextualSpacing/>
              <w:jc w:val="both"/>
            </w:pPr>
          </w:p>
          <w:p w:rsidR="00C67A9A" w:rsidRPr="00372B21" w:rsidRDefault="00C67A9A" w:rsidP="00AB28F2">
            <w:pPr>
              <w:contextualSpacing/>
              <w:jc w:val="both"/>
            </w:pPr>
          </w:p>
        </w:tc>
        <w:tc>
          <w:tcPr>
            <w:tcW w:w="1276" w:type="dxa"/>
          </w:tcPr>
          <w:p w:rsidR="00C67A9A" w:rsidRDefault="00C67A9A" w:rsidP="00AB28F2">
            <w:pPr>
              <w:jc w:val="center"/>
            </w:pPr>
            <w:r>
              <w:t>май</w:t>
            </w:r>
          </w:p>
        </w:tc>
      </w:tr>
      <w:tr w:rsidR="00372B21" w:rsidRPr="00372B21" w:rsidTr="00061493">
        <w:trPr>
          <w:trHeight w:val="294"/>
        </w:trPr>
        <w:tc>
          <w:tcPr>
            <w:tcW w:w="709" w:type="dxa"/>
          </w:tcPr>
          <w:p w:rsidR="00372B21" w:rsidRPr="00372B21" w:rsidRDefault="00372B21" w:rsidP="00372B21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544" w:type="dxa"/>
          </w:tcPr>
          <w:p w:rsidR="00372B21" w:rsidRPr="00372B21" w:rsidRDefault="00372B21" w:rsidP="00372B21">
            <w:pPr>
              <w:jc w:val="both"/>
            </w:pPr>
            <w:r w:rsidRPr="00372B21">
              <w:t>Работа с обращения</w:t>
            </w:r>
            <w:r>
              <w:t>ми</w:t>
            </w:r>
            <w:r w:rsidR="00DA44A3">
              <w:t xml:space="preserve"> руководителей </w:t>
            </w:r>
            <w:r w:rsidRPr="00372B21">
              <w:t xml:space="preserve"> предприятий, организаций, граждан</w:t>
            </w:r>
          </w:p>
        </w:tc>
        <w:tc>
          <w:tcPr>
            <w:tcW w:w="2410" w:type="dxa"/>
          </w:tcPr>
          <w:p w:rsidR="00372B21" w:rsidRPr="00372B21" w:rsidRDefault="00372B21" w:rsidP="00372B21">
            <w:pPr>
              <w:jc w:val="both"/>
            </w:pPr>
            <w:r w:rsidRPr="00372B21">
              <w:t>Председатель комиссии</w:t>
            </w:r>
          </w:p>
        </w:tc>
        <w:tc>
          <w:tcPr>
            <w:tcW w:w="1843" w:type="dxa"/>
          </w:tcPr>
          <w:p w:rsidR="00372B21" w:rsidRPr="00372B21" w:rsidRDefault="00372B21" w:rsidP="00372B21">
            <w:pPr>
              <w:jc w:val="center"/>
            </w:pPr>
          </w:p>
        </w:tc>
        <w:tc>
          <w:tcPr>
            <w:tcW w:w="1276" w:type="dxa"/>
          </w:tcPr>
          <w:p w:rsidR="00372B21" w:rsidRPr="00372B21" w:rsidRDefault="00372B21" w:rsidP="00372B21">
            <w:pPr>
              <w:jc w:val="center"/>
            </w:pPr>
            <w:r w:rsidRPr="00372B21">
              <w:t>По мере поступления</w:t>
            </w:r>
          </w:p>
        </w:tc>
      </w:tr>
      <w:tr w:rsidR="00410397" w:rsidRPr="00372B21" w:rsidTr="00061493">
        <w:trPr>
          <w:trHeight w:val="294"/>
        </w:trPr>
        <w:tc>
          <w:tcPr>
            <w:tcW w:w="709" w:type="dxa"/>
          </w:tcPr>
          <w:p w:rsidR="00410397" w:rsidRPr="00372B21" w:rsidRDefault="00410397" w:rsidP="00410397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544" w:type="dxa"/>
          </w:tcPr>
          <w:p w:rsidR="00410397" w:rsidRDefault="00410397" w:rsidP="00410397">
            <w:pPr>
              <w:jc w:val="both"/>
            </w:pPr>
            <w:r>
              <w:t>Участие депутатов Краснотуранского районного Совета депутатов в расширенном заседании Совета по патриотическому воспитанию</w:t>
            </w:r>
          </w:p>
        </w:tc>
        <w:tc>
          <w:tcPr>
            <w:tcW w:w="2410" w:type="dxa"/>
          </w:tcPr>
          <w:p w:rsidR="00410397" w:rsidRDefault="00410397" w:rsidP="00410397">
            <w:r>
              <w:t xml:space="preserve">Заместитель главы района по общественно-политической работе </w:t>
            </w:r>
          </w:p>
          <w:p w:rsidR="00410397" w:rsidRPr="00717590" w:rsidRDefault="00410397" w:rsidP="00410397">
            <w:r>
              <w:t>Кондрашина Д.А.</w:t>
            </w:r>
          </w:p>
        </w:tc>
        <w:tc>
          <w:tcPr>
            <w:tcW w:w="1843" w:type="dxa"/>
          </w:tcPr>
          <w:p w:rsidR="00410397" w:rsidRDefault="00410397" w:rsidP="00410397">
            <w:pPr>
              <w:jc w:val="center"/>
            </w:pPr>
          </w:p>
        </w:tc>
        <w:tc>
          <w:tcPr>
            <w:tcW w:w="1276" w:type="dxa"/>
          </w:tcPr>
          <w:p w:rsidR="00410397" w:rsidRDefault="00410397" w:rsidP="00410397">
            <w:pPr>
              <w:jc w:val="center"/>
            </w:pPr>
            <w:r>
              <w:t>апрель</w:t>
            </w:r>
          </w:p>
        </w:tc>
      </w:tr>
    </w:tbl>
    <w:p w:rsidR="006C4389" w:rsidRPr="00372B21" w:rsidRDefault="006C4389" w:rsidP="00C31A3E">
      <w:pPr>
        <w:spacing w:after="120"/>
        <w:rPr>
          <w:b/>
        </w:rPr>
      </w:pPr>
    </w:p>
    <w:p w:rsidR="006C4389" w:rsidRPr="00372B21" w:rsidRDefault="006C4389" w:rsidP="00060903">
      <w:pPr>
        <w:pStyle w:val="a3"/>
        <w:numPr>
          <w:ilvl w:val="0"/>
          <w:numId w:val="11"/>
        </w:numPr>
        <w:spacing w:after="120"/>
        <w:ind w:left="0" w:firstLine="0"/>
        <w:jc w:val="both"/>
        <w:rPr>
          <w:b/>
        </w:rPr>
      </w:pPr>
      <w:r w:rsidRPr="00372B21">
        <w:rPr>
          <w:b/>
        </w:rPr>
        <w:t>Вопросы, рассматриваемые на заседании постоянной комиссии по строительству, архитектуре, коммунальному и дорожному хозяйству, связи и энергетике: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2268"/>
        <w:gridCol w:w="1843"/>
        <w:gridCol w:w="1276"/>
      </w:tblGrid>
      <w:tr w:rsidR="006C4389" w:rsidRPr="00372B21" w:rsidTr="004A7FBF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89" w:rsidRPr="00372B21" w:rsidRDefault="006C4389" w:rsidP="004A7FBF">
            <w:pPr>
              <w:jc w:val="center"/>
            </w:pPr>
            <w:r w:rsidRPr="00372B21">
              <w:t xml:space="preserve">№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89" w:rsidRPr="00372B21" w:rsidRDefault="006C4389" w:rsidP="004A7FBF">
            <w:pPr>
              <w:jc w:val="both"/>
            </w:pPr>
            <w:r w:rsidRPr="00372B21">
              <w:t xml:space="preserve">Наименование вопроса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89" w:rsidRPr="00372B21" w:rsidRDefault="006C4389" w:rsidP="004A7FBF">
            <w:pPr>
              <w:jc w:val="center"/>
            </w:pPr>
            <w:r w:rsidRPr="00372B21">
              <w:t xml:space="preserve">Докладчик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89" w:rsidRPr="00372B21" w:rsidRDefault="006C4389" w:rsidP="004A7FBF">
            <w:pPr>
              <w:jc w:val="center"/>
            </w:pPr>
            <w:r w:rsidRPr="00372B21">
              <w:t>Ответственный за подготовку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89" w:rsidRPr="00372B21" w:rsidRDefault="006C4389" w:rsidP="004A7FBF">
            <w:pPr>
              <w:jc w:val="center"/>
            </w:pPr>
            <w:r w:rsidRPr="00372B21">
              <w:t>Сроки рассмотрения</w:t>
            </w:r>
          </w:p>
          <w:p w:rsidR="006C4389" w:rsidRPr="00372B21" w:rsidRDefault="006C4389" w:rsidP="004A7FBF">
            <w:pPr>
              <w:jc w:val="center"/>
            </w:pPr>
          </w:p>
        </w:tc>
      </w:tr>
      <w:tr w:rsidR="00930FE8" w:rsidRPr="00372B21" w:rsidTr="004A7FBF">
        <w:trPr>
          <w:trHeight w:val="294"/>
        </w:trPr>
        <w:tc>
          <w:tcPr>
            <w:tcW w:w="709" w:type="dxa"/>
          </w:tcPr>
          <w:p w:rsidR="00930FE8" w:rsidRPr="00372B21" w:rsidRDefault="00930FE8" w:rsidP="00930F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544" w:type="dxa"/>
          </w:tcPr>
          <w:p w:rsidR="00930FE8" w:rsidRPr="00372B21" w:rsidRDefault="00930FE8" w:rsidP="005463E5">
            <w:pPr>
              <w:jc w:val="both"/>
            </w:pPr>
            <w:r w:rsidRPr="00372B21">
              <w:t>О реализации муниципальных программ обеспечения жильем молодых специалистов, молодых семей.</w:t>
            </w:r>
          </w:p>
        </w:tc>
        <w:tc>
          <w:tcPr>
            <w:tcW w:w="2268" w:type="dxa"/>
          </w:tcPr>
          <w:p w:rsidR="00930FE8" w:rsidRPr="00372B21" w:rsidRDefault="00F26B07" w:rsidP="00930FE8">
            <w:pPr>
              <w:jc w:val="both"/>
            </w:pPr>
            <w:r w:rsidRPr="00372B21">
              <w:t>Заместитель главы района по  обеспечению жизнедея</w:t>
            </w:r>
            <w:r w:rsidR="00DA7F81">
              <w:t>тельности района –</w:t>
            </w:r>
            <w:r w:rsidR="00DA44A3">
              <w:t xml:space="preserve"> </w:t>
            </w:r>
            <w:proofErr w:type="spellStart"/>
            <w:r w:rsidR="00DA7F81">
              <w:t>Вакенгут</w:t>
            </w:r>
            <w:proofErr w:type="spellEnd"/>
            <w:r w:rsidR="00DA7F81">
              <w:t xml:space="preserve"> Е.Г.</w:t>
            </w:r>
          </w:p>
        </w:tc>
        <w:tc>
          <w:tcPr>
            <w:tcW w:w="1843" w:type="dxa"/>
          </w:tcPr>
          <w:p w:rsidR="00930FE8" w:rsidRPr="00372B21" w:rsidRDefault="00930FE8" w:rsidP="00930FE8">
            <w:pPr>
              <w:jc w:val="center"/>
            </w:pPr>
          </w:p>
        </w:tc>
        <w:tc>
          <w:tcPr>
            <w:tcW w:w="1276" w:type="dxa"/>
          </w:tcPr>
          <w:p w:rsidR="00930FE8" w:rsidRPr="00372B21" w:rsidRDefault="00F26B07" w:rsidP="00930FE8">
            <w:pPr>
              <w:jc w:val="center"/>
            </w:pPr>
            <w:r>
              <w:t>В течение года</w:t>
            </w:r>
          </w:p>
        </w:tc>
      </w:tr>
      <w:tr w:rsidR="00930FE8" w:rsidRPr="00372B21" w:rsidTr="004A7FBF">
        <w:trPr>
          <w:trHeight w:val="294"/>
        </w:trPr>
        <w:tc>
          <w:tcPr>
            <w:tcW w:w="709" w:type="dxa"/>
          </w:tcPr>
          <w:p w:rsidR="00930FE8" w:rsidRPr="00372B21" w:rsidRDefault="00930FE8" w:rsidP="00930F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544" w:type="dxa"/>
          </w:tcPr>
          <w:p w:rsidR="00930FE8" w:rsidRPr="00372B21" w:rsidRDefault="00930FE8" w:rsidP="00930FE8">
            <w:pPr>
              <w:jc w:val="both"/>
            </w:pPr>
            <w:r w:rsidRPr="00372B21">
              <w:t>Информация о принимаемых мерах по улучшению автобусного сообщения на территории Краснотуранского района</w:t>
            </w:r>
            <w:r w:rsidR="005463E5">
              <w:t xml:space="preserve"> и по с.</w:t>
            </w:r>
            <w:r w:rsidR="00DA44A3">
              <w:t xml:space="preserve"> </w:t>
            </w:r>
            <w:r w:rsidR="005463E5">
              <w:t>Краснотуранск</w:t>
            </w:r>
            <w:r w:rsidRPr="00372B21">
              <w:t>.</w:t>
            </w:r>
          </w:p>
        </w:tc>
        <w:tc>
          <w:tcPr>
            <w:tcW w:w="2268" w:type="dxa"/>
          </w:tcPr>
          <w:p w:rsidR="005463E5" w:rsidRDefault="005463E5" w:rsidP="005463E5">
            <w:pPr>
              <w:jc w:val="both"/>
            </w:pPr>
            <w:r w:rsidRPr="005463E5">
              <w:t>Заме</w:t>
            </w:r>
            <w:r w:rsidR="00DA44A3">
              <w:t>с</w:t>
            </w:r>
            <w:r w:rsidRPr="005463E5">
              <w:t xml:space="preserve">титель главы района по обеспечению жизнедеятельности- </w:t>
            </w:r>
            <w:proofErr w:type="spellStart"/>
            <w:r w:rsidRPr="005463E5">
              <w:t>Вакенгут</w:t>
            </w:r>
            <w:proofErr w:type="spellEnd"/>
            <w:r w:rsidRPr="005463E5">
              <w:t xml:space="preserve"> Е.Г.</w:t>
            </w:r>
            <w:r>
              <w:t>,</w:t>
            </w:r>
          </w:p>
          <w:p w:rsidR="00930FE8" w:rsidRPr="00372B21" w:rsidRDefault="005463E5" w:rsidP="005463E5">
            <w:pPr>
              <w:jc w:val="both"/>
            </w:pPr>
            <w:r>
              <w:t>р</w:t>
            </w:r>
            <w:r w:rsidR="00054A9D">
              <w:t>уководитель АТП</w:t>
            </w:r>
            <w:r>
              <w:t>, начальник ГИБДД.</w:t>
            </w:r>
          </w:p>
        </w:tc>
        <w:tc>
          <w:tcPr>
            <w:tcW w:w="1843" w:type="dxa"/>
          </w:tcPr>
          <w:p w:rsidR="00930FE8" w:rsidRPr="00372B21" w:rsidRDefault="00930FE8" w:rsidP="00930FE8">
            <w:pPr>
              <w:jc w:val="center"/>
            </w:pPr>
          </w:p>
        </w:tc>
        <w:tc>
          <w:tcPr>
            <w:tcW w:w="1276" w:type="dxa"/>
          </w:tcPr>
          <w:p w:rsidR="00930FE8" w:rsidRPr="00372B21" w:rsidRDefault="00054A9D" w:rsidP="00930FE8">
            <w:pPr>
              <w:jc w:val="center"/>
            </w:pPr>
            <w:r>
              <w:t>май</w:t>
            </w:r>
          </w:p>
        </w:tc>
      </w:tr>
      <w:tr w:rsidR="00930FE8" w:rsidRPr="00372B21" w:rsidTr="005572A4">
        <w:trPr>
          <w:trHeight w:val="1441"/>
        </w:trPr>
        <w:tc>
          <w:tcPr>
            <w:tcW w:w="709" w:type="dxa"/>
          </w:tcPr>
          <w:p w:rsidR="00930FE8" w:rsidRPr="00372B21" w:rsidRDefault="00930FE8" w:rsidP="00930FE8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544" w:type="dxa"/>
          </w:tcPr>
          <w:p w:rsidR="00930FE8" w:rsidRPr="005463E5" w:rsidRDefault="005463E5" w:rsidP="005463E5">
            <w:pPr>
              <w:jc w:val="both"/>
            </w:pPr>
            <w:r w:rsidRPr="005463E5">
              <w:t>Обеспеченность жителей района коммунальными услугами</w:t>
            </w:r>
            <w:r>
              <w:t xml:space="preserve"> (проблемы и перспективы)</w:t>
            </w:r>
          </w:p>
        </w:tc>
        <w:tc>
          <w:tcPr>
            <w:tcW w:w="2268" w:type="dxa"/>
          </w:tcPr>
          <w:p w:rsidR="00930FE8" w:rsidRPr="005463E5" w:rsidRDefault="005463E5" w:rsidP="00930FE8">
            <w:pPr>
              <w:jc w:val="both"/>
            </w:pPr>
            <w:r w:rsidRPr="005463E5">
              <w:t>Заме</w:t>
            </w:r>
            <w:r w:rsidR="00DA44A3">
              <w:t>с</w:t>
            </w:r>
            <w:r w:rsidRPr="005463E5">
              <w:t xml:space="preserve">титель главы района по обеспечению жизнедеятельности- </w:t>
            </w:r>
            <w:proofErr w:type="spellStart"/>
            <w:r w:rsidRPr="005463E5">
              <w:t>Вакенгут</w:t>
            </w:r>
            <w:proofErr w:type="spellEnd"/>
            <w:r w:rsidRPr="005463E5">
              <w:t xml:space="preserve"> Е.Г.,</w:t>
            </w:r>
          </w:p>
          <w:p w:rsidR="005463E5" w:rsidRPr="005463E5" w:rsidRDefault="005463E5" w:rsidP="00930FE8">
            <w:pPr>
              <w:jc w:val="both"/>
            </w:pPr>
            <w:r w:rsidRPr="005463E5">
              <w:t>директор РМПП ЖКХ- Трусов В.А.</w:t>
            </w:r>
          </w:p>
        </w:tc>
        <w:tc>
          <w:tcPr>
            <w:tcW w:w="1843" w:type="dxa"/>
          </w:tcPr>
          <w:p w:rsidR="00930FE8" w:rsidRPr="005463E5" w:rsidRDefault="00930FE8" w:rsidP="00930FE8">
            <w:pPr>
              <w:jc w:val="center"/>
            </w:pPr>
          </w:p>
        </w:tc>
        <w:tc>
          <w:tcPr>
            <w:tcW w:w="1276" w:type="dxa"/>
          </w:tcPr>
          <w:p w:rsidR="00930FE8" w:rsidRPr="005463E5" w:rsidRDefault="00F26B07" w:rsidP="00930FE8">
            <w:pPr>
              <w:jc w:val="center"/>
            </w:pPr>
            <w:r w:rsidRPr="005463E5">
              <w:t>май</w:t>
            </w:r>
          </w:p>
        </w:tc>
      </w:tr>
      <w:tr w:rsidR="005572A4" w:rsidRPr="00372B21" w:rsidTr="004A7FBF">
        <w:trPr>
          <w:trHeight w:val="294"/>
        </w:trPr>
        <w:tc>
          <w:tcPr>
            <w:tcW w:w="709" w:type="dxa"/>
          </w:tcPr>
          <w:p w:rsidR="005572A4" w:rsidRPr="00372B21" w:rsidRDefault="005572A4" w:rsidP="005572A4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544" w:type="dxa"/>
          </w:tcPr>
          <w:p w:rsidR="005572A4" w:rsidRPr="00372B21" w:rsidRDefault="005572A4" w:rsidP="005572A4">
            <w:pPr>
              <w:jc w:val="both"/>
            </w:pPr>
            <w:r w:rsidRPr="00372B21">
              <w:t>О положении дел на территории Краснотуранского района по реализации «Мусорной реформы»</w:t>
            </w:r>
          </w:p>
        </w:tc>
        <w:tc>
          <w:tcPr>
            <w:tcW w:w="2268" w:type="dxa"/>
          </w:tcPr>
          <w:p w:rsidR="005572A4" w:rsidRDefault="005572A4" w:rsidP="005572A4">
            <w:pPr>
              <w:jc w:val="both"/>
            </w:pPr>
            <w:r w:rsidRPr="00DA7F81">
              <w:t>Заместитель главы района по  обеспечению жизнедеятельности района –</w:t>
            </w:r>
            <w:r w:rsidR="00DA44A3">
              <w:t xml:space="preserve"> </w:t>
            </w:r>
            <w:proofErr w:type="spellStart"/>
            <w:r w:rsidRPr="00DA7F81">
              <w:t>Вакенгут</w:t>
            </w:r>
            <w:proofErr w:type="spellEnd"/>
            <w:r w:rsidRPr="00DA7F81">
              <w:t xml:space="preserve"> Е.Г.</w:t>
            </w:r>
          </w:p>
        </w:tc>
        <w:tc>
          <w:tcPr>
            <w:tcW w:w="1843" w:type="dxa"/>
          </w:tcPr>
          <w:p w:rsidR="005572A4" w:rsidRPr="00372B21" w:rsidRDefault="005572A4" w:rsidP="005572A4">
            <w:pPr>
              <w:jc w:val="center"/>
            </w:pPr>
          </w:p>
        </w:tc>
        <w:tc>
          <w:tcPr>
            <w:tcW w:w="1276" w:type="dxa"/>
          </w:tcPr>
          <w:p w:rsidR="005572A4" w:rsidRDefault="005572A4" w:rsidP="005572A4">
            <w:pPr>
              <w:jc w:val="center"/>
            </w:pPr>
            <w:r>
              <w:t>май</w:t>
            </w:r>
          </w:p>
        </w:tc>
      </w:tr>
      <w:tr w:rsidR="005572A4" w:rsidRPr="00372B21" w:rsidTr="004A7FBF">
        <w:trPr>
          <w:trHeight w:val="294"/>
        </w:trPr>
        <w:tc>
          <w:tcPr>
            <w:tcW w:w="709" w:type="dxa"/>
          </w:tcPr>
          <w:p w:rsidR="005572A4" w:rsidRPr="00372B21" w:rsidRDefault="005572A4" w:rsidP="005572A4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544" w:type="dxa"/>
          </w:tcPr>
          <w:p w:rsidR="005572A4" w:rsidRPr="00372B21" w:rsidRDefault="005572A4" w:rsidP="005572A4">
            <w:pPr>
              <w:jc w:val="both"/>
            </w:pPr>
            <w:r w:rsidRPr="00372B21">
              <w:t>Работа с обращения</w:t>
            </w:r>
            <w:r>
              <w:t>ми</w:t>
            </w:r>
            <w:r w:rsidR="00DA44A3">
              <w:t xml:space="preserve"> руководителей</w:t>
            </w:r>
            <w:r w:rsidRPr="00372B21">
              <w:t xml:space="preserve"> предприятий, организаций, граждан</w:t>
            </w:r>
          </w:p>
        </w:tc>
        <w:tc>
          <w:tcPr>
            <w:tcW w:w="2268" w:type="dxa"/>
          </w:tcPr>
          <w:p w:rsidR="005572A4" w:rsidRPr="00372B21" w:rsidRDefault="005572A4" w:rsidP="005572A4">
            <w:pPr>
              <w:jc w:val="both"/>
            </w:pPr>
            <w:r w:rsidRPr="00372B21">
              <w:t>Председатель комиссии</w:t>
            </w:r>
          </w:p>
        </w:tc>
        <w:tc>
          <w:tcPr>
            <w:tcW w:w="1843" w:type="dxa"/>
          </w:tcPr>
          <w:p w:rsidR="005572A4" w:rsidRPr="00372B21" w:rsidRDefault="005572A4" w:rsidP="005572A4">
            <w:pPr>
              <w:jc w:val="center"/>
            </w:pPr>
          </w:p>
        </w:tc>
        <w:tc>
          <w:tcPr>
            <w:tcW w:w="1276" w:type="dxa"/>
          </w:tcPr>
          <w:p w:rsidR="005572A4" w:rsidRPr="00372B21" w:rsidRDefault="005572A4" w:rsidP="005572A4">
            <w:pPr>
              <w:jc w:val="center"/>
            </w:pPr>
            <w:r w:rsidRPr="00372B21">
              <w:t>По мере поступления</w:t>
            </w:r>
          </w:p>
        </w:tc>
      </w:tr>
    </w:tbl>
    <w:p w:rsidR="009A47E6" w:rsidRPr="00372B21" w:rsidRDefault="009A47E6" w:rsidP="00C31A3E">
      <w:pPr>
        <w:spacing w:after="120"/>
        <w:rPr>
          <w:b/>
        </w:rPr>
      </w:pPr>
    </w:p>
    <w:p w:rsidR="0017539C" w:rsidRPr="00372B21" w:rsidRDefault="00D80BCF" w:rsidP="005017C6">
      <w:pPr>
        <w:spacing w:after="120"/>
        <w:rPr>
          <w:b/>
        </w:rPr>
      </w:pPr>
      <w:r>
        <w:rPr>
          <w:b/>
        </w:rPr>
        <w:t>6</w:t>
      </w:r>
      <w:r w:rsidR="00FC3325" w:rsidRPr="00372B21">
        <w:rPr>
          <w:b/>
        </w:rPr>
        <w:t xml:space="preserve">. </w:t>
      </w:r>
      <w:r w:rsidR="0017539C" w:rsidRPr="00372B21">
        <w:rPr>
          <w:b/>
        </w:rPr>
        <w:t xml:space="preserve"> Организационные мероприятия.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137"/>
        <w:gridCol w:w="2566"/>
        <w:gridCol w:w="2490"/>
      </w:tblGrid>
      <w:tr w:rsidR="0017539C" w:rsidRPr="00372B21" w:rsidTr="00DA2AA1">
        <w:trPr>
          <w:trHeight w:val="193"/>
        </w:trPr>
        <w:tc>
          <w:tcPr>
            <w:tcW w:w="707" w:type="dxa"/>
          </w:tcPr>
          <w:p w:rsidR="0017539C" w:rsidRPr="00372B21" w:rsidRDefault="0017539C" w:rsidP="004A7FBF">
            <w:r w:rsidRPr="00372B21">
              <w:t>№</w:t>
            </w:r>
          </w:p>
        </w:tc>
        <w:tc>
          <w:tcPr>
            <w:tcW w:w="4137" w:type="dxa"/>
            <w:shd w:val="clear" w:color="auto" w:fill="auto"/>
          </w:tcPr>
          <w:p w:rsidR="0017539C" w:rsidRPr="00372B21" w:rsidRDefault="0017539C" w:rsidP="004A7FBF">
            <w:r w:rsidRPr="00372B21">
              <w:t>Мероприятия</w:t>
            </w:r>
          </w:p>
        </w:tc>
        <w:tc>
          <w:tcPr>
            <w:tcW w:w="2566" w:type="dxa"/>
            <w:shd w:val="clear" w:color="auto" w:fill="auto"/>
          </w:tcPr>
          <w:p w:rsidR="0017539C" w:rsidRPr="00372B21" w:rsidRDefault="0017539C" w:rsidP="004A7FBF">
            <w:r w:rsidRPr="00372B21">
              <w:t>Ответственные</w:t>
            </w:r>
          </w:p>
        </w:tc>
        <w:tc>
          <w:tcPr>
            <w:tcW w:w="2490" w:type="dxa"/>
            <w:shd w:val="clear" w:color="auto" w:fill="auto"/>
          </w:tcPr>
          <w:p w:rsidR="0017539C" w:rsidRPr="00372B21" w:rsidRDefault="0017539C" w:rsidP="004A7FBF">
            <w:r w:rsidRPr="00372B21">
              <w:t>Сроки</w:t>
            </w:r>
          </w:p>
        </w:tc>
      </w:tr>
      <w:tr w:rsidR="0017539C" w:rsidRPr="00372B21" w:rsidTr="00DA2AA1">
        <w:trPr>
          <w:trHeight w:val="178"/>
        </w:trPr>
        <w:tc>
          <w:tcPr>
            <w:tcW w:w="707" w:type="dxa"/>
          </w:tcPr>
          <w:p w:rsidR="0017539C" w:rsidRPr="00372B21" w:rsidRDefault="0017539C" w:rsidP="004A7FBF">
            <w:r w:rsidRPr="00372B21">
              <w:t>1.</w:t>
            </w:r>
          </w:p>
        </w:tc>
        <w:tc>
          <w:tcPr>
            <w:tcW w:w="4137" w:type="dxa"/>
          </w:tcPr>
          <w:p w:rsidR="0017539C" w:rsidRPr="00372B21" w:rsidRDefault="0017539C" w:rsidP="004A7FBF">
            <w:r w:rsidRPr="00372B21">
              <w:t xml:space="preserve">Организация подготовки проектов решений, обсуждение их на заседаниях постоянных комиссий. </w:t>
            </w:r>
          </w:p>
        </w:tc>
        <w:tc>
          <w:tcPr>
            <w:tcW w:w="2566" w:type="dxa"/>
          </w:tcPr>
          <w:p w:rsidR="0017539C" w:rsidRPr="00372B21" w:rsidRDefault="009A47E6" w:rsidP="004A7FBF">
            <w:r w:rsidRPr="00372B21">
              <w:t>Кошел</w:t>
            </w:r>
            <w:r w:rsidR="006F2D32" w:rsidRPr="00372B21">
              <w:t>ева И.Н.</w:t>
            </w:r>
          </w:p>
          <w:p w:rsidR="0017539C" w:rsidRPr="00372B21" w:rsidRDefault="0017539C" w:rsidP="004A7FBF">
            <w:r w:rsidRPr="00372B21">
              <w:t>Председатели постоянных комиссий</w:t>
            </w:r>
          </w:p>
        </w:tc>
        <w:tc>
          <w:tcPr>
            <w:tcW w:w="2490" w:type="dxa"/>
          </w:tcPr>
          <w:p w:rsidR="0017539C" w:rsidRPr="00372B21" w:rsidRDefault="0017539C" w:rsidP="004A7FBF">
            <w:r w:rsidRPr="00372B21">
              <w:t>В соответствии с планом работы</w:t>
            </w:r>
          </w:p>
        </w:tc>
      </w:tr>
      <w:tr w:rsidR="0017539C" w:rsidRPr="00372B21" w:rsidTr="00DA2AA1">
        <w:trPr>
          <w:trHeight w:val="178"/>
        </w:trPr>
        <w:tc>
          <w:tcPr>
            <w:tcW w:w="707" w:type="dxa"/>
          </w:tcPr>
          <w:p w:rsidR="0017539C" w:rsidRPr="00372B21" w:rsidRDefault="0017539C" w:rsidP="004A7FBF">
            <w:r w:rsidRPr="00372B21">
              <w:lastRenderedPageBreak/>
              <w:t>2.</w:t>
            </w:r>
          </w:p>
        </w:tc>
        <w:tc>
          <w:tcPr>
            <w:tcW w:w="4137" w:type="dxa"/>
          </w:tcPr>
          <w:p w:rsidR="0017539C" w:rsidRPr="00372B21" w:rsidRDefault="0017539C" w:rsidP="004A7FBF">
            <w:r w:rsidRPr="00372B21">
              <w:t>Организация подготовки заседаний сессий , постоянных комиссий, публичных слушаний</w:t>
            </w:r>
          </w:p>
        </w:tc>
        <w:tc>
          <w:tcPr>
            <w:tcW w:w="2566" w:type="dxa"/>
          </w:tcPr>
          <w:p w:rsidR="0017539C" w:rsidRPr="00372B21" w:rsidRDefault="00F6651F" w:rsidP="00C84033">
            <w:r w:rsidRPr="00372B21">
              <w:t>Ведущий специалист районного Совета депутатов</w:t>
            </w:r>
            <w:r w:rsidR="00C84033">
              <w:t xml:space="preserve"> </w:t>
            </w:r>
            <w:r w:rsidRPr="00372B21">
              <w:t xml:space="preserve"> </w:t>
            </w:r>
          </w:p>
        </w:tc>
        <w:tc>
          <w:tcPr>
            <w:tcW w:w="2490" w:type="dxa"/>
          </w:tcPr>
          <w:p w:rsidR="0017539C" w:rsidRPr="00372B21" w:rsidRDefault="009A47E6" w:rsidP="004A7FBF">
            <w:r w:rsidRPr="00372B21">
              <w:t>В соответствии с планом работы</w:t>
            </w:r>
          </w:p>
        </w:tc>
      </w:tr>
      <w:tr w:rsidR="006C4389" w:rsidRPr="00372B21" w:rsidTr="00DA2AA1">
        <w:trPr>
          <w:trHeight w:val="178"/>
        </w:trPr>
        <w:tc>
          <w:tcPr>
            <w:tcW w:w="707" w:type="dxa"/>
          </w:tcPr>
          <w:p w:rsidR="006C4389" w:rsidRPr="00372B21" w:rsidRDefault="00C50E4C" w:rsidP="000A6485">
            <w:pPr>
              <w:ind w:left="142"/>
            </w:pPr>
            <w:r w:rsidRPr="00372B21">
              <w:t>3.</w:t>
            </w:r>
          </w:p>
        </w:tc>
        <w:tc>
          <w:tcPr>
            <w:tcW w:w="4137" w:type="dxa"/>
          </w:tcPr>
          <w:p w:rsidR="006C4389" w:rsidRPr="00372B21" w:rsidRDefault="00C50E4C" w:rsidP="00C50E4C">
            <w:r w:rsidRPr="00372B21">
              <w:t>Организация подготовки заседаний постоянных комиссий Совета депутатов</w:t>
            </w:r>
          </w:p>
        </w:tc>
        <w:tc>
          <w:tcPr>
            <w:tcW w:w="2566" w:type="dxa"/>
          </w:tcPr>
          <w:p w:rsidR="006C4389" w:rsidRPr="00372B21" w:rsidRDefault="00C50E4C" w:rsidP="004A7FBF">
            <w:r w:rsidRPr="00372B21">
              <w:t>Председатель постоянной комисс</w:t>
            </w:r>
            <w:r w:rsidR="00C84033">
              <w:t>и</w:t>
            </w:r>
            <w:r w:rsidRPr="00372B21">
              <w:t>и, секретарь постоянной комиссии</w:t>
            </w:r>
          </w:p>
        </w:tc>
        <w:tc>
          <w:tcPr>
            <w:tcW w:w="2490" w:type="dxa"/>
          </w:tcPr>
          <w:p w:rsidR="006C4389" w:rsidRPr="00372B21" w:rsidRDefault="00C50E4C" w:rsidP="004A7FBF">
            <w:r w:rsidRPr="00372B21">
              <w:t>В соответствии с планом работы</w:t>
            </w:r>
          </w:p>
        </w:tc>
      </w:tr>
      <w:tr w:rsidR="0017539C" w:rsidRPr="00372B21" w:rsidTr="00DA2AA1">
        <w:trPr>
          <w:trHeight w:val="178"/>
        </w:trPr>
        <w:tc>
          <w:tcPr>
            <w:tcW w:w="707" w:type="dxa"/>
          </w:tcPr>
          <w:p w:rsidR="0017539C" w:rsidRPr="00372B21" w:rsidRDefault="000A6485" w:rsidP="000A6485">
            <w:pPr>
              <w:ind w:left="142"/>
            </w:pPr>
            <w:r>
              <w:t>4.</w:t>
            </w:r>
          </w:p>
        </w:tc>
        <w:tc>
          <w:tcPr>
            <w:tcW w:w="4137" w:type="dxa"/>
          </w:tcPr>
          <w:p w:rsidR="0017539C" w:rsidRPr="00372B21" w:rsidRDefault="0017539C" w:rsidP="004A7FBF">
            <w:r w:rsidRPr="00372B21">
              <w:t>Встречи депутатов с избирателями, отчеты перед избирателями</w:t>
            </w:r>
          </w:p>
        </w:tc>
        <w:tc>
          <w:tcPr>
            <w:tcW w:w="2566" w:type="dxa"/>
          </w:tcPr>
          <w:p w:rsidR="0017539C" w:rsidRPr="00372B21" w:rsidRDefault="0017539C" w:rsidP="004A7FBF">
            <w:r w:rsidRPr="00372B21">
              <w:t xml:space="preserve">Депутаты районного </w:t>
            </w:r>
          </w:p>
          <w:p w:rsidR="0017539C" w:rsidRPr="00372B21" w:rsidRDefault="0017539C" w:rsidP="004A7FBF">
            <w:r w:rsidRPr="00372B21">
              <w:t>Совета</w:t>
            </w:r>
          </w:p>
        </w:tc>
        <w:tc>
          <w:tcPr>
            <w:tcW w:w="2490" w:type="dxa"/>
          </w:tcPr>
          <w:p w:rsidR="0017539C" w:rsidRPr="00372B21" w:rsidRDefault="0017539C" w:rsidP="004A7FBF">
            <w:r w:rsidRPr="00372B21">
              <w:t>Не реже одного раза в год</w:t>
            </w:r>
          </w:p>
        </w:tc>
      </w:tr>
      <w:tr w:rsidR="0017539C" w:rsidRPr="00372B21" w:rsidTr="00DA2AA1">
        <w:trPr>
          <w:trHeight w:val="178"/>
        </w:trPr>
        <w:tc>
          <w:tcPr>
            <w:tcW w:w="707" w:type="dxa"/>
          </w:tcPr>
          <w:p w:rsidR="0017539C" w:rsidRPr="00372B21" w:rsidRDefault="000A6485" w:rsidP="004A7FBF">
            <w:r>
              <w:t>5.</w:t>
            </w:r>
          </w:p>
        </w:tc>
        <w:tc>
          <w:tcPr>
            <w:tcW w:w="4137" w:type="dxa"/>
          </w:tcPr>
          <w:p w:rsidR="0017539C" w:rsidRPr="00372B21" w:rsidRDefault="00C558A4" w:rsidP="00C558A4">
            <w:r>
              <w:t xml:space="preserve">Информация </w:t>
            </w:r>
            <w:r w:rsidR="0017539C" w:rsidRPr="00372B21">
              <w:t xml:space="preserve"> депутатов на страницах районной газеты</w:t>
            </w:r>
          </w:p>
        </w:tc>
        <w:tc>
          <w:tcPr>
            <w:tcW w:w="2566" w:type="dxa"/>
          </w:tcPr>
          <w:p w:rsidR="0017539C" w:rsidRPr="00372B21" w:rsidRDefault="0017539C" w:rsidP="004A7FBF">
            <w:r w:rsidRPr="00372B21">
              <w:t>Депутаты районного Совета</w:t>
            </w:r>
          </w:p>
        </w:tc>
        <w:tc>
          <w:tcPr>
            <w:tcW w:w="2490" w:type="dxa"/>
          </w:tcPr>
          <w:p w:rsidR="0017539C" w:rsidRPr="00372B21" w:rsidRDefault="0017539C" w:rsidP="004A7FBF">
            <w:pPr>
              <w:rPr>
                <w:highlight w:val="yellow"/>
              </w:rPr>
            </w:pPr>
          </w:p>
        </w:tc>
      </w:tr>
      <w:tr w:rsidR="0017539C" w:rsidRPr="00372B21" w:rsidTr="00DA2AA1">
        <w:trPr>
          <w:trHeight w:val="178"/>
        </w:trPr>
        <w:tc>
          <w:tcPr>
            <w:tcW w:w="707" w:type="dxa"/>
          </w:tcPr>
          <w:p w:rsidR="0017539C" w:rsidRPr="00372B21" w:rsidRDefault="000A6485" w:rsidP="000A6485">
            <w:r>
              <w:t>6</w:t>
            </w:r>
            <w:r w:rsidR="0017539C" w:rsidRPr="00372B21">
              <w:t>.</w:t>
            </w:r>
          </w:p>
        </w:tc>
        <w:tc>
          <w:tcPr>
            <w:tcW w:w="4137" w:type="dxa"/>
          </w:tcPr>
          <w:p w:rsidR="0017539C" w:rsidRPr="00372B21" w:rsidRDefault="0017539C" w:rsidP="004A7FBF">
            <w:r w:rsidRPr="00372B21">
              <w:t>Работа с проектами краевых законов</w:t>
            </w:r>
          </w:p>
        </w:tc>
        <w:tc>
          <w:tcPr>
            <w:tcW w:w="2566" w:type="dxa"/>
          </w:tcPr>
          <w:p w:rsidR="0017539C" w:rsidRPr="00372B21" w:rsidRDefault="00F6651F" w:rsidP="004A7FBF">
            <w:r w:rsidRPr="00372B21">
              <w:t xml:space="preserve">Консультант-юрист районного Совета депутатов - </w:t>
            </w:r>
            <w:proofErr w:type="spellStart"/>
            <w:r w:rsidRPr="00372B21">
              <w:t>И.Н.Кошелева</w:t>
            </w:r>
            <w:proofErr w:type="spellEnd"/>
          </w:p>
        </w:tc>
        <w:tc>
          <w:tcPr>
            <w:tcW w:w="2490" w:type="dxa"/>
          </w:tcPr>
          <w:p w:rsidR="0017539C" w:rsidRPr="00372B21" w:rsidRDefault="00F6651F" w:rsidP="004A7FBF">
            <w:r w:rsidRPr="00372B21">
              <w:t>по мере необходимости</w:t>
            </w:r>
          </w:p>
        </w:tc>
      </w:tr>
      <w:tr w:rsidR="0017539C" w:rsidRPr="00372B21" w:rsidTr="00DA2AA1">
        <w:trPr>
          <w:trHeight w:val="273"/>
        </w:trPr>
        <w:tc>
          <w:tcPr>
            <w:tcW w:w="707" w:type="dxa"/>
          </w:tcPr>
          <w:p w:rsidR="0017539C" w:rsidRPr="00372B21" w:rsidRDefault="000A6485" w:rsidP="000A6485">
            <w:r>
              <w:t>7</w:t>
            </w:r>
            <w:r w:rsidR="0017539C" w:rsidRPr="00372B21">
              <w:t>.</w:t>
            </w:r>
          </w:p>
        </w:tc>
        <w:tc>
          <w:tcPr>
            <w:tcW w:w="4137" w:type="dxa"/>
          </w:tcPr>
          <w:p w:rsidR="0017539C" w:rsidRPr="00372B21" w:rsidRDefault="0017539C" w:rsidP="004A7FBF">
            <w:r w:rsidRPr="00372B21">
              <w:t>Оказание консультативной и практической помощи сельским Советам:</w:t>
            </w:r>
          </w:p>
          <w:p w:rsidR="0017539C" w:rsidRPr="00372B21" w:rsidRDefault="0017539C" w:rsidP="004A7FBF">
            <w:r w:rsidRPr="00372B21">
              <w:t>- по подготовке заседаний Совета;</w:t>
            </w:r>
          </w:p>
          <w:p w:rsidR="0017539C" w:rsidRPr="00372B21" w:rsidRDefault="0017539C" w:rsidP="004A7FBF">
            <w:r w:rsidRPr="00372B21">
              <w:t>-организация работы постоянных комиссий;</w:t>
            </w:r>
          </w:p>
          <w:p w:rsidR="0017539C" w:rsidRPr="00372B21" w:rsidRDefault="0017539C" w:rsidP="004A7FBF">
            <w:r w:rsidRPr="00372B21">
              <w:t>-оформление документов;</w:t>
            </w:r>
          </w:p>
          <w:p w:rsidR="0017539C" w:rsidRPr="00372B21" w:rsidRDefault="0017539C" w:rsidP="006B6236">
            <w:r w:rsidRPr="00372B21">
              <w:t>-ведение делопроизводства;</w:t>
            </w:r>
          </w:p>
        </w:tc>
        <w:tc>
          <w:tcPr>
            <w:tcW w:w="2566" w:type="dxa"/>
          </w:tcPr>
          <w:p w:rsidR="0017539C" w:rsidRPr="00372B21" w:rsidRDefault="00F6651F" w:rsidP="004A7FBF">
            <w:r w:rsidRPr="00372B21">
              <w:t xml:space="preserve">Консультант-юрист районного Совета депутатов - </w:t>
            </w:r>
            <w:proofErr w:type="spellStart"/>
            <w:r w:rsidRPr="00372B21">
              <w:t>И.Н.Кошелева</w:t>
            </w:r>
            <w:proofErr w:type="spellEnd"/>
            <w:r w:rsidRPr="00372B21">
              <w:t xml:space="preserve"> </w:t>
            </w:r>
          </w:p>
        </w:tc>
        <w:tc>
          <w:tcPr>
            <w:tcW w:w="2490" w:type="dxa"/>
          </w:tcPr>
          <w:p w:rsidR="0017539C" w:rsidRPr="00372B21" w:rsidRDefault="00F6651F" w:rsidP="004A7FBF">
            <w:r w:rsidRPr="00372B21">
              <w:t>по мере необходимости</w:t>
            </w:r>
          </w:p>
        </w:tc>
      </w:tr>
      <w:tr w:rsidR="0017539C" w:rsidRPr="00372B21" w:rsidTr="00DA2AA1">
        <w:trPr>
          <w:trHeight w:val="178"/>
        </w:trPr>
        <w:tc>
          <w:tcPr>
            <w:tcW w:w="707" w:type="dxa"/>
          </w:tcPr>
          <w:p w:rsidR="0017539C" w:rsidRPr="00372B21" w:rsidRDefault="000A6485" w:rsidP="004A7FBF">
            <w:r>
              <w:t>8</w:t>
            </w:r>
            <w:r w:rsidR="0017539C" w:rsidRPr="00372B21">
              <w:t xml:space="preserve">. </w:t>
            </w:r>
          </w:p>
        </w:tc>
        <w:tc>
          <w:tcPr>
            <w:tcW w:w="4137" w:type="dxa"/>
          </w:tcPr>
          <w:p w:rsidR="0017539C" w:rsidRPr="00372B21" w:rsidRDefault="0017539C" w:rsidP="004A7FBF">
            <w:r w:rsidRPr="00372B21">
              <w:t xml:space="preserve">Работа с письмами, жалобами, обращениями граждан </w:t>
            </w:r>
          </w:p>
        </w:tc>
        <w:tc>
          <w:tcPr>
            <w:tcW w:w="2566" w:type="dxa"/>
          </w:tcPr>
          <w:p w:rsidR="0017539C" w:rsidRPr="00372B21" w:rsidRDefault="006F2D32" w:rsidP="004A7FBF">
            <w:r w:rsidRPr="00372B21">
              <w:t>Председатель районного Совета депутатов, заместитель председателя районного Совета депутатов,</w:t>
            </w:r>
          </w:p>
          <w:p w:rsidR="0017539C" w:rsidRPr="00372B21" w:rsidRDefault="0017539C" w:rsidP="004A7FBF">
            <w:r w:rsidRPr="00372B21">
              <w:t>депутаты районного Совета</w:t>
            </w:r>
            <w:r w:rsidR="006F2D32" w:rsidRPr="00372B21">
              <w:t xml:space="preserve"> </w:t>
            </w:r>
          </w:p>
        </w:tc>
        <w:tc>
          <w:tcPr>
            <w:tcW w:w="2490" w:type="dxa"/>
          </w:tcPr>
          <w:p w:rsidR="0017539C" w:rsidRPr="00372B21" w:rsidRDefault="00F6651F" w:rsidP="004A7FBF">
            <w:r w:rsidRPr="00372B21">
              <w:t>по мере необходимости</w:t>
            </w:r>
          </w:p>
        </w:tc>
      </w:tr>
      <w:tr w:rsidR="0017539C" w:rsidRPr="00372B21" w:rsidTr="00DA2AA1">
        <w:trPr>
          <w:trHeight w:val="178"/>
        </w:trPr>
        <w:tc>
          <w:tcPr>
            <w:tcW w:w="707" w:type="dxa"/>
          </w:tcPr>
          <w:p w:rsidR="0017539C" w:rsidRPr="00372B21" w:rsidRDefault="000A6485" w:rsidP="004A7FBF">
            <w:r>
              <w:t>9</w:t>
            </w:r>
            <w:r w:rsidR="0017539C" w:rsidRPr="00372B21">
              <w:t>.</w:t>
            </w:r>
          </w:p>
        </w:tc>
        <w:tc>
          <w:tcPr>
            <w:tcW w:w="4137" w:type="dxa"/>
          </w:tcPr>
          <w:p w:rsidR="0017539C" w:rsidRPr="00372B21" w:rsidRDefault="0017539C" w:rsidP="004A7FBF">
            <w:r w:rsidRPr="00372B21">
              <w:t xml:space="preserve">Участие в семинарах, проводимых в кадровом центре, совещаниях. </w:t>
            </w:r>
          </w:p>
        </w:tc>
        <w:tc>
          <w:tcPr>
            <w:tcW w:w="2566" w:type="dxa"/>
          </w:tcPr>
          <w:p w:rsidR="0017539C" w:rsidRPr="00372B21" w:rsidRDefault="0017539C" w:rsidP="004A7FBF">
            <w:r w:rsidRPr="00372B21">
              <w:t>Депутаты районного Совета, аппарат районного Совета</w:t>
            </w:r>
          </w:p>
        </w:tc>
        <w:tc>
          <w:tcPr>
            <w:tcW w:w="2490" w:type="dxa"/>
          </w:tcPr>
          <w:p w:rsidR="0017539C" w:rsidRPr="00372B21" w:rsidRDefault="00FC3325" w:rsidP="004A7FBF">
            <w:r w:rsidRPr="00372B21">
              <w:t>по мере необходимости</w:t>
            </w:r>
          </w:p>
        </w:tc>
      </w:tr>
      <w:tr w:rsidR="0017539C" w:rsidRPr="00372B21" w:rsidTr="00DA2AA1">
        <w:trPr>
          <w:trHeight w:val="178"/>
        </w:trPr>
        <w:tc>
          <w:tcPr>
            <w:tcW w:w="707" w:type="dxa"/>
          </w:tcPr>
          <w:p w:rsidR="0017539C" w:rsidRPr="00372B21" w:rsidRDefault="000A6485" w:rsidP="004A7FBF">
            <w:r>
              <w:t>10</w:t>
            </w:r>
            <w:r w:rsidR="0017539C" w:rsidRPr="00372B21">
              <w:t>.</w:t>
            </w:r>
          </w:p>
        </w:tc>
        <w:tc>
          <w:tcPr>
            <w:tcW w:w="4137" w:type="dxa"/>
          </w:tcPr>
          <w:p w:rsidR="0017539C" w:rsidRPr="00372B21" w:rsidRDefault="0017539C" w:rsidP="004A7FBF">
            <w:r w:rsidRPr="00372B21">
              <w:t>Организация и проведение встреч с депутатами Законодательного Собрания  Красноярского края</w:t>
            </w:r>
          </w:p>
        </w:tc>
        <w:tc>
          <w:tcPr>
            <w:tcW w:w="2566" w:type="dxa"/>
          </w:tcPr>
          <w:p w:rsidR="0017539C" w:rsidRPr="00372B21" w:rsidRDefault="006F2D32" w:rsidP="004A7FBF">
            <w:r w:rsidRPr="00372B21">
              <w:t>Председатель районного Совета депутатов</w:t>
            </w:r>
          </w:p>
        </w:tc>
        <w:tc>
          <w:tcPr>
            <w:tcW w:w="2490" w:type="dxa"/>
          </w:tcPr>
          <w:p w:rsidR="0017539C" w:rsidRPr="00372B21" w:rsidRDefault="00FC3325" w:rsidP="004A7FBF">
            <w:r w:rsidRPr="00372B21">
              <w:t>по мере необходимости</w:t>
            </w:r>
          </w:p>
        </w:tc>
      </w:tr>
      <w:tr w:rsidR="0017539C" w:rsidRPr="00372B21" w:rsidTr="00DA2AA1">
        <w:trPr>
          <w:trHeight w:val="178"/>
        </w:trPr>
        <w:tc>
          <w:tcPr>
            <w:tcW w:w="707" w:type="dxa"/>
          </w:tcPr>
          <w:p w:rsidR="0017539C" w:rsidRPr="00372B21" w:rsidRDefault="0017539C" w:rsidP="000A6485">
            <w:r w:rsidRPr="00372B21">
              <w:t>1</w:t>
            </w:r>
            <w:r w:rsidR="000A6485">
              <w:t>1</w:t>
            </w:r>
            <w:r w:rsidRPr="00372B21">
              <w:t>.</w:t>
            </w:r>
          </w:p>
        </w:tc>
        <w:tc>
          <w:tcPr>
            <w:tcW w:w="4137" w:type="dxa"/>
          </w:tcPr>
          <w:p w:rsidR="0017539C" w:rsidRPr="00372B21" w:rsidRDefault="0017539C" w:rsidP="004A7FBF">
            <w:pPr>
              <w:rPr>
                <w:b/>
              </w:rPr>
            </w:pPr>
            <w:r w:rsidRPr="00372B21">
              <w:t>Подготовка информационного материала о деятельности районного Совета депутатов в помощь депутатам при отчете на округах</w:t>
            </w:r>
          </w:p>
        </w:tc>
        <w:tc>
          <w:tcPr>
            <w:tcW w:w="2566" w:type="dxa"/>
          </w:tcPr>
          <w:p w:rsidR="0017539C" w:rsidRPr="00372B21" w:rsidRDefault="00F6651F" w:rsidP="00C84033">
            <w:r w:rsidRPr="00372B21">
              <w:t xml:space="preserve">Ведущий специалист районного Совета депутатов </w:t>
            </w:r>
          </w:p>
        </w:tc>
        <w:tc>
          <w:tcPr>
            <w:tcW w:w="2490" w:type="dxa"/>
          </w:tcPr>
          <w:p w:rsidR="0017539C" w:rsidRPr="00372B21" w:rsidRDefault="0017539C" w:rsidP="004A7FBF">
            <w:r w:rsidRPr="00372B21">
              <w:t>ежегодно</w:t>
            </w:r>
          </w:p>
        </w:tc>
      </w:tr>
      <w:tr w:rsidR="0017539C" w:rsidRPr="00372B21" w:rsidTr="00DA2AA1">
        <w:trPr>
          <w:trHeight w:val="178"/>
        </w:trPr>
        <w:tc>
          <w:tcPr>
            <w:tcW w:w="707" w:type="dxa"/>
          </w:tcPr>
          <w:p w:rsidR="0017539C" w:rsidRPr="00372B21" w:rsidRDefault="0017539C" w:rsidP="000A6485">
            <w:r w:rsidRPr="00372B21">
              <w:t>1</w:t>
            </w:r>
            <w:r w:rsidR="000A6485">
              <w:t>2.</w:t>
            </w:r>
          </w:p>
        </w:tc>
        <w:tc>
          <w:tcPr>
            <w:tcW w:w="4137" w:type="dxa"/>
          </w:tcPr>
          <w:p w:rsidR="0017539C" w:rsidRPr="00372B21" w:rsidRDefault="0017539C" w:rsidP="004A7FBF">
            <w:pPr>
              <w:rPr>
                <w:b/>
              </w:rPr>
            </w:pPr>
            <w:r w:rsidRPr="00372B21">
              <w:t xml:space="preserve">Организация публикации нормативно-правовых актов, принимаемых районным Советом депутатов, в  районной газете “Эхо Турана”, </w:t>
            </w:r>
            <w:r w:rsidR="00C84033">
              <w:t xml:space="preserve">на </w:t>
            </w:r>
            <w:r w:rsidRPr="00372B21">
              <w:t>официальном сайте администрации района</w:t>
            </w:r>
            <w:r w:rsidR="00F6651F" w:rsidRPr="00372B21">
              <w:t>, сетевом издании «Краснотуранский вестник»</w:t>
            </w:r>
          </w:p>
        </w:tc>
        <w:tc>
          <w:tcPr>
            <w:tcW w:w="2566" w:type="dxa"/>
          </w:tcPr>
          <w:p w:rsidR="0017539C" w:rsidRPr="00372B21" w:rsidRDefault="00C558A4" w:rsidP="004A7FBF">
            <w:r>
              <w:t>Ведущий специалист администрации Краснотуранского района -Кузьмина Т.И.</w:t>
            </w:r>
          </w:p>
          <w:p w:rsidR="006F2D32" w:rsidRPr="00372B21" w:rsidRDefault="006F2D32" w:rsidP="004A7FBF"/>
        </w:tc>
        <w:tc>
          <w:tcPr>
            <w:tcW w:w="2490" w:type="dxa"/>
          </w:tcPr>
          <w:p w:rsidR="0017539C" w:rsidRPr="00372B21" w:rsidRDefault="00C84033" w:rsidP="004A7FBF">
            <w:r w:rsidRPr="00C84033">
              <w:t>по мере необходимости</w:t>
            </w:r>
          </w:p>
        </w:tc>
      </w:tr>
      <w:tr w:rsidR="006F2D32" w:rsidRPr="00372B21" w:rsidTr="00DA2AA1">
        <w:trPr>
          <w:trHeight w:val="178"/>
        </w:trPr>
        <w:tc>
          <w:tcPr>
            <w:tcW w:w="707" w:type="dxa"/>
          </w:tcPr>
          <w:p w:rsidR="006F2D32" w:rsidRPr="00372B21" w:rsidRDefault="000A6485" w:rsidP="006F2D32">
            <w:r>
              <w:t>13.</w:t>
            </w:r>
          </w:p>
        </w:tc>
        <w:tc>
          <w:tcPr>
            <w:tcW w:w="4137" w:type="dxa"/>
          </w:tcPr>
          <w:p w:rsidR="006F2D32" w:rsidRPr="00372B21" w:rsidRDefault="006F2D32" w:rsidP="006F2D32">
            <w:pPr>
              <w:rPr>
                <w:b/>
              </w:rPr>
            </w:pPr>
            <w:r w:rsidRPr="00372B21">
              <w:t xml:space="preserve">Организация публикации правовых актов, принимаемых районным Советом депутатов, в  районной газете “Эхо Турана”, </w:t>
            </w:r>
            <w:r w:rsidR="00C84033">
              <w:t xml:space="preserve">на </w:t>
            </w:r>
            <w:r w:rsidRPr="00372B21">
              <w:t xml:space="preserve">официальном </w:t>
            </w:r>
            <w:r w:rsidRPr="00372B21">
              <w:lastRenderedPageBreak/>
              <w:t>сайте администрации района</w:t>
            </w:r>
            <w:r w:rsidR="00F6651F" w:rsidRPr="00372B21">
              <w:t>, сетевом издании «Краснотуранский вестник»</w:t>
            </w:r>
          </w:p>
        </w:tc>
        <w:tc>
          <w:tcPr>
            <w:tcW w:w="2566" w:type="dxa"/>
          </w:tcPr>
          <w:p w:rsidR="006F2D32" w:rsidRPr="00372B21" w:rsidRDefault="006F2D32" w:rsidP="00C84033">
            <w:r w:rsidRPr="00372B21">
              <w:lastRenderedPageBreak/>
              <w:t xml:space="preserve">Ведущий специалист районного Совета депутатов </w:t>
            </w:r>
          </w:p>
        </w:tc>
        <w:tc>
          <w:tcPr>
            <w:tcW w:w="2490" w:type="dxa"/>
          </w:tcPr>
          <w:p w:rsidR="006F2D32" w:rsidRPr="00372B21" w:rsidRDefault="00C84033" w:rsidP="00C84033">
            <w:r w:rsidRPr="00C84033">
              <w:t>по мере необходимости</w:t>
            </w:r>
          </w:p>
        </w:tc>
      </w:tr>
      <w:tr w:rsidR="006F2D32" w:rsidRPr="00372B21" w:rsidTr="00DA2AA1">
        <w:trPr>
          <w:trHeight w:val="847"/>
        </w:trPr>
        <w:tc>
          <w:tcPr>
            <w:tcW w:w="707" w:type="dxa"/>
          </w:tcPr>
          <w:p w:rsidR="006F2D32" w:rsidRPr="00372B21" w:rsidRDefault="006F2D32" w:rsidP="000A6485">
            <w:r w:rsidRPr="00372B21">
              <w:t>1</w:t>
            </w:r>
            <w:r w:rsidR="000A6485">
              <w:t>4</w:t>
            </w:r>
            <w:r w:rsidRPr="00372B21">
              <w:t>.</w:t>
            </w:r>
          </w:p>
        </w:tc>
        <w:tc>
          <w:tcPr>
            <w:tcW w:w="4137" w:type="dxa"/>
          </w:tcPr>
          <w:p w:rsidR="006F2D32" w:rsidRPr="00372B21" w:rsidRDefault="006F2D32" w:rsidP="006F2D3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372B21">
              <w:t>Формирование рабочих групп районного Совета депутатов для подготовки вопросов на заседания</w:t>
            </w:r>
          </w:p>
        </w:tc>
        <w:tc>
          <w:tcPr>
            <w:tcW w:w="2566" w:type="dxa"/>
          </w:tcPr>
          <w:p w:rsidR="006F2D32" w:rsidRPr="00372B21" w:rsidRDefault="006F2D32" w:rsidP="00C84033">
            <w:r w:rsidRPr="00372B21">
              <w:t xml:space="preserve">Ведущий специалист районного Совета депутатов </w:t>
            </w:r>
          </w:p>
        </w:tc>
        <w:tc>
          <w:tcPr>
            <w:tcW w:w="2490" w:type="dxa"/>
          </w:tcPr>
          <w:p w:rsidR="006F2D32" w:rsidRPr="00372B21" w:rsidRDefault="006F2D32" w:rsidP="006F2D32">
            <w:pPr>
              <w:ind w:right="-288"/>
            </w:pPr>
            <w:r w:rsidRPr="00372B21">
              <w:t>по мере необходимости</w:t>
            </w:r>
          </w:p>
        </w:tc>
      </w:tr>
      <w:tr w:rsidR="006F2D32" w:rsidRPr="00372B21" w:rsidTr="00DA2AA1">
        <w:trPr>
          <w:trHeight w:val="178"/>
        </w:trPr>
        <w:tc>
          <w:tcPr>
            <w:tcW w:w="707" w:type="dxa"/>
          </w:tcPr>
          <w:p w:rsidR="006F2D32" w:rsidRPr="00372B21" w:rsidRDefault="006F2D32" w:rsidP="000A6485">
            <w:r w:rsidRPr="00372B21">
              <w:t>1</w:t>
            </w:r>
            <w:r w:rsidR="000A6485">
              <w:t>5</w:t>
            </w:r>
            <w:r w:rsidRPr="00372B21">
              <w:t>.</w:t>
            </w:r>
          </w:p>
        </w:tc>
        <w:tc>
          <w:tcPr>
            <w:tcW w:w="4137" w:type="dxa"/>
          </w:tcPr>
          <w:p w:rsidR="006F2D32" w:rsidRPr="00372B21" w:rsidRDefault="006F2D32" w:rsidP="006F2D32">
            <w:r w:rsidRPr="00372B21">
              <w:t>Час депутата</w:t>
            </w:r>
          </w:p>
        </w:tc>
        <w:tc>
          <w:tcPr>
            <w:tcW w:w="2566" w:type="dxa"/>
          </w:tcPr>
          <w:p w:rsidR="006F2D32" w:rsidRPr="00372B21" w:rsidRDefault="006F2D32" w:rsidP="006F2D32">
            <w:r w:rsidRPr="00372B21">
              <w:t xml:space="preserve">Консультант-юрист районного Совета депутатов - </w:t>
            </w:r>
            <w:proofErr w:type="spellStart"/>
            <w:r w:rsidRPr="00372B21">
              <w:t>И.Н.Кошелева</w:t>
            </w:r>
            <w:proofErr w:type="spellEnd"/>
          </w:p>
        </w:tc>
        <w:tc>
          <w:tcPr>
            <w:tcW w:w="2490" w:type="dxa"/>
          </w:tcPr>
          <w:p w:rsidR="006F2D32" w:rsidRPr="00372B21" w:rsidRDefault="00C84033" w:rsidP="006F2D32">
            <w:r w:rsidRPr="00C84033">
              <w:t>по мере необходимости</w:t>
            </w:r>
          </w:p>
        </w:tc>
      </w:tr>
      <w:tr w:rsidR="006F2D32" w:rsidRPr="00372B21" w:rsidTr="00DA2AA1">
        <w:trPr>
          <w:trHeight w:val="178"/>
        </w:trPr>
        <w:tc>
          <w:tcPr>
            <w:tcW w:w="707" w:type="dxa"/>
          </w:tcPr>
          <w:p w:rsidR="006F2D32" w:rsidRPr="00372B21" w:rsidRDefault="006F2D32" w:rsidP="000A6485">
            <w:r w:rsidRPr="00372B21">
              <w:t>1</w:t>
            </w:r>
            <w:r w:rsidR="000A6485">
              <w:t>6</w:t>
            </w:r>
            <w:r w:rsidRPr="00372B21">
              <w:t>.</w:t>
            </w:r>
          </w:p>
        </w:tc>
        <w:tc>
          <w:tcPr>
            <w:tcW w:w="4137" w:type="dxa"/>
          </w:tcPr>
          <w:p w:rsidR="006F2D32" w:rsidRPr="00372B21" w:rsidRDefault="006F2D32" w:rsidP="0099585F">
            <w:r w:rsidRPr="00372B21">
              <w:t>Организ</w:t>
            </w:r>
            <w:r w:rsidR="0099585F" w:rsidRPr="00372B21">
              <w:t>ация</w:t>
            </w:r>
            <w:r w:rsidRPr="00372B21">
              <w:t xml:space="preserve"> «прям</w:t>
            </w:r>
            <w:r w:rsidR="0099585F" w:rsidRPr="00372B21">
              <w:t xml:space="preserve">ой </w:t>
            </w:r>
            <w:r w:rsidRPr="00372B21">
              <w:t>лини</w:t>
            </w:r>
            <w:r w:rsidR="0099585F" w:rsidRPr="00372B21">
              <w:t>и</w:t>
            </w:r>
            <w:r w:rsidRPr="00372B21">
              <w:t>» для общения  Главы района, депутатов районного Совета  с жителями Краснотуранского  района</w:t>
            </w:r>
          </w:p>
        </w:tc>
        <w:tc>
          <w:tcPr>
            <w:tcW w:w="2566" w:type="dxa"/>
          </w:tcPr>
          <w:p w:rsidR="006F2D32" w:rsidRPr="00372B21" w:rsidRDefault="00C50E4C" w:rsidP="006F2D32">
            <w:pPr>
              <w:rPr>
                <w:b/>
              </w:rPr>
            </w:pPr>
            <w:r w:rsidRPr="00372B21">
              <w:t>Глава Краснотуранского района. - Ванева О.</w:t>
            </w:r>
            <w:r w:rsidR="00160DB6">
              <w:t xml:space="preserve">В. </w:t>
            </w:r>
          </w:p>
        </w:tc>
        <w:tc>
          <w:tcPr>
            <w:tcW w:w="2490" w:type="dxa"/>
          </w:tcPr>
          <w:p w:rsidR="006F2D32" w:rsidRPr="00372B21" w:rsidRDefault="006F2D32" w:rsidP="00C42BB7">
            <w:r w:rsidRPr="00D80BCF">
              <w:t>202</w:t>
            </w:r>
            <w:r w:rsidR="00C42BB7">
              <w:t>3</w:t>
            </w:r>
            <w:r w:rsidRPr="00D80BCF">
              <w:t xml:space="preserve"> год</w:t>
            </w:r>
          </w:p>
        </w:tc>
      </w:tr>
      <w:tr w:rsidR="008D67C0" w:rsidRPr="00372B21" w:rsidTr="00DA2AA1">
        <w:trPr>
          <w:trHeight w:val="178"/>
        </w:trPr>
        <w:tc>
          <w:tcPr>
            <w:tcW w:w="707" w:type="dxa"/>
          </w:tcPr>
          <w:p w:rsidR="008D67C0" w:rsidRPr="00372B21" w:rsidRDefault="008D67C0" w:rsidP="000A6485">
            <w:r w:rsidRPr="00372B21">
              <w:t>1</w:t>
            </w:r>
            <w:r w:rsidR="000A6485">
              <w:t>7</w:t>
            </w:r>
            <w:r w:rsidRPr="00372B21">
              <w:t>.</w:t>
            </w:r>
          </w:p>
        </w:tc>
        <w:tc>
          <w:tcPr>
            <w:tcW w:w="4137" w:type="dxa"/>
          </w:tcPr>
          <w:p w:rsidR="008D67C0" w:rsidRPr="00372B21" w:rsidRDefault="008D67C0" w:rsidP="008D67C0">
            <w:r w:rsidRPr="00372B21">
              <w:t>Организация «Дня местного самоуправления» (Выезд на территории сельских советов Краснотуранского района)</w:t>
            </w:r>
          </w:p>
        </w:tc>
        <w:tc>
          <w:tcPr>
            <w:tcW w:w="2566" w:type="dxa"/>
          </w:tcPr>
          <w:p w:rsidR="008D67C0" w:rsidRPr="00372B21" w:rsidRDefault="008D67C0" w:rsidP="008D67C0">
            <w:r w:rsidRPr="00372B21">
              <w:t>Депутаты районного Совета, аппарат районного Совета</w:t>
            </w:r>
          </w:p>
        </w:tc>
        <w:tc>
          <w:tcPr>
            <w:tcW w:w="2490" w:type="dxa"/>
          </w:tcPr>
          <w:p w:rsidR="008D67C0" w:rsidRPr="00372B21" w:rsidRDefault="008D67C0" w:rsidP="008D67C0">
            <w:r w:rsidRPr="00372B21">
              <w:t>по мере необходимости</w:t>
            </w:r>
          </w:p>
        </w:tc>
      </w:tr>
    </w:tbl>
    <w:p w:rsidR="00D80BCF" w:rsidRDefault="00D80BCF" w:rsidP="0017539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7539C" w:rsidRPr="00372B21" w:rsidRDefault="005017C6" w:rsidP="0017539C">
      <w:pPr>
        <w:rPr>
          <w:b/>
        </w:rPr>
      </w:pPr>
      <w:r>
        <w:rPr>
          <w:b/>
        </w:rPr>
        <w:t>7</w:t>
      </w:r>
      <w:r w:rsidR="0017539C" w:rsidRPr="00372B21">
        <w:rPr>
          <w:b/>
        </w:rPr>
        <w:t>. Публичные слушания.</w:t>
      </w:r>
    </w:p>
    <w:p w:rsidR="0017539C" w:rsidRPr="00372B21" w:rsidRDefault="0017539C" w:rsidP="00F6651F">
      <w:pPr>
        <w:spacing w:after="120"/>
        <w:rPr>
          <w:b/>
        </w:rPr>
      </w:pPr>
      <w:r w:rsidRPr="00372B21">
        <w:rPr>
          <w:b/>
        </w:rPr>
        <w:t>Организ</w:t>
      </w:r>
      <w:r w:rsidR="008D67C0" w:rsidRPr="00372B21">
        <w:rPr>
          <w:b/>
        </w:rPr>
        <w:t xml:space="preserve">ация и </w:t>
      </w:r>
      <w:r w:rsidRPr="00372B21">
        <w:rPr>
          <w:b/>
        </w:rPr>
        <w:t>проведение публичных слушаний по следующим вопросам:</w:t>
      </w:r>
    </w:p>
    <w:p w:rsidR="008D67C0" w:rsidRPr="00372B21" w:rsidRDefault="0017539C" w:rsidP="0017539C">
      <w:r w:rsidRPr="00372B21">
        <w:t>-Внесение изменений и дополнений в Устав района.</w:t>
      </w:r>
      <w:r w:rsidRPr="00372B21">
        <w:tab/>
      </w:r>
    </w:p>
    <w:p w:rsidR="0017539C" w:rsidRPr="00372B21" w:rsidRDefault="0017539C" w:rsidP="0017539C">
      <w:r w:rsidRPr="00372B21">
        <w:rPr>
          <w:b/>
        </w:rPr>
        <w:tab/>
      </w:r>
      <w:r w:rsidRPr="00372B21">
        <w:rPr>
          <w:b/>
        </w:rPr>
        <w:tab/>
      </w:r>
      <w:r w:rsidRPr="00372B21">
        <w:rPr>
          <w:b/>
        </w:rPr>
        <w:tab/>
      </w:r>
      <w:r w:rsidRPr="00372B21">
        <w:rPr>
          <w:b/>
        </w:rPr>
        <w:tab/>
      </w:r>
      <w:r w:rsidRPr="00372B21">
        <w:rPr>
          <w:b/>
        </w:rPr>
        <w:tab/>
      </w:r>
      <w:r w:rsidRPr="00372B21">
        <w:rPr>
          <w:b/>
        </w:rPr>
        <w:tab/>
      </w:r>
      <w:r w:rsidRPr="00372B21">
        <w:rPr>
          <w:b/>
        </w:rPr>
        <w:tab/>
      </w:r>
      <w:r w:rsidRPr="00372B21">
        <w:rPr>
          <w:b/>
        </w:rPr>
        <w:tab/>
      </w:r>
      <w:r w:rsidRPr="00372B21">
        <w:rPr>
          <w:b/>
        </w:rPr>
        <w:tab/>
      </w:r>
      <w:r w:rsidRPr="00372B21">
        <w:rPr>
          <w:b/>
        </w:rPr>
        <w:tab/>
      </w:r>
    </w:p>
    <w:p w:rsidR="0017539C" w:rsidRPr="00372B21" w:rsidRDefault="005017C6" w:rsidP="00F6651F">
      <w:pPr>
        <w:rPr>
          <w:b/>
        </w:rPr>
      </w:pPr>
      <w:r>
        <w:rPr>
          <w:b/>
        </w:rPr>
        <w:t>8</w:t>
      </w:r>
      <w:r w:rsidR="0017539C" w:rsidRPr="00372B21">
        <w:rPr>
          <w:b/>
        </w:rPr>
        <w:t>.Контрольная деятельность районного Совета депутатов.</w:t>
      </w:r>
    </w:p>
    <w:p w:rsidR="0017539C" w:rsidRPr="00372B21" w:rsidRDefault="0017539C" w:rsidP="0017539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4"/>
        <w:gridCol w:w="4681"/>
      </w:tblGrid>
      <w:tr w:rsidR="006F2D32" w:rsidRPr="00372B21" w:rsidTr="006F2D32">
        <w:tc>
          <w:tcPr>
            <w:tcW w:w="4785" w:type="dxa"/>
          </w:tcPr>
          <w:p w:rsidR="006F2D32" w:rsidRPr="00372B21" w:rsidRDefault="006F2D32">
            <w:r w:rsidRPr="00372B21">
              <w:t>Контроль за исполнением районного бюджета</w:t>
            </w:r>
          </w:p>
        </w:tc>
        <w:tc>
          <w:tcPr>
            <w:tcW w:w="4786" w:type="dxa"/>
          </w:tcPr>
          <w:p w:rsidR="006F2D32" w:rsidRPr="00372B21" w:rsidRDefault="008D67C0" w:rsidP="006F2D32">
            <w:r w:rsidRPr="00372B21">
              <w:t>Председатель к</w:t>
            </w:r>
            <w:r w:rsidR="00F6651F" w:rsidRPr="00372B21">
              <w:t>онтрольно-счетн</w:t>
            </w:r>
            <w:r w:rsidRPr="00372B21">
              <w:t>ого</w:t>
            </w:r>
            <w:r w:rsidR="00F6651F" w:rsidRPr="00372B21">
              <w:t xml:space="preserve"> орган</w:t>
            </w:r>
            <w:r w:rsidRPr="00372B21">
              <w:t>а</w:t>
            </w:r>
            <w:r w:rsidR="00F6651F" w:rsidRPr="00372B21">
              <w:t xml:space="preserve"> МО Краснотуранский район</w:t>
            </w:r>
            <w:r w:rsidRPr="00372B21">
              <w:t xml:space="preserve"> – Онисенко Л.И.</w:t>
            </w:r>
          </w:p>
          <w:p w:rsidR="006F2D32" w:rsidRPr="00372B21" w:rsidRDefault="006F2D32"/>
        </w:tc>
      </w:tr>
      <w:tr w:rsidR="006F2D32" w:rsidRPr="00372B21" w:rsidTr="006F2D32">
        <w:tc>
          <w:tcPr>
            <w:tcW w:w="4785" w:type="dxa"/>
          </w:tcPr>
          <w:p w:rsidR="006F2D32" w:rsidRPr="00372B21" w:rsidRDefault="006F2D32" w:rsidP="006F2D32">
            <w:r w:rsidRPr="00372B21">
              <w:t>Организация контроля за выполнением</w:t>
            </w:r>
            <w:r w:rsidRPr="00372B21">
              <w:tab/>
            </w:r>
          </w:p>
          <w:p w:rsidR="006F2D32" w:rsidRPr="00372B21" w:rsidRDefault="006F2D32">
            <w:r w:rsidRPr="00372B21">
              <w:t>решений районного Совета</w:t>
            </w:r>
          </w:p>
        </w:tc>
        <w:tc>
          <w:tcPr>
            <w:tcW w:w="4786" w:type="dxa"/>
          </w:tcPr>
          <w:p w:rsidR="006F2D32" w:rsidRPr="00372B21" w:rsidRDefault="00F6651F" w:rsidP="00C84033">
            <w:r w:rsidRPr="00372B21">
              <w:t xml:space="preserve">Ведущий специалист районного Совета депутатов </w:t>
            </w:r>
          </w:p>
        </w:tc>
      </w:tr>
      <w:tr w:rsidR="006F2D32" w:rsidRPr="00372B21" w:rsidTr="006F2D32">
        <w:tc>
          <w:tcPr>
            <w:tcW w:w="4785" w:type="dxa"/>
          </w:tcPr>
          <w:p w:rsidR="006F2D32" w:rsidRPr="00372B21" w:rsidRDefault="006F2D32">
            <w:r w:rsidRPr="00372B21">
              <w:t xml:space="preserve">Информации об исполнении районного бюджета              </w:t>
            </w:r>
          </w:p>
        </w:tc>
        <w:tc>
          <w:tcPr>
            <w:tcW w:w="4786" w:type="dxa"/>
          </w:tcPr>
          <w:p w:rsidR="006F2D32" w:rsidRPr="00372B21" w:rsidRDefault="00C84033" w:rsidP="008D67C0">
            <w:r>
              <w:t>Руководитель</w:t>
            </w:r>
            <w:r w:rsidR="008D67C0" w:rsidRPr="00372B21">
              <w:t xml:space="preserve"> фин</w:t>
            </w:r>
            <w:r w:rsidR="00160DB6">
              <w:t xml:space="preserve">ансового управления – </w:t>
            </w:r>
            <w:r w:rsidR="008D67C0" w:rsidRPr="00372B21">
              <w:t>Макарова</w:t>
            </w:r>
            <w:r w:rsidR="00160DB6">
              <w:t xml:space="preserve"> В.А.</w:t>
            </w:r>
          </w:p>
        </w:tc>
      </w:tr>
    </w:tbl>
    <w:p w:rsidR="004A7FBF" w:rsidRPr="00372B21" w:rsidRDefault="004A7FBF" w:rsidP="004B21E5"/>
    <w:sectPr w:rsidR="004A7FBF" w:rsidRPr="00372B21" w:rsidSect="00015F5B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BE1"/>
    <w:multiLevelType w:val="hybridMultilevel"/>
    <w:tmpl w:val="FDF41FDC"/>
    <w:lvl w:ilvl="0" w:tplc="34B2E86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E33149"/>
    <w:multiLevelType w:val="hybridMultilevel"/>
    <w:tmpl w:val="B1966A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 w15:restartNumberingAfterBreak="0">
    <w:nsid w:val="2B5C2620"/>
    <w:multiLevelType w:val="hybridMultilevel"/>
    <w:tmpl w:val="B1966A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 w15:restartNumberingAfterBreak="0">
    <w:nsid w:val="34415A0B"/>
    <w:multiLevelType w:val="hybridMultilevel"/>
    <w:tmpl w:val="B1966A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 w15:restartNumberingAfterBreak="0">
    <w:nsid w:val="38320EEF"/>
    <w:multiLevelType w:val="hybridMultilevel"/>
    <w:tmpl w:val="B1966A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 w15:restartNumberingAfterBreak="0">
    <w:nsid w:val="3AF219EE"/>
    <w:multiLevelType w:val="hybridMultilevel"/>
    <w:tmpl w:val="B10813F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47485BA3"/>
    <w:multiLevelType w:val="hybridMultilevel"/>
    <w:tmpl w:val="05CCA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34833"/>
    <w:multiLevelType w:val="hybridMultilevel"/>
    <w:tmpl w:val="01740C5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 w15:restartNumberingAfterBreak="0">
    <w:nsid w:val="5943395C"/>
    <w:multiLevelType w:val="hybridMultilevel"/>
    <w:tmpl w:val="99689D7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9" w15:restartNumberingAfterBreak="0">
    <w:nsid w:val="689D2A0B"/>
    <w:multiLevelType w:val="hybridMultilevel"/>
    <w:tmpl w:val="357C28AC"/>
    <w:lvl w:ilvl="0" w:tplc="D43827E0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9C"/>
    <w:rsid w:val="0000401D"/>
    <w:rsid w:val="00005FAF"/>
    <w:rsid w:val="00013EB9"/>
    <w:rsid w:val="00015F5B"/>
    <w:rsid w:val="00033DFB"/>
    <w:rsid w:val="00041968"/>
    <w:rsid w:val="00054A9D"/>
    <w:rsid w:val="00060903"/>
    <w:rsid w:val="00061493"/>
    <w:rsid w:val="00062226"/>
    <w:rsid w:val="00064F66"/>
    <w:rsid w:val="00081431"/>
    <w:rsid w:val="00087D07"/>
    <w:rsid w:val="000925B1"/>
    <w:rsid w:val="000A3A38"/>
    <w:rsid w:val="000A4C7A"/>
    <w:rsid w:val="000A6485"/>
    <w:rsid w:val="000B1C7F"/>
    <w:rsid w:val="000B47C8"/>
    <w:rsid w:val="000B735F"/>
    <w:rsid w:val="000C245B"/>
    <w:rsid w:val="000C456A"/>
    <w:rsid w:val="000F513D"/>
    <w:rsid w:val="00104970"/>
    <w:rsid w:val="00104BE6"/>
    <w:rsid w:val="00111D74"/>
    <w:rsid w:val="00120F07"/>
    <w:rsid w:val="001212E6"/>
    <w:rsid w:val="0012502E"/>
    <w:rsid w:val="00136D5B"/>
    <w:rsid w:val="00141619"/>
    <w:rsid w:val="00150595"/>
    <w:rsid w:val="001558C1"/>
    <w:rsid w:val="00157616"/>
    <w:rsid w:val="00160DB6"/>
    <w:rsid w:val="0016618E"/>
    <w:rsid w:val="001725B6"/>
    <w:rsid w:val="0017539C"/>
    <w:rsid w:val="00180CA2"/>
    <w:rsid w:val="001960B7"/>
    <w:rsid w:val="001A7122"/>
    <w:rsid w:val="001B3FB1"/>
    <w:rsid w:val="001B47F6"/>
    <w:rsid w:val="001B7A73"/>
    <w:rsid w:val="001C082E"/>
    <w:rsid w:val="001D1F38"/>
    <w:rsid w:val="001D70EF"/>
    <w:rsid w:val="001E4CE3"/>
    <w:rsid w:val="001F2D1E"/>
    <w:rsid w:val="001F5FC8"/>
    <w:rsid w:val="00223198"/>
    <w:rsid w:val="0024684E"/>
    <w:rsid w:val="00254447"/>
    <w:rsid w:val="00260EA0"/>
    <w:rsid w:val="00266414"/>
    <w:rsid w:val="00270826"/>
    <w:rsid w:val="002824BE"/>
    <w:rsid w:val="00293994"/>
    <w:rsid w:val="002A10F9"/>
    <w:rsid w:val="002A7C20"/>
    <w:rsid w:val="002B4539"/>
    <w:rsid w:val="002C5141"/>
    <w:rsid w:val="002D2BA8"/>
    <w:rsid w:val="002F2C3A"/>
    <w:rsid w:val="00313B03"/>
    <w:rsid w:val="00321DFC"/>
    <w:rsid w:val="00336870"/>
    <w:rsid w:val="00355B95"/>
    <w:rsid w:val="00356968"/>
    <w:rsid w:val="0036631F"/>
    <w:rsid w:val="00372B21"/>
    <w:rsid w:val="00377036"/>
    <w:rsid w:val="0038204D"/>
    <w:rsid w:val="003978BE"/>
    <w:rsid w:val="003C20B8"/>
    <w:rsid w:val="003D328A"/>
    <w:rsid w:val="003D394C"/>
    <w:rsid w:val="003E3A34"/>
    <w:rsid w:val="00401905"/>
    <w:rsid w:val="00410397"/>
    <w:rsid w:val="004179CE"/>
    <w:rsid w:val="00426F75"/>
    <w:rsid w:val="00434A1D"/>
    <w:rsid w:val="004371C9"/>
    <w:rsid w:val="00442D01"/>
    <w:rsid w:val="00463121"/>
    <w:rsid w:val="00463B10"/>
    <w:rsid w:val="00463D54"/>
    <w:rsid w:val="00464ECE"/>
    <w:rsid w:val="0046703E"/>
    <w:rsid w:val="00472AD5"/>
    <w:rsid w:val="004779F9"/>
    <w:rsid w:val="004A2797"/>
    <w:rsid w:val="004A7FBF"/>
    <w:rsid w:val="004B21E5"/>
    <w:rsid w:val="004B3173"/>
    <w:rsid w:val="004B7D8D"/>
    <w:rsid w:val="004C09B3"/>
    <w:rsid w:val="004D7305"/>
    <w:rsid w:val="004E1376"/>
    <w:rsid w:val="004E2C9A"/>
    <w:rsid w:val="004F1E68"/>
    <w:rsid w:val="004F3E47"/>
    <w:rsid w:val="005017C6"/>
    <w:rsid w:val="00506DE4"/>
    <w:rsid w:val="00507660"/>
    <w:rsid w:val="00526487"/>
    <w:rsid w:val="00532D96"/>
    <w:rsid w:val="0053519A"/>
    <w:rsid w:val="00544DFA"/>
    <w:rsid w:val="005463E5"/>
    <w:rsid w:val="00546B49"/>
    <w:rsid w:val="005572A4"/>
    <w:rsid w:val="00566F75"/>
    <w:rsid w:val="0058085F"/>
    <w:rsid w:val="00594364"/>
    <w:rsid w:val="005948E8"/>
    <w:rsid w:val="005B4BBB"/>
    <w:rsid w:val="005D14DE"/>
    <w:rsid w:val="005E4596"/>
    <w:rsid w:val="005F390A"/>
    <w:rsid w:val="005F5B77"/>
    <w:rsid w:val="0060228C"/>
    <w:rsid w:val="00617908"/>
    <w:rsid w:val="00624404"/>
    <w:rsid w:val="006572A7"/>
    <w:rsid w:val="00661AEB"/>
    <w:rsid w:val="00662D3A"/>
    <w:rsid w:val="00685F38"/>
    <w:rsid w:val="006B2B9D"/>
    <w:rsid w:val="006B5B9F"/>
    <w:rsid w:val="006B6236"/>
    <w:rsid w:val="006B74C9"/>
    <w:rsid w:val="006C4389"/>
    <w:rsid w:val="006D359C"/>
    <w:rsid w:val="006D78AB"/>
    <w:rsid w:val="006E7734"/>
    <w:rsid w:val="006F1470"/>
    <w:rsid w:val="006F2D32"/>
    <w:rsid w:val="00710DAC"/>
    <w:rsid w:val="00717590"/>
    <w:rsid w:val="0073783B"/>
    <w:rsid w:val="00772678"/>
    <w:rsid w:val="00773A6F"/>
    <w:rsid w:val="007864C0"/>
    <w:rsid w:val="00786C65"/>
    <w:rsid w:val="00790624"/>
    <w:rsid w:val="007A0442"/>
    <w:rsid w:val="007A541B"/>
    <w:rsid w:val="007D0327"/>
    <w:rsid w:val="007E36AC"/>
    <w:rsid w:val="0080107B"/>
    <w:rsid w:val="008268BA"/>
    <w:rsid w:val="008546A1"/>
    <w:rsid w:val="0086742D"/>
    <w:rsid w:val="0087085A"/>
    <w:rsid w:val="00894F7F"/>
    <w:rsid w:val="008B4E40"/>
    <w:rsid w:val="008D67C0"/>
    <w:rsid w:val="008D6C3C"/>
    <w:rsid w:val="008E06A4"/>
    <w:rsid w:val="008E3664"/>
    <w:rsid w:val="00910F7D"/>
    <w:rsid w:val="009112B8"/>
    <w:rsid w:val="009144D3"/>
    <w:rsid w:val="00924AAF"/>
    <w:rsid w:val="00930FE8"/>
    <w:rsid w:val="00933B56"/>
    <w:rsid w:val="00933B9A"/>
    <w:rsid w:val="0096097B"/>
    <w:rsid w:val="009620E2"/>
    <w:rsid w:val="00962CDB"/>
    <w:rsid w:val="00977C83"/>
    <w:rsid w:val="00991FDF"/>
    <w:rsid w:val="00992E61"/>
    <w:rsid w:val="0099585F"/>
    <w:rsid w:val="009A4357"/>
    <w:rsid w:val="009A47E6"/>
    <w:rsid w:val="009C05E4"/>
    <w:rsid w:val="00A00C8C"/>
    <w:rsid w:val="00A119E1"/>
    <w:rsid w:val="00A13728"/>
    <w:rsid w:val="00A20093"/>
    <w:rsid w:val="00A61F95"/>
    <w:rsid w:val="00A70D4F"/>
    <w:rsid w:val="00A74F69"/>
    <w:rsid w:val="00A91D19"/>
    <w:rsid w:val="00A92B19"/>
    <w:rsid w:val="00AA376A"/>
    <w:rsid w:val="00AB28F2"/>
    <w:rsid w:val="00AB6650"/>
    <w:rsid w:val="00AB6B1F"/>
    <w:rsid w:val="00AD0454"/>
    <w:rsid w:val="00AD0A3B"/>
    <w:rsid w:val="00AD1012"/>
    <w:rsid w:val="00AF1DF7"/>
    <w:rsid w:val="00AF49A0"/>
    <w:rsid w:val="00AF4F06"/>
    <w:rsid w:val="00AF66C1"/>
    <w:rsid w:val="00B036FE"/>
    <w:rsid w:val="00B1317C"/>
    <w:rsid w:val="00B13254"/>
    <w:rsid w:val="00B35A68"/>
    <w:rsid w:val="00B50633"/>
    <w:rsid w:val="00B7159A"/>
    <w:rsid w:val="00B973DF"/>
    <w:rsid w:val="00BB6B72"/>
    <w:rsid w:val="00BC532D"/>
    <w:rsid w:val="00BD646A"/>
    <w:rsid w:val="00BF2E1F"/>
    <w:rsid w:val="00BF4737"/>
    <w:rsid w:val="00C029A6"/>
    <w:rsid w:val="00C15F87"/>
    <w:rsid w:val="00C17AD7"/>
    <w:rsid w:val="00C218CB"/>
    <w:rsid w:val="00C21DB6"/>
    <w:rsid w:val="00C254DC"/>
    <w:rsid w:val="00C31A3E"/>
    <w:rsid w:val="00C3691F"/>
    <w:rsid w:val="00C37BC8"/>
    <w:rsid w:val="00C42BB7"/>
    <w:rsid w:val="00C50E4C"/>
    <w:rsid w:val="00C53963"/>
    <w:rsid w:val="00C558A4"/>
    <w:rsid w:val="00C639F1"/>
    <w:rsid w:val="00C67A9A"/>
    <w:rsid w:val="00C75D74"/>
    <w:rsid w:val="00C77CF5"/>
    <w:rsid w:val="00C84033"/>
    <w:rsid w:val="00C909F6"/>
    <w:rsid w:val="00C93959"/>
    <w:rsid w:val="00C94484"/>
    <w:rsid w:val="00CB2BA7"/>
    <w:rsid w:val="00CC13AD"/>
    <w:rsid w:val="00CC3038"/>
    <w:rsid w:val="00CD1853"/>
    <w:rsid w:val="00CE6C11"/>
    <w:rsid w:val="00CF145C"/>
    <w:rsid w:val="00D07186"/>
    <w:rsid w:val="00D13B18"/>
    <w:rsid w:val="00D256E7"/>
    <w:rsid w:val="00D41093"/>
    <w:rsid w:val="00D61C64"/>
    <w:rsid w:val="00D63F09"/>
    <w:rsid w:val="00D80BCF"/>
    <w:rsid w:val="00D812B2"/>
    <w:rsid w:val="00D9083D"/>
    <w:rsid w:val="00DA1DE9"/>
    <w:rsid w:val="00DA2AA1"/>
    <w:rsid w:val="00DA44A3"/>
    <w:rsid w:val="00DA4B86"/>
    <w:rsid w:val="00DA59A3"/>
    <w:rsid w:val="00DA7F81"/>
    <w:rsid w:val="00DC26C0"/>
    <w:rsid w:val="00DF4DC0"/>
    <w:rsid w:val="00E0464D"/>
    <w:rsid w:val="00E2780D"/>
    <w:rsid w:val="00E33D87"/>
    <w:rsid w:val="00E36074"/>
    <w:rsid w:val="00E724CC"/>
    <w:rsid w:val="00E80EB6"/>
    <w:rsid w:val="00E8101D"/>
    <w:rsid w:val="00EA2040"/>
    <w:rsid w:val="00EC6544"/>
    <w:rsid w:val="00EE5393"/>
    <w:rsid w:val="00EE7726"/>
    <w:rsid w:val="00EF0E60"/>
    <w:rsid w:val="00EF5C5E"/>
    <w:rsid w:val="00F0243A"/>
    <w:rsid w:val="00F06BAC"/>
    <w:rsid w:val="00F1192E"/>
    <w:rsid w:val="00F1304D"/>
    <w:rsid w:val="00F20F11"/>
    <w:rsid w:val="00F26B07"/>
    <w:rsid w:val="00F27AEE"/>
    <w:rsid w:val="00F57022"/>
    <w:rsid w:val="00F65359"/>
    <w:rsid w:val="00F6651F"/>
    <w:rsid w:val="00F705B8"/>
    <w:rsid w:val="00F81F40"/>
    <w:rsid w:val="00F843E4"/>
    <w:rsid w:val="00FC2A63"/>
    <w:rsid w:val="00FC3325"/>
    <w:rsid w:val="00FE6AE6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D01E"/>
  <w15:docId w15:val="{7EC77378-F16E-49EF-826A-5F91AC6C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54A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539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17539C"/>
    <w:pPr>
      <w:ind w:left="720"/>
      <w:contextualSpacing/>
    </w:pPr>
  </w:style>
  <w:style w:type="table" w:styleId="a4">
    <w:name w:val="Table Grid"/>
    <w:basedOn w:val="a1"/>
    <w:uiPriority w:val="59"/>
    <w:rsid w:val="006F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47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47E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054A9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F9BA5-72B6-4A31-BFB2-66D38431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3534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2023-03-01T02:23:00Z</cp:lastPrinted>
  <dcterms:created xsi:type="dcterms:W3CDTF">2023-03-03T07:11:00Z</dcterms:created>
  <dcterms:modified xsi:type="dcterms:W3CDTF">2023-03-03T07:11:00Z</dcterms:modified>
</cp:coreProperties>
</file>